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29.12.2014 N 473-ФЗ</w:t>
              <w:br/>
              <w:t xml:space="preserve">(ред. от 14.07.2022)</w:t>
              <w:br/>
              <w:t xml:space="preserve">"О территориях опережающего социально-экономического развития в Российской Федерации"</w:t>
              <w:br/>
              <w:t xml:space="preserve">(с изм. и доп., вступ. в силу с 10.09.2022)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2014 года</w:t>
            </w:r>
          </w:p>
        </w:tc>
        <w:tc>
          <w:tcPr>
            <w:tcW w:w="5103" w:type="dxa"/>
            <w:tcBorders>
              <w:top w:val="nil"/>
              <w:left w:val="nil"/>
              <w:bottom w:val="nil"/>
              <w:right w:val="nil"/>
            </w:tcBorders>
          </w:tcPr>
          <w:p>
            <w:pPr>
              <w:pStyle w:val="0"/>
              <w:jc w:val="right"/>
            </w:pPr>
            <w:r>
              <w:rPr>
                <w:sz w:val="20"/>
              </w:rPr>
              <w:t xml:space="preserve">N 473-ФЗ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ТЕРРИТОРИЯХ</w:t>
      </w:r>
    </w:p>
    <w:p>
      <w:pPr>
        <w:pStyle w:val="2"/>
        <w:jc w:val="center"/>
      </w:pPr>
      <w:r>
        <w:rPr>
          <w:sz w:val="20"/>
        </w:rPr>
        <w:t xml:space="preserve">ОПЕРЕЖАЮЩЕГО СОЦИАЛЬНО-ЭКОНОМИЧЕСКОГО РАЗВИТИЯ</w:t>
      </w:r>
    </w:p>
    <w:p>
      <w:pPr>
        <w:pStyle w:val="2"/>
        <w:jc w:val="center"/>
      </w:pPr>
      <w:r>
        <w:rPr>
          <w:sz w:val="20"/>
        </w:rPr>
        <w:t xml:space="preserve">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название документа вносятся изменения (</w:t>
            </w:r>
            <w:hyperlink w:history="0" r:id="rId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декабря 2014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13.07.2015 </w:t>
            </w:r>
            <w:hyperlink w:history="0" r:id="rId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03.07.2016 </w:t>
            </w:r>
            <w:hyperlink w:history="0" r:id="rId10"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11"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color w:val="392c69"/>
              </w:rPr>
              <w:t xml:space="preserve">, от 05.12.2017 </w:t>
            </w:r>
            <w:hyperlink w:history="0" r:id="rId12" w:tooltip="Федеральный закон от 05.12.2017 N 371-ФЗ &quot;О внесении изменений в статью 3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371-ФЗ</w:t>
              </w:r>
            </w:hyperlink>
            <w:r>
              <w:rPr>
                <w:sz w:val="20"/>
                <w:color w:val="392c69"/>
              </w:rPr>
              <w:t xml:space="preserve">,</w:t>
            </w:r>
          </w:p>
          <w:p>
            <w:pPr>
              <w:pStyle w:val="0"/>
              <w:jc w:val="center"/>
            </w:pPr>
            <w:r>
              <w:rPr>
                <w:sz w:val="20"/>
                <w:color w:val="392c69"/>
              </w:rPr>
              <w:t xml:space="preserve">от 29.12.2017 </w:t>
            </w:r>
            <w:hyperlink w:history="0" r:id="rId1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31.12.2017 </w:t>
            </w:r>
            <w:hyperlink w:history="0" r:id="rId14"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N 486-ФЗ</w:t>
              </w:r>
            </w:hyperlink>
            <w:r>
              <w:rPr>
                <w:sz w:val="20"/>
                <w:color w:val="392c69"/>
              </w:rPr>
              <w:t xml:space="preserve">, от 03.08.2018 </w:t>
            </w:r>
            <w:hyperlink w:history="0" r:id="rId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27.12.2018 </w:t>
            </w:r>
            <w:hyperlink w:history="0" r:id="rId16"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26.07.2019 </w:t>
            </w:r>
            <w:hyperlink w:history="0" r:id="rId1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13.07.2020 </w:t>
            </w:r>
            <w:hyperlink w:history="0" r:id="rId18"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23.11.2020 </w:t>
            </w:r>
            <w:hyperlink w:history="0" r:id="rId19"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 от 11.06.2021 </w:t>
            </w:r>
            <w:hyperlink w:history="0" r:id="rId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30.12.2021 </w:t>
            </w:r>
            <w:hyperlink w:history="0" r:id="rId2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color w:val="392c69"/>
              </w:rPr>
              <w:t xml:space="preserve">,</w:t>
            </w:r>
          </w:p>
          <w:p>
            <w:pPr>
              <w:pStyle w:val="0"/>
              <w:jc w:val="center"/>
            </w:pPr>
            <w:r>
              <w:rPr>
                <w:sz w:val="20"/>
                <w:color w:val="392c69"/>
              </w:rPr>
              <w:t xml:space="preserve">от 11.06.2022 </w:t>
            </w:r>
            <w:hyperlink w:history="0" r:id="rId22"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164-ФЗ</w:t>
              </w:r>
            </w:hyperlink>
            <w:r>
              <w:rPr>
                <w:sz w:val="20"/>
                <w:color w:val="392c69"/>
              </w:rPr>
              <w:t xml:space="preserve">, от 14.07.2022 </w:t>
            </w:r>
            <w:hyperlink w:history="0" r:id="rId2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1 вносятся изменения (</w:t>
            </w:r>
            <w:hyperlink w:history="0" r:id="rId2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pPr>
        <w:pStyle w:val="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1 ст. 2 вносятся изменения (</w:t>
            </w:r>
            <w:hyperlink w:history="0" r:id="rId2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pPr>
        <w:pStyle w:val="0"/>
        <w:jc w:val="both"/>
      </w:pPr>
      <w:r>
        <w:rPr>
          <w:sz w:val="20"/>
        </w:rPr>
        <w:t xml:space="preserve">(в ред. Федерального </w:t>
      </w:r>
      <w:hyperlink w:history="0" r:id="rId2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2 ст. 2 вносятся изменения (</w:t>
            </w:r>
            <w:hyperlink w:history="0" r:id="rId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социально-экономического развития, создавший филиал или представительство на этой территории опережающего социально-экономического развития,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 резидентов территории опережающего социально-экономического развития (далее - реестр резидентов);</w:t>
      </w:r>
    </w:p>
    <w:p>
      <w:pPr>
        <w:pStyle w:val="0"/>
        <w:jc w:val="both"/>
      </w:pPr>
      <w:r>
        <w:rPr>
          <w:sz w:val="20"/>
        </w:rPr>
        <w:t xml:space="preserve">(в ред. Федерального </w:t>
      </w:r>
      <w:hyperlink w:history="0" r:id="rId31"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23.11.2020 N 374-ФЗ)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3 ст. 2 вносятся изменения (</w:t>
            </w:r>
            <w:hyperlink w:history="0" r:id="rId3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w:history="0" r:id="rId3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pPr>
        <w:pStyle w:val="0"/>
        <w:jc w:val="both"/>
      </w:pPr>
      <w:r>
        <w:rPr>
          <w:sz w:val="20"/>
        </w:rPr>
        <w:t xml:space="preserve">(в ред. Федерального </w:t>
      </w:r>
      <w:hyperlink w:history="0" r:id="rId3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4 ст. 2 вносятся изменения (</w:t>
            </w:r>
            <w:hyperlink w:history="0" r:id="rId3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уполномоченный федеральный орган - федеральный </w:t>
      </w:r>
      <w:r>
        <w:rPr>
          <w:sz w:val="20"/>
        </w:rPr>
        <w:t xml:space="preserve">орган</w:t>
      </w:r>
      <w:r>
        <w:rPr>
          <w:sz w:val="20"/>
        </w:rPr>
        <w:t xml:space="preserve">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5 ст. 2 вносятся изменения (</w:t>
            </w:r>
            <w:hyperlink w:history="0" r:id="rId3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гл. 2 вносятся изменения (</w:t>
            </w:r>
            <w:hyperlink w:history="0" r:id="rId4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СОЗДАНИЕ И ПРЕКРАЩЕНИЕ СУЩЕСТВОВАНИЯ ТЕРРИТОРИИ</w:t>
      </w:r>
    </w:p>
    <w:p>
      <w:pPr>
        <w:pStyle w:val="2"/>
        <w:jc w:val="center"/>
      </w:pPr>
      <w:r>
        <w:rPr>
          <w:sz w:val="20"/>
        </w:rPr>
        <w:t xml:space="preserve">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3 вносятся изменения (</w:t>
            </w:r>
            <w:hyperlink w:history="0" r:id="rId4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 w:name="P68"/>
    <w:bookmarkEnd w:id="68"/>
    <w:p>
      <w:pPr>
        <w:pStyle w:val="2"/>
        <w:spacing w:before="260" w:line-rule="auto"/>
        <w:outlineLvl w:val="1"/>
        <w:ind w:firstLine="540"/>
        <w:jc w:val="both"/>
      </w:pPr>
      <w:r>
        <w:rPr>
          <w:sz w:val="20"/>
        </w:rPr>
        <w:t xml:space="preserve">Статья 3. Создание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3 вносятся изменения (</w:t>
            </w:r>
            <w:hyperlink w:history="0" r:id="rId4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Территория опережающего социально-экономического развития создается на семьдесят лет по </w:t>
      </w:r>
      <w:hyperlink w:history="0" r:id="rId46" w:tooltip="Справочная информация: &quot;Территории опережающего социально-экономического развития&quot; (Материал подготовлен специалистами КонсультантПлюс) {КонсультантПлюс}">
        <w:r>
          <w:rPr>
            <w:sz w:val="20"/>
            <w:color w:val="0000ff"/>
          </w:rPr>
          <w:t xml:space="preserve">решению</w:t>
        </w:r>
      </w:hyperlink>
      <w:r>
        <w:rPr>
          <w:sz w:val="20"/>
        </w:rP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1.1 ст. 3 вносятся изменения (</w:t>
            </w:r>
            <w:hyperlink w:history="0" r:id="rId4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w:t>
      </w:r>
      <w:hyperlink w:history="0" r:id="rId49" w:tooltip="Справочная информация: &quot;Территории опережающего социально-экономического развития&quot; (Материал подготовлен специалистами КонсультантПлюс) {КонсультантПлюс}">
        <w:r>
          <w:rPr>
            <w:sz w:val="20"/>
            <w:color w:val="0000ff"/>
          </w:rPr>
          <w:t xml:space="preserve">Решения</w:t>
        </w:r>
      </w:hyperlink>
      <w:r>
        <w:rPr>
          <w:sz w:val="20"/>
        </w:rP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которые включены в </w:t>
      </w:r>
      <w:hyperlink w:history="0" r:id="rId50"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соответствии со </w:t>
      </w:r>
      <w:hyperlink w:history="0" w:anchor="P772" w:tooltip="Статья 34.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w:r>
          <w:rPr>
            <w:sz w:val="20"/>
            <w:color w:val="0000ff"/>
          </w:rPr>
          <w:t xml:space="preserve">статьей 34</w:t>
        </w:r>
      </w:hyperlink>
      <w:r>
        <w:rPr>
          <w:sz w:val="20"/>
        </w:rPr>
        <w:t xml:space="preserve"> настоящего Федерального закона.</w:t>
      </w:r>
    </w:p>
    <w:p>
      <w:pPr>
        <w:pStyle w:val="0"/>
        <w:jc w:val="both"/>
      </w:pPr>
      <w:r>
        <w:rPr>
          <w:sz w:val="20"/>
        </w:rPr>
        <w:t xml:space="preserve">(в ред. Федеральных законов от 05.12.2017 </w:t>
      </w:r>
      <w:hyperlink w:history="0" r:id="rId51" w:tooltip="Федеральный закон от 05.12.2017 N 371-ФЗ &quot;О внесении изменений в статью 3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371-ФЗ</w:t>
        </w:r>
      </w:hyperlink>
      <w:r>
        <w:rPr>
          <w:sz w:val="20"/>
        </w:rPr>
        <w:t xml:space="preserve">, от 26.07.2019 </w:t>
      </w:r>
      <w:hyperlink w:history="0" r:id="rId52"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1.2 ст. 3 вносятся изменения (</w:t>
            </w:r>
            <w:hyperlink w:history="0" r:id="rId5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5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w:t>
      </w:r>
      <w:hyperlink w:history="0" r:id="rId55" w:tooltip="Справочная информация: &quot;Территории опережающего социально-экономического развития&quot; (Материал подготовлен специалистами КонсультантПлюс) {КонсультантПлюс}">
        <w:r>
          <w:rPr>
            <w:sz w:val="20"/>
            <w:color w:val="0000ff"/>
          </w:rPr>
          <w:t xml:space="preserve">Решения</w:t>
        </w:r>
      </w:hyperlink>
      <w:r>
        <w:rPr>
          <w:sz w:val="20"/>
        </w:rPr>
        <w:t xml:space="preserve"> Правительства Российской Федерации о создании территорий опережающего социально-экономического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pPr>
        <w:pStyle w:val="0"/>
        <w:jc w:val="both"/>
      </w:pPr>
      <w:r>
        <w:rPr>
          <w:sz w:val="20"/>
        </w:rPr>
        <w:t xml:space="preserve">(часть 1.2 введена Федеральным </w:t>
      </w:r>
      <w:hyperlink w:history="0" r:id="rId56" w:tooltip="Федеральный закон от 05.12.2017 N 371-ФЗ &quot;О внесении изменений в статью 3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05.12.2017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1.3 ст. 3 вносятся изменения (</w:t>
            </w:r>
            <w:hyperlink w:history="0" r:id="rId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5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Решения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pPr>
        <w:pStyle w:val="0"/>
        <w:jc w:val="both"/>
      </w:pPr>
      <w:r>
        <w:rPr>
          <w:sz w:val="20"/>
        </w:rPr>
        <w:t xml:space="preserve">(часть 1.3 введена Федеральным </w:t>
      </w:r>
      <w:hyperlink w:history="0" r:id="rId59"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2 ст. 3 вносятся изменения (</w:t>
            </w:r>
            <w:hyperlink w:history="0" r:id="rId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6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 w:name="P87"/>
    <w:bookmarkEnd w:id="87"/>
    <w:p>
      <w:pPr>
        <w:pStyle w:val="0"/>
        <w:spacing w:before="260" w:line-rule="auto"/>
        <w:ind w:firstLine="540"/>
        <w:jc w:val="both"/>
      </w:pPr>
      <w:r>
        <w:rPr>
          <w:sz w:val="20"/>
        </w:rPr>
        <w:t xml:space="preserve">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w:history="0" r:id="rId62"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 w:name="P90"/>
    <w:bookmarkEnd w:id="90"/>
    <w:p>
      <w:pPr>
        <w:pStyle w:val="0"/>
        <w:spacing w:before="260" w:line-rule="auto"/>
        <w:ind w:firstLine="540"/>
        <w:jc w:val="both"/>
      </w:pPr>
      <w:r>
        <w:rPr>
          <w:sz w:val="20"/>
        </w:rPr>
        <w:t xml:space="preserve">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pPr>
        <w:pStyle w:val="0"/>
        <w:jc w:val="both"/>
      </w:pPr>
      <w:r>
        <w:rPr>
          <w:sz w:val="20"/>
        </w:rPr>
        <w:t xml:space="preserve">(в ред. Федерального </w:t>
      </w:r>
      <w:hyperlink w:history="0" r:id="rId6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pPr>
        <w:pStyle w:val="0"/>
        <w:spacing w:before="200" w:line-rule="auto"/>
        <w:ind w:firstLine="540"/>
        <w:jc w:val="both"/>
      </w:pPr>
      <w:r>
        <w:rPr>
          <w:sz w:val="20"/>
        </w:rPr>
        <w:t xml:space="preserve">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в соответствии с правом Евразийского экономического союза и законодательством Российской Федерации;</w:t>
      </w:r>
    </w:p>
    <w:p>
      <w:pPr>
        <w:pStyle w:val="0"/>
        <w:jc w:val="both"/>
      </w:pPr>
      <w:r>
        <w:rPr>
          <w:sz w:val="20"/>
        </w:rPr>
        <w:t xml:space="preserve">(в ред. Федерального </w:t>
      </w:r>
      <w:hyperlink w:history="0" r:id="rId64"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bookmarkStart w:id="95" w:name="P95"/>
    <w:bookmarkEnd w:id="95"/>
    <w:p>
      <w:pPr>
        <w:pStyle w:val="0"/>
        <w:spacing w:before="200" w:line-rule="auto"/>
        <w:ind w:firstLine="540"/>
        <w:jc w:val="both"/>
      </w:pPr>
      <w:r>
        <w:rPr>
          <w:sz w:val="20"/>
        </w:rPr>
        <w:t xml:space="preserve">4) описание местоположения границ территории опережающего социально-экономического развития;</w:t>
      </w:r>
    </w:p>
    <w:p>
      <w:pPr>
        <w:pStyle w:val="0"/>
        <w:spacing w:before="200" w:line-rule="auto"/>
        <w:ind w:firstLine="540"/>
        <w:jc w:val="both"/>
      </w:pPr>
      <w:r>
        <w:rPr>
          <w:sz w:val="20"/>
        </w:rPr>
        <w:t xml:space="preserve">5) утратил силу. - Федеральный </w:t>
      </w:r>
      <w:hyperlink w:history="0" r:id="rId6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 ст. 3 вносятся изменения (</w:t>
            </w:r>
            <w:hyperlink w:history="0" r:id="rId6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6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0"/>
        <w:spacing w:before="260" w:line-rule="auto"/>
        <w:ind w:firstLine="540"/>
        <w:jc w:val="both"/>
      </w:pPr>
      <w:r>
        <w:rPr>
          <w:sz w:val="20"/>
        </w:rP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history="0" w:anchor="P87" w:tooltip="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
        <w:r>
          <w:rPr>
            <w:sz w:val="20"/>
            <w:color w:val="0000ff"/>
          </w:rPr>
          <w:t xml:space="preserve">части 2</w:t>
        </w:r>
      </w:hyperlink>
      <w:r>
        <w:rPr>
          <w:sz w:val="20"/>
        </w:rPr>
        <w:t xml:space="preserve"> настоящей статьи, а также:</w:t>
      </w:r>
    </w:p>
    <w:bookmarkStart w:id="100" w:name="P100"/>
    <w:bookmarkEnd w:id="100"/>
    <w:p>
      <w:pPr>
        <w:pStyle w:val="0"/>
        <w:spacing w:before="200" w:line-rule="auto"/>
        <w:ind w:firstLine="540"/>
        <w:jc w:val="both"/>
      </w:pPr>
      <w:r>
        <w:rPr>
          <w:sz w:val="20"/>
        </w:rPr>
        <w:t xml:space="preserve">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pPr>
        <w:pStyle w:val="0"/>
        <w:spacing w:before="200" w:line-rule="auto"/>
        <w:ind w:firstLine="540"/>
        <w:jc w:val="both"/>
      </w:pPr>
      <w:r>
        <w:rPr>
          <w:sz w:val="20"/>
        </w:rPr>
        <w:t xml:space="preserve">2) экономико-географических характеристик территории опережающего социально-экономического развития;</w:t>
      </w:r>
    </w:p>
    <w:p>
      <w:pPr>
        <w:pStyle w:val="0"/>
        <w:spacing w:before="200" w:line-rule="auto"/>
        <w:ind w:firstLine="540"/>
        <w:jc w:val="both"/>
      </w:pPr>
      <w:r>
        <w:rPr>
          <w:sz w:val="20"/>
        </w:rPr>
        <w:t xml:space="preserve">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bookmarkStart w:id="103" w:name="P103"/>
    <w:bookmarkEnd w:id="103"/>
    <w:p>
      <w:pPr>
        <w:pStyle w:val="0"/>
        <w:spacing w:before="200" w:line-rule="auto"/>
        <w:ind w:firstLine="540"/>
        <w:jc w:val="both"/>
      </w:pPr>
      <w:r>
        <w:rPr>
          <w:sz w:val="20"/>
        </w:rPr>
        <w:t xml:space="preserve">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pPr>
        <w:pStyle w:val="0"/>
        <w:spacing w:before="200" w:line-rule="auto"/>
        <w:ind w:firstLine="540"/>
        <w:jc w:val="both"/>
      </w:pPr>
      <w:r>
        <w:rPr>
          <w:sz w:val="20"/>
        </w:rPr>
        <w:t xml:space="preserve">5) сведений о создаваемой территории опережающего социально-экономического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pPr>
        <w:pStyle w:val="0"/>
        <w:jc w:val="both"/>
      </w:pPr>
      <w:r>
        <w:rPr>
          <w:sz w:val="20"/>
        </w:rPr>
        <w:t xml:space="preserve">(п. 5 введен Федеральным </w:t>
      </w:r>
      <w:hyperlink w:history="0" r:id="rId6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3.1 ст. 3 вносятся изменения (</w:t>
            </w:r>
            <w:hyperlink w:history="0" r:id="rId6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7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 w:name="P108"/>
    <w:bookmarkEnd w:id="108"/>
    <w:p>
      <w:pPr>
        <w:pStyle w:val="0"/>
        <w:spacing w:before="260" w:line-rule="auto"/>
        <w:ind w:firstLine="540"/>
        <w:jc w:val="both"/>
      </w:pPr>
      <w:r>
        <w:rPr>
          <w:sz w:val="20"/>
        </w:rPr>
        <w:t xml:space="preserve">3.1.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history="0" w:anchor="P99" w:tooltip="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части 2 настоящей статьи, а также:">
        <w:r>
          <w:rPr>
            <w:sz w:val="20"/>
            <w:color w:val="0000ff"/>
          </w:rPr>
          <w:t xml:space="preserve">частью 3</w:t>
        </w:r>
      </w:hyperlink>
      <w:r>
        <w:rPr>
          <w:sz w:val="20"/>
        </w:rPr>
        <w:t xml:space="preserve"> настоящей статьи.</w:t>
      </w:r>
    </w:p>
    <w:p>
      <w:pPr>
        <w:pStyle w:val="0"/>
        <w:jc w:val="both"/>
      </w:pPr>
      <w:r>
        <w:rPr>
          <w:sz w:val="20"/>
        </w:rPr>
        <w:t xml:space="preserve">(часть 3.1 введена Федеральным </w:t>
      </w:r>
      <w:hyperlink w:history="0" r:id="rId71"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3.2 ст. 3 вносятся изменения (</w:t>
            </w:r>
            <w:hyperlink w:history="0" r:id="rId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7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history="0" w:anchor="P108" w:tooltip="3.1. Предложение о создании или об изменении границ территории опережающего социально-экономическо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
        <w:r>
          <w:rPr>
            <w:sz w:val="20"/>
            <w:color w:val="0000ff"/>
          </w:rPr>
          <w:t xml:space="preserve">части 3.1</w:t>
        </w:r>
      </w:hyperlink>
      <w:r>
        <w:rPr>
          <w:sz w:val="20"/>
        </w:rPr>
        <w:t xml:space="preserve"> настоящей статьи, с приложением информации, указанной в </w:t>
      </w:r>
      <w:hyperlink w:history="0" w:anchor="P95" w:tooltip="4) описание местоположения границ территории опережающего социально-экономического развития;">
        <w:r>
          <w:rPr>
            <w:sz w:val="20"/>
            <w:color w:val="0000ff"/>
          </w:rPr>
          <w:t xml:space="preserve">пункте 4 части 2</w:t>
        </w:r>
      </w:hyperlink>
      <w:r>
        <w:rPr>
          <w:sz w:val="20"/>
        </w:rPr>
        <w:t xml:space="preserve"> и </w:t>
      </w:r>
      <w:hyperlink w:history="0" w:anchor="P100" w:tooltip="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
        <w:r>
          <w:rPr>
            <w:sz w:val="20"/>
            <w:color w:val="0000ff"/>
          </w:rPr>
          <w:t xml:space="preserve">пунктах 1</w:t>
        </w:r>
      </w:hyperlink>
      <w:r>
        <w:rPr>
          <w:sz w:val="20"/>
        </w:rPr>
        <w:t xml:space="preserve"> - </w:t>
      </w:r>
      <w:hyperlink w:history="0" w:anchor="P103" w:tooltip="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
        <w:r>
          <w:rPr>
            <w:sz w:val="20"/>
            <w:color w:val="0000ff"/>
          </w:rPr>
          <w:t xml:space="preserve">4 части 3</w:t>
        </w:r>
      </w:hyperlink>
      <w:r>
        <w:rPr>
          <w:sz w:val="20"/>
        </w:rPr>
        <w:t xml:space="preserve"> настоящей статьи.</w:t>
      </w:r>
    </w:p>
    <w:p>
      <w:pPr>
        <w:pStyle w:val="0"/>
        <w:jc w:val="both"/>
      </w:pPr>
      <w:r>
        <w:rPr>
          <w:sz w:val="20"/>
        </w:rPr>
        <w:t xml:space="preserve">(часть 3.2 введена Федеральным </w:t>
      </w:r>
      <w:hyperlink w:history="0" r:id="rId74"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4 ст. 3 вносятся изменения (</w:t>
            </w:r>
            <w:hyperlink w:history="0" r:id="rId7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7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абз. 1 ч. 5 ст. 3 вносятся изменения (</w:t>
            </w:r>
            <w:hyperlink w:history="0" r:id="rId7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7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течение тридцати дней со дня принятия Правительством Российской Федерации решения, указанного в </w:t>
      </w:r>
      <w:hyperlink w:history="0" w:anchor="P87" w:tooltip="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
        <w:r>
          <w:rPr>
            <w:sz w:val="20"/>
            <w:color w:val="0000ff"/>
          </w:rPr>
          <w:t xml:space="preserve">части 2</w:t>
        </w:r>
      </w:hyperlink>
      <w:r>
        <w:rPr>
          <w:sz w:val="20"/>
        </w:rP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устанавливаются:</w:t>
      </w:r>
    </w:p>
    <w:p>
      <w:pPr>
        <w:pStyle w:val="0"/>
        <w:jc w:val="both"/>
      </w:pPr>
      <w:r>
        <w:rPr>
          <w:sz w:val="20"/>
        </w:rPr>
        <w:t xml:space="preserve">(в ред. Федерального </w:t>
      </w:r>
      <w:hyperlink w:history="0" r:id="rId79"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1 ч. 5 ст. 3 вносятся изменения (</w:t>
            </w:r>
            <w:hyperlink w:history="0" r:id="rId8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2 ч. 5 ст. 3 вносятся изменения (</w:t>
            </w:r>
            <w:hyperlink w:history="0" r:id="rId8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3 ч. 5 ст. 3 вносятся изменения (</w:t>
            </w:r>
            <w:hyperlink w:history="0" r:id="rId8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4 ч. 5 ст. 3 вносятся изменения (</w:t>
            </w:r>
            <w:hyperlink w:history="0" r:id="rId8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5 ч. 5 ст. 3 вносятся изменения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
    <w:p>
      <w:pPr>
        <w:pStyle w:val="0"/>
        <w:spacing w:before="200" w:line-rule="auto"/>
        <w:ind w:firstLine="540"/>
        <w:jc w:val="both"/>
      </w:pPr>
      <w:r>
        <w:rPr>
          <w:sz w:val="20"/>
        </w:rPr>
        <w:t xml:space="preserve">6) утратил силу. - Федеральный </w:t>
      </w:r>
      <w:hyperlink w:history="0" r:id="rId90"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7 ч. 5 ст. 3 вносятся изменения (</w:t>
            </w:r>
            <w:hyperlink w:history="0" r:id="rId9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9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8 ч. 5 ст. 3 вносятся изменения (</w:t>
            </w:r>
            <w:hyperlink w:history="0" r:id="rId9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9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сроки проведения работ по описанию местоположения границ территории опережающего социально-экономического развития в порядке, установленном Федеральным </w:t>
      </w:r>
      <w:hyperlink w:history="0" r:id="rId95" w:tooltip="Федеральный закон от 18.06.2001 N 78-ФЗ (ред. от 30.12.2021) &quot;О землеустройстве&quot; {КонсультантПлюс}">
        <w:r>
          <w:rPr>
            <w:sz w:val="20"/>
            <w:color w:val="0000ff"/>
          </w:rPr>
          <w:t xml:space="preserve">законом</w:t>
        </w:r>
      </w:hyperlink>
      <w:r>
        <w:rPr>
          <w:sz w:val="20"/>
        </w:rP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социально-экономического развития, и обязательство соответствующей стороны соглашения о создании территории опережающего социально-экономического развития по проведению указанных работ;</w:t>
      </w:r>
    </w:p>
    <w:p>
      <w:pPr>
        <w:pStyle w:val="0"/>
        <w:jc w:val="both"/>
      </w:pPr>
      <w:r>
        <w:rPr>
          <w:sz w:val="20"/>
        </w:rPr>
        <w:t xml:space="preserve">(п. 8 введен Федеральным </w:t>
      </w:r>
      <w:hyperlink w:history="0" r:id="rId9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9 ч. 5 ст. 3 вносятся изменения (</w:t>
            </w:r>
            <w:hyperlink w:history="0" r:id="rId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9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ответственность сторон за неисполнение или ненадлежащее исполнение обязательств по соглашению о создании территории опережающего социально-экономического развития.</w:t>
      </w:r>
    </w:p>
    <w:p>
      <w:pPr>
        <w:pStyle w:val="0"/>
        <w:jc w:val="both"/>
      </w:pPr>
      <w:r>
        <w:rPr>
          <w:sz w:val="20"/>
        </w:rPr>
        <w:t xml:space="preserve">(п. 9 введен Федеральным </w:t>
      </w:r>
      <w:hyperlink w:history="0" r:id="rId99"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5.1 ст. 3 вносятся изменения (</w:t>
            </w:r>
            <w:hyperlink w:history="0" r:id="rId1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0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Соглашением о создании территории опережающего социально-экономического развития могут устанавливаться:</w:t>
      </w:r>
    </w:p>
    <w:p>
      <w:pPr>
        <w:pStyle w:val="0"/>
        <w:spacing w:before="200" w:line-rule="auto"/>
        <w:ind w:firstLine="540"/>
        <w:jc w:val="both"/>
      </w:pPr>
      <w:r>
        <w:rPr>
          <w:sz w:val="20"/>
        </w:rPr>
        <w:t xml:space="preserve">1)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pPr>
        <w:pStyle w:val="0"/>
        <w:spacing w:before="200" w:line-rule="auto"/>
        <w:ind w:firstLine="540"/>
        <w:jc w:val="both"/>
      </w:pPr>
      <w:r>
        <w:rPr>
          <w:sz w:val="20"/>
        </w:rPr>
        <w:t xml:space="preserve">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социально-экономического развития посредством осуществления строительства и реконструкции объектов инфраструктуры территории опережающего социально-экономического развития.</w:t>
      </w:r>
    </w:p>
    <w:p>
      <w:pPr>
        <w:pStyle w:val="0"/>
        <w:jc w:val="both"/>
      </w:pPr>
      <w:r>
        <w:rPr>
          <w:sz w:val="20"/>
        </w:rPr>
        <w:t xml:space="preserve">(часть 5.1 введена Федеральным </w:t>
      </w:r>
      <w:hyperlink w:history="0" r:id="rId102"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6 ст. 3  вносятся изменения (</w:t>
            </w:r>
            <w:hyperlink w:history="0" r:id="rId1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0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6.1 ст. 3 вносятся изменения (</w:t>
            </w:r>
            <w:hyperlink w:history="0" r:id="rId10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0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Соглашение о создании территории опережающего социально-экономического развития может быть заключено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6.1 введена Федеральным </w:t>
      </w:r>
      <w:hyperlink w:history="0" r:id="rId10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ч. 7 ст. 3 вносятся изменения (</w:t>
            </w:r>
            <w:hyperlink w:history="0" r:id="rId10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0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7.1 ст. 3 вносятся изменения (</w:t>
            </w:r>
            <w:hyperlink w:history="0" r:id="rId11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1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 w:name="P166"/>
    <w:bookmarkEnd w:id="166"/>
    <w:p>
      <w:pPr>
        <w:pStyle w:val="0"/>
        <w:spacing w:before="260" w:line-rule="auto"/>
        <w:ind w:firstLine="540"/>
        <w:jc w:val="both"/>
      </w:pPr>
      <w:r>
        <w:rPr>
          <w:sz w:val="20"/>
        </w:rPr>
        <w:t xml:space="preserve">7.1. Две и более территории опережающего социально-экономического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социально-экономического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социально-экономического развития имеется (имеются) территория (территории) опережающего социально-экономического развития, созданная (созданные) в соответствии со </w:t>
      </w:r>
      <w:hyperlink w:history="0" w:anchor="P772" w:tooltip="Статья 34.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w:r>
          <w:rPr>
            <w:sz w:val="20"/>
            <w:color w:val="0000ff"/>
          </w:rPr>
          <w:t xml:space="preserve">статьей 34</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12"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7.2 ст. 3 вносятся изменения (</w:t>
            </w:r>
            <w:hyperlink w:history="0" r:id="rId11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1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Предложение об объединении территорий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социально-экономического развития.</w:t>
      </w:r>
    </w:p>
    <w:p>
      <w:pPr>
        <w:pStyle w:val="0"/>
        <w:jc w:val="both"/>
      </w:pPr>
      <w:r>
        <w:rPr>
          <w:sz w:val="20"/>
        </w:rPr>
        <w:t xml:space="preserve">(часть 7.2 введена Федеральным </w:t>
      </w:r>
      <w:hyperlink w:history="0" r:id="rId11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7.3 ст. 3 вносятся изменения (</w:t>
            </w:r>
            <w:hyperlink w:history="0" r:id="rId11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1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Решение об объединении территорий опережающего социально-экономического развития должно предусматривать:</w:t>
      </w:r>
    </w:p>
    <w:p>
      <w:pPr>
        <w:pStyle w:val="0"/>
        <w:spacing w:before="200" w:line-rule="auto"/>
        <w:ind w:firstLine="540"/>
        <w:jc w:val="both"/>
      </w:pPr>
      <w:r>
        <w:rPr>
          <w:sz w:val="20"/>
        </w:rPr>
        <w:t xml:space="preserve">1) срок заключения соглашения о создании территории опережающего социально-экономического развития в результате объединения;</w:t>
      </w:r>
    </w:p>
    <w:p>
      <w:pPr>
        <w:pStyle w:val="0"/>
        <w:spacing w:before="200" w:line-rule="auto"/>
        <w:ind w:firstLine="540"/>
        <w:jc w:val="both"/>
      </w:pPr>
      <w:r>
        <w:rPr>
          <w:sz w:val="20"/>
        </w:rPr>
        <w:t xml:space="preserve">2) перечень и сроки проведения мероприятий, направленных на объединение территорий опережающего социально-экономического развития;</w:t>
      </w:r>
    </w:p>
    <w:p>
      <w:pPr>
        <w:pStyle w:val="0"/>
        <w:spacing w:before="200" w:line-rule="auto"/>
        <w:ind w:firstLine="540"/>
        <w:jc w:val="both"/>
      </w:pPr>
      <w:r>
        <w:rPr>
          <w:sz w:val="20"/>
        </w:rPr>
        <w:t xml:space="preserve">3) меры, направленные на финансовое обеспечение размещения объектов инфраструктуры территории опережающего социально-экономического развития, созданной в результате объединения;</w:t>
      </w:r>
    </w:p>
    <w:p>
      <w:pPr>
        <w:pStyle w:val="0"/>
        <w:spacing w:before="200" w:line-rule="auto"/>
        <w:ind w:firstLine="540"/>
        <w:jc w:val="both"/>
      </w:pPr>
      <w:r>
        <w:rPr>
          <w:sz w:val="20"/>
        </w:rPr>
        <w:t xml:space="preserve">4) сведения, указанные в </w:t>
      </w:r>
      <w:hyperlink w:history="0" w:anchor="P87" w:tooltip="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
        <w:r>
          <w:rPr>
            <w:sz w:val="20"/>
            <w:color w:val="0000ff"/>
          </w:rPr>
          <w:t xml:space="preserve">части 2</w:t>
        </w:r>
      </w:hyperlink>
      <w:r>
        <w:rPr>
          <w:sz w:val="20"/>
        </w:rPr>
        <w:t xml:space="preserve"> настоящей статьи.</w:t>
      </w:r>
    </w:p>
    <w:p>
      <w:pPr>
        <w:pStyle w:val="0"/>
        <w:jc w:val="both"/>
      </w:pPr>
      <w:r>
        <w:rPr>
          <w:sz w:val="20"/>
        </w:rPr>
        <w:t xml:space="preserve">(часть 7.3 введена Федеральным </w:t>
      </w:r>
      <w:hyperlink w:history="0" r:id="rId118"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7.4 ст. 3 вносятся изменения (</w:t>
            </w:r>
            <w:hyperlink w:history="0" r:id="rId11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2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 w:name="P182"/>
    <w:bookmarkEnd w:id="182"/>
    <w:p>
      <w:pPr>
        <w:pStyle w:val="0"/>
        <w:spacing w:before="260" w:line-rule="auto"/>
        <w:ind w:firstLine="540"/>
        <w:jc w:val="both"/>
      </w:pPr>
      <w:r>
        <w:rPr>
          <w:sz w:val="20"/>
        </w:rPr>
        <w:t xml:space="preserve">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социально-экономического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pPr>
        <w:pStyle w:val="0"/>
        <w:jc w:val="both"/>
      </w:pPr>
      <w:r>
        <w:rPr>
          <w:sz w:val="20"/>
        </w:rPr>
        <w:t xml:space="preserve">(часть 7.4 введена Федеральным </w:t>
      </w:r>
      <w:hyperlink w:history="0" r:id="rId12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8 ст. 3 вносятся изменения (</w:t>
            </w:r>
            <w:hyperlink w:history="0" r:id="rId12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2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Территория опережающего социально-экономического развития не может 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9 ст. 3 вносятся изменения (</w:t>
            </w:r>
            <w:hyperlink w:history="0" r:id="rId12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2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На территории опережающего социально-экономического развития могут создаваться объекты, образующие индустриальные (промышленные) парки.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4 вносятся изменения (</w:t>
            </w:r>
            <w:hyperlink w:history="0" r:id="rId12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2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 Финансовое обеспечение размещения объектов инфраструктуры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4 вносятся изменения (</w:t>
            </w:r>
            <w:hyperlink w:history="0" r:id="rId12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2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Финансовое обеспечение размещения объектов инфраструктуры территории опережающего социально-экономического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2 ст. 4 вносятся изменения (</w:t>
            </w:r>
            <w:hyperlink w:history="0" r:id="rId1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3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Обязательства Российской Федерации по финансированию размещения объектов инфраструктуры территории опережающего социально-экономического развития могут исполняться посредством:</w:t>
      </w:r>
    </w:p>
    <w:p>
      <w:pPr>
        <w:pStyle w:val="0"/>
        <w:spacing w:before="200" w:line-rule="auto"/>
        <w:ind w:firstLine="540"/>
        <w:jc w:val="both"/>
      </w:pPr>
      <w:r>
        <w:rPr>
          <w:sz w:val="20"/>
        </w:rPr>
        <w:t xml:space="preserve">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социально-экономического развития;</w:t>
      </w:r>
    </w:p>
    <w:p>
      <w:pPr>
        <w:pStyle w:val="0"/>
        <w:spacing w:before="200" w:line-rule="auto"/>
        <w:ind w:firstLine="540"/>
        <w:jc w:val="both"/>
      </w:pPr>
      <w:r>
        <w:rPr>
          <w:sz w:val="20"/>
        </w:rP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w:history="0" r:id="rId1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w:t>
      </w:r>
    </w:p>
    <w:p>
      <w:pPr>
        <w:pStyle w:val="0"/>
        <w:spacing w:before="200" w:line-rule="auto"/>
        <w:ind w:firstLine="540"/>
        <w:jc w:val="both"/>
      </w:pPr>
      <w:r>
        <w:rPr>
          <w:sz w:val="20"/>
        </w:rPr>
        <w:t xml:space="preserve">3) использования иных механизмов проектного финансирования;</w:t>
      </w:r>
    </w:p>
    <w:p>
      <w:pPr>
        <w:pStyle w:val="0"/>
        <w:spacing w:before="200" w:line-rule="auto"/>
        <w:ind w:firstLine="540"/>
        <w:jc w:val="both"/>
      </w:pPr>
      <w:r>
        <w:rPr>
          <w:sz w:val="20"/>
        </w:rPr>
        <w:t xml:space="preserve">4) использования иных предусмотренных законодательством Российской Федерации способов.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 ст. 4 вносятся изменения (</w:t>
            </w:r>
            <w:hyperlink w:history="0" r:id="rId1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3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социально-экономического развития осуществляются в соответствии с законодательством Российской Федерации и исполняются посредством:</w:t>
      </w:r>
    </w:p>
    <w:p>
      <w:pPr>
        <w:pStyle w:val="0"/>
        <w:spacing w:before="200" w:line-rule="auto"/>
        <w:ind w:firstLine="540"/>
        <w:jc w:val="both"/>
      </w:pPr>
      <w:r>
        <w:rPr>
          <w:sz w:val="20"/>
        </w:rPr>
        <w:t xml:space="preserve">1) внесения денежных средств в уставный капитал дочернего общества управляющей компании;</w:t>
      </w:r>
    </w:p>
    <w:p>
      <w:pPr>
        <w:pStyle w:val="0"/>
        <w:spacing w:before="200" w:line-rule="auto"/>
        <w:ind w:firstLine="540"/>
        <w:jc w:val="both"/>
      </w:pPr>
      <w:r>
        <w:rPr>
          <w:sz w:val="20"/>
        </w:rPr>
        <w:t xml:space="preserve">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pPr>
        <w:pStyle w:val="0"/>
        <w:spacing w:before="200" w:line-rule="auto"/>
        <w:ind w:firstLine="540"/>
        <w:jc w:val="both"/>
      </w:pPr>
      <w:r>
        <w:rPr>
          <w:sz w:val="20"/>
        </w:rPr>
        <w:t xml:space="preserve">2.1) осуществления строительства и реконструкции объектов инфраструктуры территории опережающего социально-экономического развития;</w:t>
      </w:r>
    </w:p>
    <w:p>
      <w:pPr>
        <w:pStyle w:val="0"/>
        <w:jc w:val="both"/>
      </w:pPr>
      <w:r>
        <w:rPr>
          <w:sz w:val="20"/>
        </w:rPr>
        <w:t xml:space="preserve">(п. 2.1 введен Федеральным </w:t>
      </w:r>
      <w:hyperlink w:history="0" r:id="rId13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spacing w:before="200" w:line-rule="auto"/>
        <w:ind w:firstLine="540"/>
        <w:jc w:val="both"/>
      </w:pPr>
      <w:r>
        <w:rPr>
          <w:sz w:val="20"/>
        </w:rPr>
        <w:t xml:space="preserve">3) использования иных предусмотренных законодательством Российской Федерации и законодательством субъектов Российской Федерации способов.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5 вносятся изменения (</w:t>
            </w:r>
            <w:hyperlink w:history="0" r:id="rId13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3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 Прекращение существования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pPr>
        <w:pStyle w:val="0"/>
        <w:spacing w:before="200" w:line-rule="auto"/>
        <w:ind w:firstLine="540"/>
        <w:jc w:val="both"/>
      </w:pPr>
      <w:r>
        <w:rPr>
          <w:sz w:val="20"/>
        </w:rPr>
        <w:t xml:space="preserve">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pPr>
        <w:pStyle w:val="0"/>
        <w:spacing w:before="200" w:line-rule="auto"/>
        <w:ind w:firstLine="540"/>
        <w:jc w:val="both"/>
      </w:pPr>
      <w:r>
        <w:rPr>
          <w:sz w:val="20"/>
        </w:rPr>
        <w:t xml:space="preserve">2) по истечении трех лет с даты принятия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pPr>
        <w:pStyle w:val="0"/>
        <w:spacing w:before="200" w:line-rule="auto"/>
        <w:ind w:firstLine="540"/>
        <w:jc w:val="both"/>
      </w:pPr>
      <w:r>
        <w:rPr>
          <w:sz w:val="20"/>
        </w:rPr>
        <w:t xml:space="preserve">3) муниципальное образование, на территории которого создана территория опережающего социально-экономического развития, относится к Арктической зоне Российской Федерации в соответствии с Федеральным </w:t>
      </w:r>
      <w:hyperlink w:history="0" r:id="rId138" w:tooltip="Федеральный закон от 13.07.2020 N 193-ФЗ (ред. от 02.07.2021)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социально-экономического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pPr>
        <w:pStyle w:val="0"/>
        <w:jc w:val="both"/>
      </w:pPr>
      <w:r>
        <w:rPr>
          <w:sz w:val="20"/>
        </w:rPr>
        <w:t xml:space="preserve">(п. 3 введен Федеральным </w:t>
      </w:r>
      <w:hyperlink w:history="0" r:id="rId139" w:tooltip="Федеральный закон от 13.07.2020 N 194-ФЗ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spacing w:before="200" w:line-rule="auto"/>
        <w:ind w:firstLine="540"/>
        <w:jc w:val="both"/>
      </w:pPr>
      <w:r>
        <w:rPr>
          <w:sz w:val="20"/>
        </w:rPr>
        <w:t xml:space="preserve">4) это связано с объединением территорий опережающего социально-экономического развития на территории одного субъекта Российской Федерации в соответствии с </w:t>
      </w:r>
      <w:hyperlink w:history="0" w:anchor="P166" w:tooltip="7.1. Две и более территории опережающего социально-экономическо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социально-экономическо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социально-экономического разви...">
        <w:r>
          <w:rPr>
            <w:sz w:val="20"/>
            <w:color w:val="0000ff"/>
          </w:rPr>
          <w:t xml:space="preserve">частями 7.1</w:t>
        </w:r>
      </w:hyperlink>
      <w:r>
        <w:rPr>
          <w:sz w:val="20"/>
        </w:rPr>
        <w:t xml:space="preserve"> - </w:t>
      </w:r>
      <w:hyperlink w:history="0" w:anchor="P182" w:tooltip="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социально-экономическо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
        <w:r>
          <w:rPr>
            <w:sz w:val="20"/>
            <w:color w:val="0000ff"/>
          </w:rPr>
          <w:t xml:space="preserve">7.4 статьи 3</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14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гл. 3 вносятся изменения (</w:t>
            </w:r>
            <w:hyperlink w:history="0" r:id="rId14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4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УПРАВЛЕНИЕ ТЕРРИТОРИЯМИ ОПЕРЕЖАЮЩЕГО</w:t>
      </w:r>
    </w:p>
    <w:p>
      <w:pPr>
        <w:pStyle w:val="2"/>
        <w:jc w:val="center"/>
      </w:pPr>
      <w:r>
        <w:rPr>
          <w:sz w:val="20"/>
        </w:rPr>
        <w:t xml:space="preserve">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6 вносятся изменения (</w:t>
            </w:r>
            <w:hyperlink w:history="0" r:id="rId14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4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2"/>
        <w:spacing w:before="260" w:line-rule="auto"/>
        <w:outlineLvl w:val="1"/>
        <w:ind w:firstLine="540"/>
        <w:jc w:val="both"/>
      </w:pPr>
      <w:r>
        <w:rPr>
          <w:sz w:val="20"/>
        </w:rPr>
        <w:t xml:space="preserve">Статья 6. Наблюдательный совет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1.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оценки эффективности функционирования территории опережающего социально-экономического развития в соответствии с </w:t>
      </w:r>
      <w:hyperlink w:history="0" r:id="rId145" w:tooltip="Постановление Правительства РФ от 23.09.2019 N 1240 (ред. от 01.02.2021) &quot;Об утверждении методики оценки эффективности и мониторинга показателей эффективности территорий опережающего социально-экономического развития, за исключением территорий опережающего социально-экономического развития, созданных на территориях монопрофильных муниципальных образований Российской Федерации (моногородов)&quot; {КонсультантПлюс}">
        <w:r>
          <w:rPr>
            <w:sz w:val="20"/>
            <w:color w:val="0000ff"/>
          </w:rPr>
          <w:t xml:space="preserve">методикой</w:t>
        </w:r>
      </w:hyperlink>
      <w:r>
        <w:rPr>
          <w:sz w:val="20"/>
        </w:rPr>
        <w:t xml:space="preserve">,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pPr>
        <w:pStyle w:val="0"/>
        <w:jc w:val="both"/>
      </w:pPr>
      <w:r>
        <w:rPr>
          <w:sz w:val="20"/>
        </w:rPr>
        <w:t xml:space="preserve">(в ред. Федеральных законов от 26.07.2019 </w:t>
      </w:r>
      <w:hyperlink w:history="0" r:id="rId14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30.12.2021 </w:t>
      </w:r>
      <w:hyperlink w:history="0" r:id="rId14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pPr>
        <w:pStyle w:val="0"/>
        <w:spacing w:before="200" w:line-rule="auto"/>
        <w:ind w:firstLine="540"/>
        <w:jc w:val="both"/>
      </w:pPr>
      <w:r>
        <w:rPr>
          <w:sz w:val="20"/>
        </w:rPr>
        <w:t xml:space="preserve">3. Состав наблюдательного совета территории опережающего социально-экономического развития утверждается уполномоченным федеральным органом.</w:t>
      </w:r>
    </w:p>
    <w:p>
      <w:pPr>
        <w:pStyle w:val="0"/>
        <w:jc w:val="both"/>
      </w:pPr>
      <w:r>
        <w:rPr>
          <w:sz w:val="20"/>
        </w:rPr>
        <w:t xml:space="preserve">(в ред. Федерального </w:t>
      </w:r>
      <w:hyperlink w:history="0" r:id="rId14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pStyle w:val="0"/>
        <w:spacing w:before="200" w:line-rule="auto"/>
        <w:ind w:firstLine="540"/>
        <w:jc w:val="both"/>
      </w:pPr>
      <w:r>
        <w:rPr>
          <w:sz w:val="20"/>
        </w:rPr>
        <w:t xml:space="preserve">4. Полномочия наблюдательного совета территории опережающего социально-экономического развития устанавливаются </w:t>
      </w:r>
      <w:r>
        <w:rPr>
          <w:sz w:val="20"/>
        </w:rPr>
        <w:t xml:space="preserve">положением</w:t>
      </w:r>
      <w:r>
        <w:rPr>
          <w:sz w:val="20"/>
        </w:rPr>
        <w:t xml:space="preserve"> о наблюдательном совете территории опережающего социально-экономического развития, утвержденным уполномоченным федеральным органом.</w:t>
      </w:r>
    </w:p>
    <w:p>
      <w:pPr>
        <w:pStyle w:val="0"/>
        <w:jc w:val="both"/>
      </w:pPr>
      <w:r>
        <w:rPr>
          <w:sz w:val="20"/>
        </w:rPr>
      </w:r>
    </w:p>
    <w:p>
      <w:pPr>
        <w:pStyle w:val="2"/>
        <w:outlineLvl w:val="1"/>
        <w:ind w:firstLine="540"/>
        <w:jc w:val="both"/>
      </w:pPr>
      <w:r>
        <w:rPr>
          <w:sz w:val="20"/>
        </w:rPr>
        <w:t xml:space="preserve">Статья 7. Уполномоченный федеральный орган</w:t>
      </w:r>
    </w:p>
    <w:p>
      <w:pPr>
        <w:pStyle w:val="0"/>
        <w:jc w:val="both"/>
      </w:pPr>
      <w:r>
        <w:rPr>
          <w:sz w:val="20"/>
        </w:rPr>
      </w:r>
    </w:p>
    <w:p>
      <w:pPr>
        <w:pStyle w:val="0"/>
        <w:ind w:firstLine="540"/>
        <w:jc w:val="both"/>
      </w:pPr>
      <w:r>
        <w:rPr>
          <w:sz w:val="20"/>
        </w:rPr>
        <w:t xml:space="preserve">Уполномоченный федеральный орган осуществляет: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1 ст. 7 вносятся изменения (</w:t>
            </w:r>
            <w:hyperlink w:history="0" r:id="rId14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5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выдачу </w:t>
      </w:r>
      <w:hyperlink w:history="0" r:id="rId151" w:tooltip="Приказ Минвостокразвития России от 25.02.2021 N 34 &quot;Об утверждении Административного регламента Министерства Российской Федерации по развитию Дальнего Востока и Арктики по предоставлению государственной услуги по выдаче разрешений на строительство при осуществлении строительства и реконструкции объектов инфраструктуры Арктической зоны или территории опережающего социально-экономического развития и Административного регламента Министерства Российской Федерации по развитию Дальнего Востока и Арктики по предос {КонсультантПлюс}">
        <w:r>
          <w:rPr>
            <w:sz w:val="20"/>
            <w:color w:val="0000ff"/>
          </w:rPr>
          <w:t xml:space="preserve">разрешений</w:t>
        </w:r>
      </w:hyperlink>
      <w:r>
        <w:rPr>
          <w:sz w:val="20"/>
        </w:rPr>
        <w:t xml:space="preserve"> на строительство, </w:t>
      </w:r>
      <w:hyperlink w:history="0" r:id="rId152" w:tooltip="Приказ Минвостокразвития России от 25.02.2021 N 34 &quot;Об утверждении Административного регламента Министерства Российской Федерации по развитию Дальнего Востока и Арктики по предоставлению государственной услуги по выдаче разрешений на строительство при осуществлении строительства и реконструкции объектов инфраструктуры Арктической зоны или территории опережающего социально-экономического развития и Административного регламента Министерства Российской Федерации по развитию Дальнего Востока и Арктики по предос {КонсультантПлюс}">
        <w:r>
          <w:rPr>
            <w:sz w:val="20"/>
            <w:color w:val="0000ff"/>
          </w:rPr>
          <w:t xml:space="preserve">разрешений</w:t>
        </w:r>
      </w:hyperlink>
      <w:r>
        <w:rPr>
          <w:sz w:val="20"/>
        </w:rPr>
        <w:t xml:space="preserve">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 за исключением объектов, указанных в </w:t>
      </w:r>
      <w:hyperlink w:history="0" r:id="rId15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кроме автомобильных дорог федерального значения;</w:t>
      </w:r>
    </w:p>
    <w:p>
      <w:pPr>
        <w:pStyle w:val="0"/>
        <w:jc w:val="both"/>
      </w:pPr>
      <w:r>
        <w:rPr>
          <w:sz w:val="20"/>
        </w:rPr>
        <w:t xml:space="preserve">(в ред. Федерального </w:t>
      </w:r>
      <w:hyperlink w:history="0" r:id="rId154"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2 ст. 7 вносятся изменения (</w:t>
            </w:r>
            <w:hyperlink w:history="0" r:id="rId1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5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w:t>
      </w:r>
    </w:p>
    <w:p>
      <w:pPr>
        <w:pStyle w:val="0"/>
        <w:jc w:val="both"/>
      </w:pPr>
      <w:r>
        <w:rPr>
          <w:sz w:val="20"/>
        </w:rPr>
        <w:t xml:space="preserve">(в ред. Федерального </w:t>
      </w:r>
      <w:hyperlink w:history="0" r:id="rId15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3 ст. 7 вносятся изменения (</w:t>
            </w:r>
            <w:hyperlink w:history="0" r:id="rId1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5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утверждение документации по планировке территории опережающего социально-экономического развития, предусматривающей размещение объектов инфраструктуры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w:t>
      </w:r>
    </w:p>
    <w:p>
      <w:pPr>
        <w:pStyle w:val="0"/>
        <w:jc w:val="both"/>
      </w:pPr>
      <w:r>
        <w:rPr>
          <w:sz w:val="20"/>
        </w:rPr>
        <w:t xml:space="preserve">(п. 3 в ред. Федерального </w:t>
      </w:r>
      <w:hyperlink w:history="0" r:id="rId16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4 ст. 7 вносятся изменения (</w:t>
            </w:r>
            <w:hyperlink w:history="0" r:id="rId16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6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утверждение </w:t>
      </w:r>
      <w:r>
        <w:rPr>
          <w:sz w:val="20"/>
        </w:rPr>
        <w:t xml:space="preserve">порядка</w:t>
      </w:r>
      <w:r>
        <w:rPr>
          <w:sz w:val="20"/>
        </w:rPr>
        <w:t xml:space="preserve"> ведения реестра резидентов, </w:t>
      </w:r>
      <w:hyperlink w:history="0" r:id="rId163" w:tooltip="Приказ Минэкономразвития России от 19.12.2016 N 812 &quot;Об утверждении порядка ведения реестра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состава сведений, содержащихся в реестре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а также порядка пре {КонсультантПлюс}">
        <w:r>
          <w:rPr>
            <w:sz w:val="20"/>
            <w:color w:val="0000ff"/>
          </w:rPr>
          <w:t xml:space="preserve">состава</w:t>
        </w:r>
      </w:hyperlink>
      <w:r>
        <w:rPr>
          <w:sz w:val="20"/>
        </w:rPr>
        <w:t xml:space="preserve"> сведений, содержащихся в реестре резидентов, а также </w:t>
      </w:r>
      <w:r>
        <w:rPr>
          <w:sz w:val="20"/>
        </w:rPr>
        <w:t xml:space="preserve">порядка</w:t>
      </w:r>
      <w:r>
        <w:rPr>
          <w:sz w:val="20"/>
        </w:rPr>
        <w:t xml:space="preserve"> представления в органы государственной власти, в том числе налоговые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социально-экономического развития;</w:t>
      </w:r>
    </w:p>
    <w:p>
      <w:pPr>
        <w:pStyle w:val="0"/>
        <w:jc w:val="both"/>
      </w:pPr>
      <w:r>
        <w:rPr>
          <w:sz w:val="20"/>
        </w:rPr>
        <w:t xml:space="preserve">(в ред. Федерального </w:t>
      </w:r>
      <w:hyperlink w:history="0" r:id="rId164"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утратил силу с 1 сентября 2022 года. - Федеральный </w:t>
      </w:r>
      <w:hyperlink w:history="0" r:id="rId16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p>
      <w:pPr>
        <w:pStyle w:val="0"/>
        <w:spacing w:before="200" w:line-rule="auto"/>
        <w:ind w:firstLine="540"/>
        <w:jc w:val="both"/>
      </w:pPr>
      <w:r>
        <w:rPr>
          <w:sz w:val="20"/>
        </w:rPr>
        <w:t xml:space="preserve">6) контроль за деятельностью управляющей компании и ее дочернего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7 ст. 7 вносятся изменения (</w:t>
            </w:r>
            <w:hyperlink w:history="0" r:id="rId16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6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8 ст. 7 вносятся изменения (</w:t>
            </w:r>
            <w:hyperlink w:history="0" r:id="rId16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6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 в целях обеспечения осуществления деятельности резидентов территории опережающего социально-экономического развития;</w:t>
      </w:r>
    </w:p>
    <w:p>
      <w:pPr>
        <w:pStyle w:val="0"/>
        <w:jc w:val="both"/>
      </w:pPr>
      <w:r>
        <w:rPr>
          <w:sz w:val="20"/>
        </w:rPr>
        <w:t xml:space="preserve">(в ред. Федерального </w:t>
      </w:r>
      <w:hyperlink w:history="0" r:id="rId17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9 ст. 7 вносятся изменения (</w:t>
            </w:r>
            <w:hyperlink w:history="0" r:id="rId17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7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социально-экономического развития, предназначенных для обеспечения осуществления деятельности резидентов территории опережающего социально-экономического развития;</w:t>
      </w:r>
    </w:p>
    <w:p>
      <w:pPr>
        <w:pStyle w:val="0"/>
        <w:jc w:val="both"/>
      </w:pPr>
      <w:r>
        <w:rPr>
          <w:sz w:val="20"/>
        </w:rPr>
        <w:t xml:space="preserve">(в ред. Федерального </w:t>
      </w:r>
      <w:hyperlink w:history="0" r:id="rId17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10 ст. 7 вносятся изменения (</w:t>
            </w:r>
            <w:hyperlink w:history="0" r:id="rId17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7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социально-экономического развития, предназначенных для обеспечения осуществления деятельности резидентов территории опережающего социально-экономического развития;</w:t>
      </w:r>
    </w:p>
    <w:p>
      <w:pPr>
        <w:pStyle w:val="0"/>
        <w:jc w:val="both"/>
      </w:pPr>
      <w:r>
        <w:rPr>
          <w:sz w:val="20"/>
        </w:rPr>
        <w:t xml:space="preserve">(п. 10 в ред. Федерального </w:t>
      </w:r>
      <w:hyperlink w:history="0" r:id="rId176"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11) иные предусмотренные настоящим Федеральным законом полномочия.</w:t>
      </w:r>
    </w:p>
    <w:p>
      <w:pPr>
        <w:pStyle w:val="0"/>
        <w:jc w:val="both"/>
      </w:pPr>
      <w:r>
        <w:rPr>
          <w:sz w:val="20"/>
        </w:rPr>
      </w:r>
    </w:p>
    <w:p>
      <w:pPr>
        <w:pStyle w:val="2"/>
        <w:outlineLvl w:val="1"/>
        <w:ind w:firstLine="540"/>
        <w:jc w:val="both"/>
      </w:pPr>
      <w:r>
        <w:rPr>
          <w:sz w:val="20"/>
        </w:rPr>
        <w:t xml:space="preserve">Статья 8. Управляющая компания</w:t>
      </w:r>
    </w:p>
    <w:p>
      <w:pPr>
        <w:pStyle w:val="0"/>
        <w:jc w:val="both"/>
      </w:pPr>
      <w:r>
        <w:rPr>
          <w:sz w:val="20"/>
        </w:rPr>
      </w:r>
    </w:p>
    <w:p>
      <w:pPr>
        <w:pStyle w:val="0"/>
        <w:ind w:firstLine="540"/>
        <w:jc w:val="both"/>
      </w:pPr>
      <w:r>
        <w:rPr>
          <w:sz w:val="20"/>
        </w:rPr>
        <w:t xml:space="preserve">1. Управляющая компания осуществляет следующие основные функции: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1 ч. 1 ст. 8 вносятся изменения (</w:t>
            </w:r>
            <w:hyperlink w:history="0" r:id="rId17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7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выступает в качестве застройщика объектов инфраструктуры территории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2 ч. 1 ст. 8 вносятся изменения (</w:t>
            </w:r>
            <w:hyperlink w:history="0" r:id="rId17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8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3 ч. 1 ст. 8 вносятся изменения (</w:t>
            </w:r>
            <w:hyperlink w:history="0" r:id="rId18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8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4 ч. 1 ст. 8 вносятся изменения (</w:t>
            </w:r>
            <w:hyperlink w:history="0" r:id="rId18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8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pPr>
        <w:pStyle w:val="0"/>
        <w:spacing w:before="200" w:line-rule="auto"/>
        <w:ind w:firstLine="540"/>
        <w:jc w:val="both"/>
      </w:pPr>
      <w:r>
        <w:rPr>
          <w:sz w:val="20"/>
        </w:rPr>
        <w:t xml:space="preserve">5) утратил силу с 1 сентября 2022 года. - Федеральный </w:t>
      </w:r>
      <w:hyperlink w:history="0" r:id="rId18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6 ч. 1 ст. 8 вносятся изменения (</w:t>
            </w:r>
            <w:hyperlink w:history="0" r:id="rId18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8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pPr>
        <w:pStyle w:val="0"/>
        <w:spacing w:before="200" w:line-rule="auto"/>
        <w:ind w:firstLine="540"/>
        <w:jc w:val="both"/>
      </w:pPr>
      <w:r>
        <w:rPr>
          <w:sz w:val="20"/>
        </w:rPr>
        <w:t xml:space="preserve">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7.1 ч. 1 ст. 8 вносятся изменения (</w:t>
            </w:r>
            <w:hyperlink w:history="0" r:id="rId1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8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социально-экономического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pPr>
        <w:pStyle w:val="0"/>
        <w:jc w:val="both"/>
      </w:pPr>
      <w:r>
        <w:rPr>
          <w:sz w:val="20"/>
        </w:rPr>
        <w:t xml:space="preserve">(п. 7.1 введен Федеральным </w:t>
      </w:r>
      <w:hyperlink w:history="0" r:id="rId19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7.2 ч. 1 ст. 8 вносятся изменения (</w:t>
            </w:r>
            <w:hyperlink w:history="0" r:id="rId19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9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обеспечивает разработку перспективных планов развития территории опережающего социально-экономического развития в соответствии с </w:t>
      </w:r>
      <w:r>
        <w:rPr>
          <w:sz w:val="20"/>
        </w:rPr>
        <w:t xml:space="preserve">порядком</w:t>
      </w:r>
      <w:r>
        <w:rPr>
          <w:sz w:val="20"/>
        </w:rPr>
        <w:t xml:space="preserve">, утверждаемым уполномоченным федеральным органом;</w:t>
      </w:r>
    </w:p>
    <w:p>
      <w:pPr>
        <w:pStyle w:val="0"/>
        <w:jc w:val="both"/>
      </w:pPr>
      <w:r>
        <w:rPr>
          <w:sz w:val="20"/>
        </w:rPr>
        <w:t xml:space="preserve">(п. 7.2 введен Федеральным </w:t>
      </w:r>
      <w:hyperlink w:history="0" r:id="rId19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7.3 ч. 1 ст. 8 вносятся изменения (</w:t>
            </w:r>
            <w:hyperlink w:history="0" r:id="rId19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9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осуществляет контроль за выполнением резидентами территории опережающего социально-экономического развития соглашений об осуществлении деятельности в </w:t>
      </w:r>
      <w:r>
        <w:rPr>
          <w:sz w:val="20"/>
        </w:rPr>
        <w:t xml:space="preserve">порядке</w:t>
      </w:r>
      <w:r>
        <w:rPr>
          <w:sz w:val="20"/>
        </w:rPr>
        <w:t xml:space="preserve">, утвержденном уполномоченным федеральным органом;</w:t>
      </w:r>
    </w:p>
    <w:p>
      <w:pPr>
        <w:pStyle w:val="0"/>
        <w:jc w:val="both"/>
      </w:pPr>
      <w:r>
        <w:rPr>
          <w:sz w:val="20"/>
        </w:rPr>
        <w:t xml:space="preserve">(п. 7.3 введен Федеральным </w:t>
      </w:r>
      <w:hyperlink w:history="0" r:id="rId196"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pStyle w:val="0"/>
        <w:spacing w:before="200" w:line-rule="auto"/>
        <w:ind w:firstLine="540"/>
        <w:jc w:val="both"/>
      </w:pPr>
      <w:r>
        <w:rPr>
          <w:sz w:val="20"/>
        </w:rPr>
        <w:t xml:space="preserve">8) осуществляет иные функции, предусмотренные настоящим Федеральным законом и Федеральным </w:t>
      </w:r>
      <w:hyperlink w:history="0" r:id="rId197" w:tooltip="Федеральный закон от 13.07.2015 N 212-ФЗ (ред. от 30.12.2021)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(в ред. Федерального </w:t>
      </w:r>
      <w:hyperlink w:history="0" r:id="rId19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2. Управляющая компания осуществляет функции, предусмотренные настоящим Федеральным законом, самостоятельно или через свои дочерние общества.</w:t>
      </w:r>
    </w:p>
    <w:p>
      <w:pPr>
        <w:pStyle w:val="0"/>
        <w:spacing w:before="200" w:line-rule="auto"/>
        <w:ind w:firstLine="540"/>
        <w:jc w:val="both"/>
      </w:pPr>
      <w:r>
        <w:rPr>
          <w:sz w:val="20"/>
        </w:rPr>
        <w:t xml:space="preserve">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pPr>
        <w:pStyle w:val="0"/>
        <w:spacing w:before="200" w:line-rule="auto"/>
        <w:ind w:firstLine="540"/>
        <w:jc w:val="both"/>
      </w:pPr>
      <w:r>
        <w:rPr>
          <w:sz w:val="20"/>
        </w:rPr>
        <w:t xml:space="preserve">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pPr>
        <w:pStyle w:val="0"/>
        <w:spacing w:before="200" w:line-rule="auto"/>
        <w:ind w:firstLine="540"/>
        <w:jc w:val="both"/>
      </w:pPr>
      <w:r>
        <w:rPr>
          <w:sz w:val="20"/>
        </w:rPr>
        <w:t xml:space="preserve">5. Управляющая компания обязана размещать ежегодно на своем официальном сайте в сети "Интернет" отчет о своей деятельности. </w:t>
      </w:r>
      <w:r>
        <w:rPr>
          <w:sz w:val="20"/>
        </w:rPr>
        <w:t xml:space="preserve">Требования</w:t>
      </w:r>
      <w:r>
        <w:rPr>
          <w:sz w:val="20"/>
        </w:rPr>
        <w:t xml:space="preserve"> к структуре такого отчета и сроки его размещения устанавливаются уполномоченным федеральным органом.</w:t>
      </w:r>
    </w:p>
    <w:p>
      <w:pPr>
        <w:pStyle w:val="0"/>
        <w:spacing w:before="200" w:line-rule="auto"/>
        <w:ind w:firstLine="540"/>
        <w:jc w:val="both"/>
      </w:pPr>
      <w:r>
        <w:rPr>
          <w:sz w:val="20"/>
        </w:rPr>
        <w:t xml:space="preserve">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pPr>
        <w:pStyle w:val="0"/>
        <w:jc w:val="both"/>
      </w:pPr>
      <w:r>
        <w:rPr>
          <w:sz w:val="20"/>
        </w:rPr>
        <w:t xml:space="preserve">(часть 6 введена Федеральным </w:t>
      </w:r>
      <w:hyperlink w:history="0" r:id="rId19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9 вносятся изменения (</w:t>
            </w:r>
            <w:hyperlink w:history="0" r:id="rId2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0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 w:name="P323"/>
    <w:bookmarkEnd w:id="323"/>
    <w:p>
      <w:pPr>
        <w:pStyle w:val="2"/>
        <w:spacing w:before="260" w:line-rule="auto"/>
        <w:outlineLvl w:val="1"/>
        <w:ind w:firstLine="540"/>
        <w:jc w:val="both"/>
      </w:pPr>
      <w:r>
        <w:rPr>
          <w:sz w:val="20"/>
        </w:rPr>
        <w:t xml:space="preserve">Статья 9. Особенности владения, пользования, распоряжения объектами инфраструктуры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w:history="0" r:id="rId202" w:tooltip="Постановление Правительства РФ от 24.04.2015 N 390 (ред. от 28.06.2022) &quot;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 {КонсультантПлюс}">
        <w:r>
          <w:rPr>
            <w:sz w:val="20"/>
            <w:color w:val="0000ff"/>
          </w:rPr>
          <w:t xml:space="preserve">порядке</w:t>
        </w:r>
      </w:hyperlink>
      <w:r>
        <w:rPr>
          <w:sz w:val="20"/>
        </w:rP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w:history="0" r:id="rId203" w:tooltip="Постановление Правительства РФ от 24.04.2015 N 390 (ред. от 28.06.2022) &quot;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spacing w:before="200" w:line-rule="auto"/>
        <w:ind w:firstLine="540"/>
        <w:jc w:val="both"/>
      </w:pPr>
      <w:r>
        <w:rPr>
          <w:sz w:val="20"/>
        </w:rPr>
        <w:t xml:space="preserve">2. Не могут быть переданы управляющей компании на праве собственности земельные участки, здания,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pPr>
        <w:pStyle w:val="0"/>
        <w:spacing w:before="200" w:line-rule="auto"/>
        <w:ind w:firstLine="540"/>
        <w:jc w:val="both"/>
      </w:pPr>
      <w:r>
        <w:rPr>
          <w:sz w:val="20"/>
        </w:rPr>
        <w:t xml:space="preserve">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10 вносятся изменения (</w:t>
            </w:r>
            <w:hyperlink w:history="0" r:id="rId2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0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Обеспечение размещения объектов инфраструктуры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10 вносятся изменения (</w:t>
            </w:r>
            <w:hyperlink w:history="0" r:id="rId20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0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w:t>
      </w:r>
    </w:p>
    <w:p>
      <w:pPr>
        <w:pStyle w:val="0"/>
        <w:spacing w:before="200" w:line-rule="auto"/>
        <w:ind w:firstLine="540"/>
        <w:jc w:val="both"/>
      </w:pPr>
      <w:r>
        <w:rPr>
          <w:sz w:val="20"/>
        </w:rPr>
        <w:t xml:space="preserve">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bookmarkStart w:id="337" w:name="P337"/>
    <w:bookmarkEnd w:id="337"/>
    <w:p>
      <w:pPr>
        <w:pStyle w:val="0"/>
        <w:spacing w:before="200" w:line-rule="auto"/>
        <w:ind w:firstLine="540"/>
        <w:jc w:val="both"/>
      </w:pPr>
      <w:r>
        <w:rPr>
          <w:sz w:val="20"/>
        </w:rPr>
        <w:t xml:space="preserve">2) организует строительство и эксплуатацию автомобильных дорог;</w:t>
      </w:r>
    </w:p>
    <w:p>
      <w:pPr>
        <w:pStyle w:val="0"/>
        <w:spacing w:before="200" w:line-rule="auto"/>
        <w:ind w:firstLine="540"/>
        <w:jc w:val="both"/>
      </w:pPr>
      <w:r>
        <w:rPr>
          <w:sz w:val="20"/>
        </w:rPr>
        <w:t xml:space="preserve">3) организует размещение объектов инфраструктуры территории опережающего социально-экономического развития;</w:t>
      </w:r>
    </w:p>
    <w:bookmarkStart w:id="339" w:name="P339"/>
    <w:bookmarkEnd w:id="339"/>
    <w:p>
      <w:pPr>
        <w:pStyle w:val="0"/>
        <w:spacing w:before="200" w:line-rule="auto"/>
        <w:ind w:firstLine="540"/>
        <w:jc w:val="both"/>
      </w:pPr>
      <w:r>
        <w:rPr>
          <w:sz w:val="20"/>
        </w:rPr>
        <w:t xml:space="preserve">4) организует транспортное обслуживание на территории опережающего социально-экономического развития;</w:t>
      </w:r>
    </w:p>
    <w:p>
      <w:pPr>
        <w:pStyle w:val="0"/>
        <w:spacing w:before="200" w:line-rule="auto"/>
        <w:ind w:firstLine="540"/>
        <w:jc w:val="both"/>
      </w:pPr>
      <w:r>
        <w:rPr>
          <w:sz w:val="20"/>
        </w:rPr>
        <w:t xml:space="preserve">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pPr>
        <w:pStyle w:val="0"/>
        <w:spacing w:before="200" w:line-rule="auto"/>
        <w:ind w:firstLine="540"/>
        <w:jc w:val="both"/>
      </w:pPr>
      <w:r>
        <w:rPr>
          <w:sz w:val="20"/>
        </w:rPr>
        <w:t xml:space="preserve">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bookmarkStart w:id="342" w:name="P342"/>
    <w:bookmarkEnd w:id="342"/>
    <w:p>
      <w:pPr>
        <w:pStyle w:val="0"/>
        <w:spacing w:before="200" w:line-rule="auto"/>
        <w:ind w:firstLine="540"/>
        <w:jc w:val="both"/>
      </w:pPr>
      <w:r>
        <w:rPr>
          <w:sz w:val="20"/>
        </w:rPr>
        <w:t xml:space="preserve">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pPr>
        <w:pStyle w:val="0"/>
        <w:spacing w:before="200" w:line-rule="auto"/>
        <w:ind w:firstLine="540"/>
        <w:jc w:val="both"/>
      </w:pPr>
      <w:r>
        <w:rPr>
          <w:sz w:val="20"/>
        </w:rPr>
        <w:t xml:space="preserve">8) осуществляет иные функции для обеспечения жизнедеятельности лиц, находящихся на территории опережающего социально-экономического развития.</w:t>
      </w:r>
    </w:p>
    <w:p>
      <w:pPr>
        <w:pStyle w:val="0"/>
        <w:spacing w:before="200" w:line-rule="auto"/>
        <w:ind w:firstLine="540"/>
        <w:jc w:val="both"/>
      </w:pPr>
      <w:r>
        <w:rPr>
          <w:sz w:val="20"/>
        </w:rPr>
        <w:t xml:space="preserve">2. Управляющая компания осуществляет функции, указанные в </w:t>
      </w:r>
      <w:hyperlink w:history="0" w:anchor="P335" w:tooltip="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
        <w:r>
          <w:rPr>
            <w:sz w:val="20"/>
            <w:color w:val="0000ff"/>
          </w:rPr>
          <w:t xml:space="preserve">части 1</w:t>
        </w:r>
      </w:hyperlink>
      <w:r>
        <w:rPr>
          <w:sz w:val="20"/>
        </w:rPr>
        <w:t xml:space="preserve"> настоящей статьи, самостоятельно или с привлечением в порядке, установленном законодательством Российской Федерации, третьих лиц.</w:t>
      </w:r>
    </w:p>
    <w:p>
      <w:pPr>
        <w:pStyle w:val="0"/>
        <w:spacing w:before="200" w:line-rule="auto"/>
        <w:ind w:firstLine="540"/>
        <w:jc w:val="both"/>
      </w:pPr>
      <w:r>
        <w:rPr>
          <w:sz w:val="20"/>
        </w:rPr>
        <w:t xml:space="preserve">3. Финансовое обеспечение функций, указанных в </w:t>
      </w:r>
      <w:hyperlink w:history="0" w:anchor="P335" w:tooltip="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
        <w:r>
          <w:rPr>
            <w:sz w:val="20"/>
            <w:color w:val="0000ff"/>
          </w:rPr>
          <w:t xml:space="preserve">части 1</w:t>
        </w:r>
      </w:hyperlink>
      <w:r>
        <w:rPr>
          <w:sz w:val="20"/>
        </w:rP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4 ст. 10 вносятся изменения (</w:t>
            </w:r>
            <w:hyperlink w:history="0" r:id="rId20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0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history="0" w:anchor="P337" w:tooltip="2) организует строительство и эксплуатацию автомобильных дорог;">
        <w:r>
          <w:rPr>
            <w:sz w:val="20"/>
            <w:color w:val="0000ff"/>
          </w:rPr>
          <w:t xml:space="preserve">пунктах 2</w:t>
        </w:r>
      </w:hyperlink>
      <w:r>
        <w:rPr>
          <w:sz w:val="20"/>
        </w:rPr>
        <w:t xml:space="preserve">, </w:t>
      </w:r>
      <w:hyperlink w:history="0" w:anchor="P339" w:tooltip="4) организует транспортное обслуживание на территории опережающего социально-экономического развития;">
        <w:r>
          <w:rPr>
            <w:sz w:val="20"/>
            <w:color w:val="0000ff"/>
          </w:rPr>
          <w:t xml:space="preserve">4</w:t>
        </w:r>
      </w:hyperlink>
      <w:r>
        <w:rPr>
          <w:sz w:val="20"/>
        </w:rPr>
        <w:t xml:space="preserve"> - </w:t>
      </w:r>
      <w:hyperlink w:history="0" w:anchor="P342" w:tooltip="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
        <w:r>
          <w:rPr>
            <w:sz w:val="20"/>
            <w:color w:val="0000ff"/>
          </w:rPr>
          <w:t xml:space="preserve">7 части 1</w:t>
        </w:r>
      </w:hyperlink>
      <w:r>
        <w:rPr>
          <w:sz w:val="20"/>
        </w:rP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pPr>
        <w:pStyle w:val="0"/>
        <w:jc w:val="both"/>
      </w:pPr>
      <w:r>
        <w:rPr>
          <w:sz w:val="20"/>
        </w:rPr>
      </w:r>
    </w:p>
    <w:p>
      <w:pPr>
        <w:pStyle w:val="2"/>
        <w:outlineLvl w:val="1"/>
        <w:ind w:firstLine="540"/>
        <w:jc w:val="both"/>
      </w:pPr>
      <w:r>
        <w:rPr>
          <w:sz w:val="20"/>
        </w:rPr>
        <w:t xml:space="preserve">Статья 11. Особенности деятельности дочерних обществ управляющей компании</w:t>
      </w:r>
    </w:p>
    <w:p>
      <w:pPr>
        <w:pStyle w:val="0"/>
        <w:jc w:val="both"/>
      </w:pPr>
      <w:r>
        <w:rPr>
          <w:sz w:val="20"/>
        </w:rPr>
      </w:r>
    </w:p>
    <w:p>
      <w:pPr>
        <w:pStyle w:val="0"/>
        <w:ind w:firstLine="540"/>
        <w:jc w:val="both"/>
      </w:pPr>
      <w:r>
        <w:rPr>
          <w:sz w:val="20"/>
        </w:rPr>
        <w:t xml:space="preserve">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w:t>
      </w:r>
      <w:r>
        <w:rPr>
          <w:sz w:val="20"/>
        </w:rPr>
        <w:t xml:space="preserve">Порядок</w:t>
      </w:r>
      <w:r>
        <w:rPr>
          <w:sz w:val="20"/>
        </w:rPr>
        <w:t xml:space="preserve"> согласования устанавливается уполномоченным федеральным органом.</w:t>
      </w:r>
    </w:p>
    <w:p>
      <w:pPr>
        <w:pStyle w:val="0"/>
        <w:spacing w:before="200" w:line-rule="auto"/>
        <w:ind w:firstLine="540"/>
        <w:jc w:val="both"/>
      </w:pPr>
      <w:r>
        <w:rPr>
          <w:sz w:val="20"/>
        </w:rPr>
        <w:t xml:space="preserve">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гл. 4 вносятся изменения (</w:t>
            </w:r>
            <w:hyperlink w:history="0" r:id="rId21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1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4. ПРАВОВОЕ ПОЛОЖЕНИЕ РЕЗИДЕНТОВ ТЕРРИТОРИИ</w:t>
      </w:r>
    </w:p>
    <w:p>
      <w:pPr>
        <w:pStyle w:val="2"/>
        <w:jc w:val="center"/>
      </w:pPr>
      <w:r>
        <w:rPr>
          <w:sz w:val="20"/>
        </w:rPr>
        <w:t xml:space="preserve">ОПЕРЕЖАЮЩЕГО СОЦИАЛЬНО-ЭКОНОМИЧЕСКОГО РАЗВИТИЯ</w:t>
      </w:r>
    </w:p>
    <w:p>
      <w:pPr>
        <w:pStyle w:val="2"/>
        <w:jc w:val="center"/>
      </w:pPr>
      <w:r>
        <w:rPr>
          <w:sz w:val="20"/>
        </w:rPr>
        <w:t xml:space="preserve">И ОСОБЕННОСТИ ОСУЩЕСТВЛЕНИЯ ИМИ ДЕЯТЕЛЬНОСТИ НА ТЕРРИТОРИИ</w:t>
      </w:r>
    </w:p>
    <w:p>
      <w:pPr>
        <w:pStyle w:val="2"/>
        <w:jc w:val="center"/>
      </w:pPr>
      <w:r>
        <w:rPr>
          <w:sz w:val="20"/>
        </w:rPr>
        <w:t xml:space="preserve">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12 вносятся изменения (</w:t>
            </w:r>
            <w:hyperlink w:history="0" r:id="rId21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1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Общие условия деятельности резидентов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pPr>
        <w:pStyle w:val="0"/>
        <w:spacing w:before="200" w:line-rule="auto"/>
        <w:ind w:firstLine="540"/>
        <w:jc w:val="both"/>
      </w:pPr>
      <w:r>
        <w:rPr>
          <w:sz w:val="20"/>
        </w:rPr>
        <w:t xml:space="preserve">2. Организации, имеющие статус участника регионального инвестиционного проекта в соответствии с </w:t>
      </w:r>
      <w:hyperlink w:history="0" r:id="rId214"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законодательством</w:t>
        </w:r>
      </w:hyperlink>
      <w:r>
        <w:rPr>
          <w:sz w:val="20"/>
        </w:rPr>
        <w:t xml:space="preserve"> Российской Федерации о налогах и сборах, не могут быть резидентами территории опережающего социально-экономического развития.</w:t>
      </w:r>
    </w:p>
    <w:p>
      <w:pPr>
        <w:pStyle w:val="0"/>
        <w:spacing w:before="200" w:line-rule="auto"/>
        <w:ind w:firstLine="540"/>
        <w:jc w:val="both"/>
      </w:pPr>
      <w:r>
        <w:rPr>
          <w:sz w:val="20"/>
        </w:rPr>
        <w:t xml:space="preserve">3. Резиденты территории опережающего социально-экономического развития не вправе иметь филиалы и представительства за пределами этой или иной территории опережающего социально-экономического развития.</w:t>
      </w:r>
    </w:p>
    <w:p>
      <w:pPr>
        <w:pStyle w:val="0"/>
        <w:jc w:val="both"/>
      </w:pPr>
      <w:r>
        <w:rPr>
          <w:sz w:val="20"/>
        </w:rPr>
        <w:t xml:space="preserve">(в ред. Федерального </w:t>
      </w:r>
      <w:hyperlink w:history="0" r:id="rId215"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23.11.2020 N 374-ФЗ)</w:t>
      </w:r>
    </w:p>
    <w:p>
      <w:pPr>
        <w:pStyle w:val="0"/>
        <w:spacing w:before="200" w:line-rule="auto"/>
        <w:ind w:firstLine="540"/>
        <w:jc w:val="both"/>
      </w:pPr>
      <w:r>
        <w:rPr>
          <w:sz w:val="20"/>
        </w:rPr>
        <w:t xml:space="preserve">4. Резиденты территории опережающего социально-экономического развития приобретают право пользования водными объектами или их частями в соответствии с Водным </w:t>
      </w:r>
      <w:hyperlink w:history="0" r:id="rId216" w:tooltip="&quot;Водный кодекс Российской Федерации&quot; от 03.06.2006 N 74-ФЗ (ред. от 01.05.2022)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jc w:val="both"/>
      </w:pPr>
      <w:r>
        <w:rPr>
          <w:sz w:val="20"/>
        </w:rPr>
        <w:t xml:space="preserve">(часть 4 введена Федеральным </w:t>
      </w:r>
      <w:hyperlink w:history="0" r:id="rId21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13 вносятся изменения (</w:t>
            </w:r>
            <w:hyperlink w:history="0" r:id="rId21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1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Порядок и основания приобретения и прекращения статуса резидента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13 вносятся изменения (</w:t>
            </w:r>
            <w:hyperlink w:history="0" r:id="rId22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2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9" w:name="P379"/>
    <w:bookmarkEnd w:id="379"/>
    <w:p>
      <w:pPr>
        <w:pStyle w:val="0"/>
        <w:spacing w:before="260" w:line-rule="auto"/>
        <w:ind w:firstLine="540"/>
        <w:jc w:val="both"/>
      </w:pPr>
      <w:r>
        <w:rPr>
          <w:sz w:val="20"/>
        </w:rPr>
        <w:t xml:space="preserve">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сведения:</w:t>
      </w:r>
    </w:p>
    <w:p>
      <w:pPr>
        <w:pStyle w:val="0"/>
        <w:spacing w:before="200" w:line-rule="auto"/>
        <w:ind w:firstLine="540"/>
        <w:jc w:val="both"/>
      </w:pPr>
      <w:r>
        <w:rPr>
          <w:sz w:val="20"/>
        </w:rPr>
        <w:t xml:space="preserve">1) о видах экономической деятельности заявителя на территории опережающего социально-экономического развития;</w:t>
      </w:r>
    </w:p>
    <w:p>
      <w:pPr>
        <w:pStyle w:val="0"/>
        <w:spacing w:before="200" w:line-rule="auto"/>
        <w:ind w:firstLine="540"/>
        <w:jc w:val="both"/>
      </w:pPr>
      <w:r>
        <w:rPr>
          <w:sz w:val="20"/>
        </w:rPr>
        <w:t xml:space="preserve">2) о площади земельного участка или об ином имуществе, необходимых для осуществления заявленной экономической деятельности;</w:t>
      </w:r>
    </w:p>
    <w:p>
      <w:pPr>
        <w:pStyle w:val="0"/>
        <w:spacing w:before="200" w:line-rule="auto"/>
        <w:ind w:firstLine="540"/>
        <w:jc w:val="both"/>
      </w:pPr>
      <w:r>
        <w:rPr>
          <w:sz w:val="20"/>
        </w:rPr>
        <w:t xml:space="preserve">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pPr>
        <w:pStyle w:val="0"/>
        <w:spacing w:before="200" w:line-rule="auto"/>
        <w:ind w:firstLine="540"/>
        <w:jc w:val="both"/>
      </w:pPr>
      <w:r>
        <w:rPr>
          <w:sz w:val="20"/>
        </w:rPr>
        <w:t xml:space="preserve">4) о сроке, на который предлагается заключить соглашение об осуществлении деятельности.</w:t>
      </w:r>
    </w:p>
    <w:bookmarkStart w:id="384" w:name="P384"/>
    <w:bookmarkEnd w:id="384"/>
    <w:p>
      <w:pPr>
        <w:pStyle w:val="0"/>
        <w:spacing w:before="200" w:line-rule="auto"/>
        <w:ind w:firstLine="540"/>
        <w:jc w:val="both"/>
      </w:pPr>
      <w:r>
        <w:rPr>
          <w:sz w:val="20"/>
        </w:rPr>
        <w:t xml:space="preserve">2. К заявке заявитель прилагает следующие документы:</w:t>
      </w:r>
    </w:p>
    <w:p>
      <w:pPr>
        <w:pStyle w:val="0"/>
        <w:spacing w:before="200" w:line-rule="auto"/>
        <w:ind w:firstLine="540"/>
        <w:jc w:val="both"/>
      </w:pPr>
      <w:r>
        <w:rPr>
          <w:sz w:val="20"/>
        </w:rPr>
        <w:t xml:space="preserve">1) копии учредительных документов (для юридических лиц);</w:t>
      </w:r>
    </w:p>
    <w:p>
      <w:pPr>
        <w:pStyle w:val="0"/>
        <w:spacing w:before="200" w:line-rule="auto"/>
        <w:ind w:firstLine="540"/>
        <w:jc w:val="both"/>
      </w:pPr>
      <w:r>
        <w:rPr>
          <w:sz w:val="20"/>
        </w:rPr>
        <w:t xml:space="preserve">2) бизнес-план, примерная </w:t>
      </w:r>
      <w:r>
        <w:rPr>
          <w:sz w:val="20"/>
        </w:rPr>
        <w:t xml:space="preserve">форма</w:t>
      </w:r>
      <w:r>
        <w:rPr>
          <w:sz w:val="20"/>
        </w:rPr>
        <w:t xml:space="preserve"> которого устанавливается уполномоченным федеральным органом;</w:t>
      </w:r>
    </w:p>
    <w:bookmarkStart w:id="387" w:name="P387"/>
    <w:bookmarkEnd w:id="387"/>
    <w:p>
      <w:pPr>
        <w:pStyle w:val="0"/>
        <w:spacing w:before="200" w:line-rule="auto"/>
        <w:ind w:firstLine="540"/>
        <w:jc w:val="both"/>
      </w:pPr>
      <w:r>
        <w:rPr>
          <w:sz w:val="20"/>
        </w:rPr>
        <w:t xml:space="preserve">3) копия свидетельства о государственной регистрации юридического лица или индивидуального предпринимателя;</w:t>
      </w:r>
    </w:p>
    <w:bookmarkStart w:id="388" w:name="P388"/>
    <w:bookmarkEnd w:id="388"/>
    <w:p>
      <w:pPr>
        <w:pStyle w:val="0"/>
        <w:spacing w:before="200" w:line-rule="auto"/>
        <w:ind w:firstLine="540"/>
        <w:jc w:val="both"/>
      </w:pPr>
      <w:r>
        <w:rPr>
          <w:sz w:val="20"/>
        </w:rPr>
        <w:t xml:space="preserve">4) копия свидетельства о постановке на учет в налоговом органе;</w:t>
      </w:r>
    </w:p>
    <w:p>
      <w:pPr>
        <w:pStyle w:val="0"/>
        <w:spacing w:before="200" w:line-rule="auto"/>
        <w:ind w:firstLine="540"/>
        <w:jc w:val="both"/>
      </w:pPr>
      <w:r>
        <w:rPr>
          <w:sz w:val="20"/>
        </w:rPr>
        <w:t xml:space="preserve">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0"/>
        <w:spacing w:before="200" w:line-rule="auto"/>
        <w:ind w:firstLine="540"/>
        <w:jc w:val="both"/>
      </w:pPr>
      <w:r>
        <w:rPr>
          <w:sz w:val="20"/>
        </w:rPr>
        <w:t xml:space="preserve">3. </w:t>
      </w:r>
      <w:r>
        <w:rPr>
          <w:sz w:val="20"/>
        </w:rPr>
        <w:t xml:space="preserve">Форма</w:t>
      </w:r>
      <w:r>
        <w:rPr>
          <w:sz w:val="20"/>
        </w:rPr>
        <w:t xml:space="preserve"> заявки устанавливается уполномоченным федеральным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3.1 ст. 13 вносятся изменения (</w:t>
            </w:r>
            <w:hyperlink w:history="0" r:id="rId22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2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Заявка и документы, указанные в </w:t>
      </w:r>
      <w:hyperlink w:history="0" w:anchor="P384" w:tooltip="2. К заявке заявитель прилагает следующие документы:">
        <w:r>
          <w:rPr>
            <w:sz w:val="20"/>
            <w:color w:val="0000ff"/>
          </w:rPr>
          <w:t xml:space="preserve">части 2</w:t>
        </w:r>
      </w:hyperlink>
      <w:r>
        <w:rPr>
          <w:sz w:val="20"/>
        </w:rPr>
        <w:t xml:space="preserve"> настоящей статьи, могут подаваться заявителем, намеревающимся приобрести статус резидента территории опережающего социально-экономического развития, в управляющую компанию в форме электронного документа в </w:t>
      </w:r>
      <w:hyperlink w:history="0" r:id="rId224" w:tooltip="Приказ Минвостокразвития России от 02.08.2022 N 96 &quot;Об утверждении порядка и требований к формату подачи в форме электронного документа заявки на заключение соглашения об осуществлении деятельности на территории опережающего социально-экономического развития на территориях Дальневосточного федерального округа или Арктической зоны Российской Федерации и прилагаемых к такой заявке документов, а также заявки на заключение соглашения об осуществлении деятельности на территории свободного порта Владивосток и при {КонсультантПлюс}">
        <w:r>
          <w:rPr>
            <w:sz w:val="20"/>
            <w:color w:val="0000ff"/>
          </w:rPr>
          <w:t xml:space="preserve">формате</w:t>
        </w:r>
      </w:hyperlink>
      <w:r>
        <w:rPr>
          <w:sz w:val="20"/>
        </w:rPr>
        <w:t xml:space="preserve"> и </w:t>
      </w:r>
      <w:hyperlink w:history="0" r:id="rId225" w:tooltip="Приказ Минвостокразвития России от 02.08.2022 N 96 &quot;Об утверждении порядка и требований к формату подачи в форме электронного документа заявки на заключение соглашения об осуществлении деятельности на территории опережающего социально-экономического развития на территориях Дальневосточного федерального округа или Арктической зоны Российской Федерации и прилагаемых к такой заявке документов, а также заявки на заключение соглашения об осуществлении деятельности на территории свободного порта Владивосток и при {КонсультантПлюс}">
        <w:r>
          <w:rPr>
            <w:sz w:val="20"/>
            <w:color w:val="0000ff"/>
          </w:rPr>
          <w:t xml:space="preserve">порядке</w:t>
        </w:r>
      </w:hyperlink>
      <w:r>
        <w:rPr>
          <w:sz w:val="20"/>
        </w:rPr>
        <w:t xml:space="preserve">, которые утверждаются уполномоченным федеральным органом.</w:t>
      </w:r>
    </w:p>
    <w:p>
      <w:pPr>
        <w:pStyle w:val="0"/>
        <w:jc w:val="both"/>
      </w:pPr>
      <w:r>
        <w:rPr>
          <w:sz w:val="20"/>
        </w:rPr>
        <w:t xml:space="preserve">(часть 3.1 введена Федеральным </w:t>
      </w:r>
      <w:hyperlink w:history="0" r:id="rId226"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pStyle w:val="0"/>
        <w:spacing w:before="200" w:line-rule="auto"/>
        <w:ind w:firstLine="540"/>
        <w:jc w:val="both"/>
      </w:pPr>
      <w:r>
        <w:rPr>
          <w:sz w:val="20"/>
        </w:rPr>
        <w:t xml:space="preserve">4. В случае, если документы, указанные в </w:t>
      </w:r>
      <w:hyperlink w:history="0" w:anchor="P387" w:tooltip="3) копия свидетельства о государственной регистрации юридического лица или индивидуального предпринимателя;">
        <w:r>
          <w:rPr>
            <w:sz w:val="20"/>
            <w:color w:val="0000ff"/>
          </w:rPr>
          <w:t xml:space="preserve">пунктах 3</w:t>
        </w:r>
      </w:hyperlink>
      <w:r>
        <w:rPr>
          <w:sz w:val="20"/>
        </w:rPr>
        <w:t xml:space="preserve"> и </w:t>
      </w:r>
      <w:hyperlink w:history="0" w:anchor="P388" w:tooltip="4) копия свидетельства о постановке на учет в налоговом органе;">
        <w:r>
          <w:rPr>
            <w:sz w:val="20"/>
            <w:color w:val="0000ff"/>
          </w:rPr>
          <w:t xml:space="preserve">4 части 2</w:t>
        </w:r>
      </w:hyperlink>
      <w:r>
        <w:rPr>
          <w:sz w:val="20"/>
        </w:rP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pPr>
        <w:pStyle w:val="0"/>
        <w:spacing w:before="200" w:line-rule="auto"/>
        <w:ind w:firstLine="540"/>
        <w:jc w:val="both"/>
      </w:pPr>
      <w:r>
        <w:rPr>
          <w:sz w:val="20"/>
        </w:rPr>
        <w:t xml:space="preserve">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w:t>
      </w:r>
      <w:r>
        <w:rPr>
          <w:sz w:val="20"/>
        </w:rPr>
        <w:t xml:space="preserve">критериев и методики</w:t>
      </w:r>
      <w:r>
        <w:rPr>
          <w:sz w:val="20"/>
        </w:rPr>
        <w:t xml:space="preserve"> их оценки, установленных уполномоченным федеральным органом.</w:t>
      </w:r>
    </w:p>
    <w:p>
      <w:pPr>
        <w:pStyle w:val="0"/>
        <w:spacing w:before="200" w:line-rule="auto"/>
        <w:ind w:firstLine="540"/>
        <w:jc w:val="both"/>
      </w:pPr>
      <w:r>
        <w:rPr>
          <w:sz w:val="20"/>
        </w:rPr>
        <w:t xml:space="preserve">6. По результатам рассмотрения заявки управляющая компания принимает одно из следующих решений:</w:t>
      </w:r>
    </w:p>
    <w:bookmarkStart w:id="398" w:name="P398"/>
    <w:bookmarkEnd w:id="398"/>
    <w:p>
      <w:pPr>
        <w:pStyle w:val="0"/>
        <w:spacing w:before="200" w:line-rule="auto"/>
        <w:ind w:firstLine="540"/>
        <w:jc w:val="both"/>
      </w:pPr>
      <w:r>
        <w:rPr>
          <w:sz w:val="20"/>
        </w:rPr>
        <w:t xml:space="preserve">1) о возможности заключения соглашения об осуществлении деятельности;</w:t>
      </w:r>
    </w:p>
    <w:p>
      <w:pPr>
        <w:pStyle w:val="0"/>
        <w:spacing w:before="200" w:line-rule="auto"/>
        <w:ind w:firstLine="540"/>
        <w:jc w:val="both"/>
      </w:pPr>
      <w:r>
        <w:rPr>
          <w:sz w:val="20"/>
        </w:rPr>
        <w:t xml:space="preserve">2) об отказе в заключении соглашения об осуществлении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Решение об отказе по заявке, поданной до 01.09.2022, принимается в случаях, предусмотренных </w:t>
            </w:r>
            <w:hyperlink w:history="0" r:id="rId227" w:tooltip="Федеральный закон от 29.12.2014 N 473-ФЗ (ред. от 14.07.2022) &quot;О территориях опережающего социально-экономического развития в Российской Федерации&quot; ------------ Недействующая редакция {КонсультантПлюс}">
              <w:r>
                <w:rPr>
                  <w:sz w:val="20"/>
                  <w:color w:val="0000ff"/>
                </w:rPr>
                <w:t xml:space="preserve">ч. 7 ст. 13</w:t>
              </w:r>
            </w:hyperlink>
            <w:r>
              <w:rPr>
                <w:sz w:val="20"/>
                <w:color w:val="392c69"/>
              </w:rPr>
              <w:t xml:space="preserve"> в ред., действовавшей до 01.09.2022 (ФЗ от 30.12.2021 </w:t>
            </w:r>
            <w:hyperlink w:history="0" r:id="rId228"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Решение об отказе в заключении соглашения об осуществлении деятельности принимается в следующих случаях:</w:t>
      </w:r>
    </w:p>
    <w:p>
      <w:pPr>
        <w:pStyle w:val="0"/>
        <w:spacing w:before="200" w:line-rule="auto"/>
        <w:ind w:firstLine="540"/>
        <w:jc w:val="both"/>
      </w:pPr>
      <w:r>
        <w:rPr>
          <w:sz w:val="20"/>
        </w:rPr>
        <w:t xml:space="preserve">1) непредставление документов, предусмотренных </w:t>
      </w:r>
      <w:hyperlink w:history="0" w:anchor="P379" w:tooltip="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
        <w:r>
          <w:rPr>
            <w:sz w:val="20"/>
            <w:color w:val="0000ff"/>
          </w:rPr>
          <w:t xml:space="preserve">частями 1</w:t>
        </w:r>
      </w:hyperlink>
      <w:r>
        <w:rPr>
          <w:sz w:val="20"/>
        </w:rPr>
        <w:t xml:space="preserve"> и </w:t>
      </w:r>
      <w:hyperlink w:history="0" w:anchor="P384" w:tooltip="2. К заявке заявитель прилагает следующие документы:">
        <w:r>
          <w:rPr>
            <w:sz w:val="20"/>
            <w:color w:val="0000ff"/>
          </w:rPr>
          <w:t xml:space="preserve">2</w:t>
        </w:r>
      </w:hyperlink>
      <w:r>
        <w:rPr>
          <w:sz w:val="20"/>
        </w:rPr>
        <w:t xml:space="preserve"> настоящей статьи, или несоответствие заявки требованиям, установленным </w:t>
      </w:r>
      <w:hyperlink w:history="0" w:anchor="P379" w:tooltip="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
        <w:r>
          <w:rPr>
            <w:sz w:val="20"/>
            <w:color w:val="0000ff"/>
          </w:rPr>
          <w:t xml:space="preserve">частью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2 ч. 7 ст. 13 вносятся изменения (</w:t>
            </w:r>
            <w:hyperlink w:history="0" r:id="rId2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3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history="0" w:anchor="P379" w:tooltip="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
        <w:r>
          <w:rPr>
            <w:sz w:val="20"/>
            <w:color w:val="0000ff"/>
          </w:rPr>
          <w:t xml:space="preserve">части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3 ч. 7 ст. 13 вносятся изменения (</w:t>
            </w:r>
            <w:hyperlink w:history="0" r:id="rId23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3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pPr>
        <w:pStyle w:val="0"/>
        <w:spacing w:before="200" w:line-rule="auto"/>
        <w:ind w:firstLine="540"/>
        <w:jc w:val="both"/>
      </w:pPr>
      <w:r>
        <w:rPr>
          <w:sz w:val="20"/>
        </w:rP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history="0" w:anchor="P90" w:tooltip="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
        <w:r>
          <w:rPr>
            <w:sz w:val="20"/>
            <w:color w:val="0000ff"/>
          </w:rPr>
          <w:t xml:space="preserve">пунктом 1 части 2 статьи 3</w:t>
        </w:r>
      </w:hyperlink>
      <w:r>
        <w:rPr>
          <w:sz w:val="20"/>
        </w:rPr>
        <w:t xml:space="preserve"> настоящего Федерального закона, или является организацией, указанной в </w:t>
      </w:r>
      <w:hyperlink w:history="0" w:anchor="P523" w:tooltip="2. Особый правовой режим осуществления предпринимательской и иной деятельности на территории опережающего социально-экономического развития, предусмотренный частью 1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w:r>
          <w:rPr>
            <w:sz w:val="20"/>
            <w:color w:val="0000ff"/>
          </w:rPr>
          <w:t xml:space="preserve">части 2 статьи 17</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23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history="0" w:anchor="P87" w:tooltip="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
        <w:r>
          <w:rPr>
            <w:sz w:val="20"/>
            <w:color w:val="0000ff"/>
          </w:rPr>
          <w:t xml:space="preserve">частью 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6) несоответствие заявки и бизнес-плана критериям, установленным уполномоченным федеральным органом;</w:t>
      </w:r>
    </w:p>
    <w:p>
      <w:pPr>
        <w:pStyle w:val="0"/>
        <w:spacing w:before="200" w:line-rule="auto"/>
        <w:ind w:firstLine="540"/>
        <w:jc w:val="both"/>
      </w:pPr>
      <w:r>
        <w:rPr>
          <w:sz w:val="20"/>
        </w:rPr>
        <w:t xml:space="preserve">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pPr>
        <w:pStyle w:val="0"/>
        <w:spacing w:before="200" w:line-rule="auto"/>
        <w:ind w:firstLine="540"/>
        <w:jc w:val="both"/>
      </w:pPr>
      <w:r>
        <w:rPr>
          <w:sz w:val="20"/>
        </w:rPr>
        <w:t xml:space="preserve">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pPr>
        <w:pStyle w:val="0"/>
        <w:spacing w:before="200" w:line-rule="auto"/>
        <w:ind w:firstLine="540"/>
        <w:jc w:val="both"/>
      </w:pPr>
      <w:r>
        <w:rPr>
          <w:sz w:val="20"/>
        </w:rP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history="0" w:anchor="P379" w:tooltip="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
        <w:r>
          <w:rPr>
            <w:sz w:val="20"/>
            <w:color w:val="0000ff"/>
          </w:rPr>
          <w:t xml:space="preserve">части 1</w:t>
        </w:r>
      </w:hyperlink>
      <w:r>
        <w:rPr>
          <w:sz w:val="20"/>
        </w:rP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w:t>
      </w:r>
      <w:r>
        <w:rPr>
          <w:sz w:val="20"/>
        </w:rPr>
        <w:t xml:space="preserve">порядке</w:t>
      </w:r>
      <w:r>
        <w:rPr>
          <w:sz w:val="20"/>
        </w:rPr>
        <w:t xml:space="preserve"> и в сроки, которые установлены данным органом, или в суд.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9 ст. 13 вносятся изменения (</w:t>
            </w:r>
            <w:hyperlink w:history="0" r:id="rId23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3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history="0" w:anchor="P379" w:tooltip="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
        <w:r>
          <w:rPr>
            <w:sz w:val="20"/>
            <w:color w:val="0000ff"/>
          </w:rPr>
          <w:t xml:space="preserve">части 1</w:t>
        </w:r>
      </w:hyperlink>
      <w:r>
        <w:rPr>
          <w:sz w:val="20"/>
        </w:rP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 или с резидентом иной территории опережающего социально-экономического развития, создавшим филиал или представительство на территории опережающего социально-экономического развития.</w:t>
      </w:r>
    </w:p>
    <w:p>
      <w:pPr>
        <w:pStyle w:val="0"/>
        <w:jc w:val="both"/>
      </w:pPr>
      <w:r>
        <w:rPr>
          <w:sz w:val="20"/>
        </w:rPr>
        <w:t xml:space="preserve">(в ред. Федерального </w:t>
      </w:r>
      <w:hyperlink w:history="0" r:id="rId236"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23.11.2020 N 374-ФЗ)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ст. 13 дополняется ч. 9.1 - 9.5 (</w:t>
            </w:r>
            <w:hyperlink w:history="0" r:id="rId23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3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10 ст. 13 вносятся изменения (</w:t>
            </w:r>
            <w:hyperlink w:history="0" r:id="rId23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4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Управляющая компания вносит в реестр резидентов запись о регистрации лиц, указанных в </w:t>
      </w:r>
      <w:hyperlink w:history="0" w:anchor="P379" w:tooltip="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
        <w:r>
          <w:rPr>
            <w:sz w:val="20"/>
            <w:color w:val="0000ff"/>
          </w:rPr>
          <w:t xml:space="preserve">части 1</w:t>
        </w:r>
      </w:hyperlink>
      <w:r>
        <w:rPr>
          <w:sz w:val="20"/>
        </w:rPr>
        <w:t xml:space="preserve"> настоящей статьи, в качестве резидентов территории опережающего социально-экономического развития в течение трех рабочих дней с даты заключения соглашения об осуществлении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11 ст. 13 вносятся изменения (</w:t>
            </w:r>
            <w:hyperlink w:history="0" r:id="rId24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4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12 ст. 13 вносятся изменения (</w:t>
            </w:r>
            <w:hyperlink w:history="0" r:id="rId24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4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Индивидуальный предприниматель, юридическое лицо признаются резидентами территории опережающего социально-экономического развития с даты внесения соответствующей записи в реестр резидентов.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13 ст. 13 вносятся изменения (</w:t>
            </w:r>
            <w:hyperlink w:history="0" r:id="rId24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4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w:t>
      </w:r>
      <w:r>
        <w:rPr>
          <w:sz w:val="20"/>
        </w:rPr>
        <w:t xml:space="preserve">Форма</w:t>
      </w:r>
      <w:r>
        <w:rPr>
          <w:sz w:val="20"/>
        </w:rPr>
        <w:t xml:space="preserve"> свидетельства утверждается уполномоченным федеральным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14 ст. 13 вносятся изменения (</w:t>
            </w:r>
            <w:hyperlink w:history="0" r:id="rId24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4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 w:name="P437"/>
    <w:bookmarkEnd w:id="437"/>
    <w:p>
      <w:pPr>
        <w:pStyle w:val="0"/>
        <w:spacing w:before="260" w:line-rule="auto"/>
        <w:ind w:firstLine="540"/>
        <w:jc w:val="both"/>
      </w:pPr>
      <w:r>
        <w:rPr>
          <w:sz w:val="20"/>
        </w:rPr>
        <w:t xml:space="preserve">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pPr>
        <w:pStyle w:val="0"/>
        <w:jc w:val="both"/>
      </w:pPr>
      <w:r>
        <w:rPr>
          <w:sz w:val="20"/>
        </w:rPr>
        <w:t xml:space="preserve">(в ред. Федерального </w:t>
      </w:r>
      <w:hyperlink w:history="0" r:id="rId249"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15 ст. 13 вносятся изменения (</w:t>
            </w:r>
            <w:hyperlink w:history="0" r:id="rId25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5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1" w:name="P441"/>
    <w:bookmarkEnd w:id="441"/>
    <w:p>
      <w:pPr>
        <w:pStyle w:val="0"/>
        <w:spacing w:before="260" w:line-rule="auto"/>
        <w:ind w:firstLine="540"/>
        <w:jc w:val="both"/>
      </w:pPr>
      <w:r>
        <w:rPr>
          <w:sz w:val="20"/>
        </w:rPr>
        <w:t xml:space="preserve">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pPr>
        <w:pStyle w:val="0"/>
        <w:spacing w:before="200" w:line-rule="auto"/>
        <w:ind w:firstLine="540"/>
        <w:jc w:val="both"/>
      </w:pPr>
      <w:r>
        <w:rPr>
          <w:sz w:val="20"/>
        </w:rPr>
        <w:t xml:space="preserve">16. Управляющая компания представляет в органы, указанные в </w:t>
      </w:r>
      <w:hyperlink w:history="0" w:anchor="P437" w:tooltip="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
        <w:r>
          <w:rPr>
            <w:sz w:val="20"/>
            <w:color w:val="0000ff"/>
          </w:rPr>
          <w:t xml:space="preserve">частях 14</w:t>
        </w:r>
      </w:hyperlink>
      <w:r>
        <w:rPr>
          <w:sz w:val="20"/>
        </w:rPr>
        <w:t xml:space="preserve"> и </w:t>
      </w:r>
      <w:hyperlink w:history="0" w:anchor="P441" w:tooltip="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
        <w:r>
          <w:rPr>
            <w:sz w:val="20"/>
            <w:color w:val="0000ff"/>
          </w:rPr>
          <w:t xml:space="preserve">15</w:t>
        </w:r>
      </w:hyperlink>
      <w:r>
        <w:rPr>
          <w:sz w:val="20"/>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17 ст. 13 вносятся изменения (</w:t>
            </w:r>
            <w:hyperlink w:history="0" r:id="rId2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5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В случае,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history="0" w:anchor="P437" w:tooltip="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
        <w:r>
          <w:rPr>
            <w:sz w:val="20"/>
            <w:color w:val="0000ff"/>
          </w:rPr>
          <w:t xml:space="preserve">частях 14</w:t>
        </w:r>
      </w:hyperlink>
      <w:r>
        <w:rPr>
          <w:sz w:val="20"/>
        </w:rPr>
        <w:t xml:space="preserve"> и </w:t>
      </w:r>
      <w:hyperlink w:history="0" w:anchor="P441" w:tooltip="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
        <w:r>
          <w:rPr>
            <w:sz w:val="20"/>
            <w:color w:val="0000ff"/>
          </w:rPr>
          <w:t xml:space="preserve">15</w:t>
        </w:r>
      </w:hyperlink>
      <w:r>
        <w:rPr>
          <w:sz w:val="20"/>
        </w:rPr>
        <w:t xml:space="preserve"> настоящей статьи.</w:t>
      </w:r>
    </w:p>
    <w:p>
      <w:pPr>
        <w:pStyle w:val="0"/>
        <w:jc w:val="both"/>
      </w:pPr>
      <w:r>
        <w:rPr>
          <w:sz w:val="20"/>
        </w:rPr>
      </w:r>
    </w:p>
    <w:p>
      <w:pPr>
        <w:pStyle w:val="2"/>
        <w:outlineLvl w:val="1"/>
        <w:ind w:firstLine="540"/>
        <w:jc w:val="both"/>
      </w:pPr>
      <w:r>
        <w:rPr>
          <w:sz w:val="20"/>
        </w:rPr>
        <w:t xml:space="preserve">Статья 14. Предмет и условия соглашения об осуществлении деятельности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ч. 1 ст. 14 излагается в новой редакции (</w:t>
            </w:r>
            <w:hyperlink w:history="0" r:id="rId25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5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которых управляющей компанией принято решение, предусмотренное </w:t>
      </w:r>
      <w:hyperlink w:history="0" w:anchor="P398" w:tooltip="1) о возможности заключения соглашения об осуществлении деятельности;">
        <w:r>
          <w:rPr>
            <w:sz w:val="20"/>
            <w:color w:val="0000ff"/>
          </w:rPr>
          <w:t xml:space="preserve">пунктом 1 части 6 статьи 13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2 ст. 14 вносятся изменения (</w:t>
            </w:r>
            <w:hyperlink w:history="0" r:id="rId25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5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history="0" w:anchor="P323" w:tooltip="Статья 9. Особенности владения, пользования, распоряжения объектами инфраструктуры территории опережающего социально-экономического развития">
        <w:r>
          <w:rPr>
            <w:sz w:val="20"/>
            <w:color w:val="0000ff"/>
          </w:rPr>
          <w:t xml:space="preserve">статьей 9</w:t>
        </w:r>
      </w:hyperlink>
      <w:r>
        <w:rPr>
          <w:sz w:val="20"/>
        </w:rP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 ст. 14 вносятся изменения (</w:t>
            </w:r>
            <w:hyperlink w:history="0" r:id="rId2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5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history="0" w:anchor="P233" w:tooltip="Статья 6. Наблюдательный совет территории опережающего социально-экономического развития">
        <w:r>
          <w:rPr>
            <w:sz w:val="20"/>
            <w:color w:val="0000ff"/>
          </w:rPr>
          <w:t xml:space="preserve">статьей 6</w:t>
        </w:r>
      </w:hyperlink>
      <w:r>
        <w:rPr>
          <w:sz w:val="20"/>
        </w:rPr>
        <w:t xml:space="preserve"> настоящего Федерального закона.</w:t>
      </w:r>
    </w:p>
    <w:p>
      <w:pPr>
        <w:pStyle w:val="0"/>
        <w:spacing w:before="200" w:line-rule="auto"/>
        <w:ind w:firstLine="540"/>
        <w:jc w:val="both"/>
      </w:pPr>
      <w:r>
        <w:rPr>
          <w:sz w:val="20"/>
        </w:rPr>
        <w:t xml:space="preserve">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pPr>
        <w:pStyle w:val="0"/>
        <w:jc w:val="both"/>
      </w:pPr>
      <w:r>
        <w:rPr>
          <w:sz w:val="20"/>
        </w:rPr>
        <w:t xml:space="preserve">(часть 3.1 введена Федеральным </w:t>
      </w:r>
      <w:hyperlink w:history="0" r:id="rId260"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spacing w:before="200" w:line-rule="auto"/>
        <w:ind w:firstLine="540"/>
        <w:jc w:val="both"/>
      </w:pPr>
      <w:r>
        <w:rPr>
          <w:sz w:val="20"/>
        </w:rPr>
        <w:t xml:space="preserve">4. Соглашение об осуществлении деятельности при необходимости содержит другие права и обязанности сторон.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5 ст. 14 вносятся изменения (</w:t>
            </w:r>
            <w:hyperlink w:history="0" r:id="rId26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6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w:t>
      </w:r>
      <w:r>
        <w:rPr>
          <w:sz w:val="20"/>
        </w:rPr>
        <w:t xml:space="preserve">форма</w:t>
      </w:r>
      <w:r>
        <w:rPr>
          <w:sz w:val="20"/>
        </w:rPr>
        <w:t xml:space="preserve"> договора аренды такого имущества и </w:t>
      </w:r>
      <w:r>
        <w:rPr>
          <w:sz w:val="20"/>
        </w:rPr>
        <w:t xml:space="preserve">методика</w:t>
      </w:r>
      <w:r>
        <w:rPr>
          <w:sz w:val="20"/>
        </w:rPr>
        <w:t xml:space="preserve"> расчета арендной платы устанавливаются уполномоченным федеральным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6 ст. 14 вносятся изменения (</w:t>
            </w:r>
            <w:hyperlink w:history="0" r:id="rId26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6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pPr>
        <w:pStyle w:val="0"/>
        <w:spacing w:before="200" w:line-rule="auto"/>
        <w:ind w:firstLine="540"/>
        <w:jc w:val="both"/>
      </w:pPr>
      <w:r>
        <w:rPr>
          <w:sz w:val="20"/>
        </w:rPr>
        <w:t xml:space="preserve">7. Примерная </w:t>
      </w:r>
      <w:hyperlink w:history="0" r:id="rId265" w:tooltip="Постановление Правительства РФ от 17.02.2020 N 167 &quot;Об утверждении примерной формы соглашения об осуществлении деятельности на территории опережающего социально-экономического развития&quot; {КонсультантПлюс}">
        <w:r>
          <w:rPr>
            <w:sz w:val="20"/>
            <w:color w:val="0000ff"/>
          </w:rPr>
          <w:t xml:space="preserve">форма</w:t>
        </w:r>
      </w:hyperlink>
      <w:r>
        <w:rPr>
          <w:sz w:val="20"/>
        </w:rPr>
        <w:t xml:space="preserve"> соглашения об осуществлении деятельности утверждается Правительством Российской Федерации.</w:t>
      </w:r>
    </w:p>
    <w:p>
      <w:pPr>
        <w:pStyle w:val="0"/>
        <w:jc w:val="both"/>
      </w:pPr>
      <w:r>
        <w:rPr>
          <w:sz w:val="20"/>
        </w:rPr>
        <w:t xml:space="preserve">(часть 7 в ред. Федерального </w:t>
      </w:r>
      <w:hyperlink w:history="0" r:id="rId26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8 ст. 14 вносятся изменения (</w:t>
            </w:r>
            <w:hyperlink w:history="0" r:id="rId26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6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Резидент территории опережающего социально-экономического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а также представляет в управляющую компанию необходимую для осуществления такого контроля информацию в </w:t>
      </w:r>
      <w:r>
        <w:rPr>
          <w:sz w:val="20"/>
        </w:rPr>
        <w:t xml:space="preserve">порядке</w:t>
      </w:r>
      <w:r>
        <w:rPr>
          <w:sz w:val="20"/>
        </w:rPr>
        <w:t xml:space="preserve">, утвержденном уполномоченным федеральным органом.</w:t>
      </w:r>
    </w:p>
    <w:p>
      <w:pPr>
        <w:pStyle w:val="0"/>
        <w:jc w:val="both"/>
      </w:pPr>
      <w:r>
        <w:rPr>
          <w:sz w:val="20"/>
        </w:rPr>
        <w:t xml:space="preserve">(часть 8 в ред. Федерального </w:t>
      </w:r>
      <w:hyperlink w:history="0" r:id="rId26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15. Изменение и расторжение соглашения об осуществлении деятельности</w:t>
      </w:r>
    </w:p>
    <w:p>
      <w:pPr>
        <w:pStyle w:val="0"/>
        <w:jc w:val="both"/>
      </w:pPr>
      <w:r>
        <w:rPr>
          <w:sz w:val="20"/>
        </w:rPr>
      </w:r>
    </w:p>
    <w:p>
      <w:pPr>
        <w:pStyle w:val="0"/>
        <w:ind w:firstLine="540"/>
        <w:jc w:val="both"/>
      </w:pPr>
      <w:r>
        <w:rPr>
          <w:sz w:val="20"/>
        </w:rPr>
        <w:t xml:space="preserve">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pPr>
        <w:pStyle w:val="0"/>
        <w:spacing w:before="200" w:line-rule="auto"/>
        <w:ind w:firstLine="540"/>
        <w:jc w:val="both"/>
      </w:pPr>
      <w:r>
        <w:rPr>
          <w:sz w:val="20"/>
        </w:rPr>
        <w:t xml:space="preserve">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 ст. 15 вносятся изменения (</w:t>
            </w:r>
            <w:hyperlink w:history="0" r:id="rId27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7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pPr>
        <w:pStyle w:val="0"/>
        <w:spacing w:before="200" w:line-rule="auto"/>
        <w:ind w:firstLine="540"/>
        <w:jc w:val="both"/>
      </w:pPr>
      <w:r>
        <w:rPr>
          <w:sz w:val="20"/>
        </w:rPr>
        <w:t xml:space="preserve">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pPr>
        <w:pStyle w:val="0"/>
        <w:spacing w:before="200" w:line-rule="auto"/>
        <w:ind w:firstLine="540"/>
        <w:jc w:val="both"/>
      </w:pPr>
      <w:r>
        <w:rPr>
          <w:sz w:val="20"/>
        </w:rPr>
        <w:t xml:space="preserve">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pPr>
        <w:pStyle w:val="0"/>
        <w:spacing w:before="200" w:line-rule="auto"/>
        <w:ind w:firstLine="540"/>
        <w:jc w:val="both"/>
      </w:pPr>
      <w:r>
        <w:rPr>
          <w:sz w:val="20"/>
        </w:rPr>
        <w:t xml:space="preserve">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pPr>
        <w:pStyle w:val="0"/>
        <w:spacing w:before="200" w:line-rule="auto"/>
        <w:ind w:firstLine="540"/>
        <w:jc w:val="both"/>
      </w:pPr>
      <w:r>
        <w:rPr>
          <w:sz w:val="20"/>
        </w:rPr>
        <w:t xml:space="preserve">4) наличие филиала или представительства за пределами этой или иной территории опережающего социально-экономического развития;</w:t>
      </w:r>
    </w:p>
    <w:p>
      <w:pPr>
        <w:pStyle w:val="0"/>
        <w:jc w:val="both"/>
      </w:pPr>
      <w:r>
        <w:rPr>
          <w:sz w:val="20"/>
        </w:rPr>
        <w:t xml:space="preserve">(в ред. Федерального </w:t>
      </w:r>
      <w:hyperlink w:history="0" r:id="rId272"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23.11.2020 N 374-ФЗ)</w:t>
      </w:r>
    </w:p>
    <w:p>
      <w:pPr>
        <w:pStyle w:val="0"/>
        <w:spacing w:before="200" w:line-rule="auto"/>
        <w:ind w:firstLine="540"/>
        <w:jc w:val="both"/>
      </w:pPr>
      <w:r>
        <w:rPr>
          <w:sz w:val="20"/>
        </w:rPr>
        <w:t xml:space="preserve">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pPr>
        <w:pStyle w:val="0"/>
        <w:jc w:val="both"/>
      </w:pPr>
      <w:r>
        <w:rPr>
          <w:sz w:val="20"/>
        </w:rPr>
        <w:t xml:space="preserve">(п. 5 введен Федеральным </w:t>
      </w:r>
      <w:hyperlink w:history="0" r:id="rId27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4 ст. 15 вносятся изменения (</w:t>
            </w:r>
            <w:hyperlink w:history="0" r:id="rId27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75"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5 ст. 15 вносятся изменения (</w:t>
            </w:r>
            <w:hyperlink w:history="0" r:id="rId27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7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16 вносятся изменения (</w:t>
            </w:r>
            <w:hyperlink w:history="0" r:id="rId27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7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Последствия прекращения действия соглашения об осуществлении деятельности</w:t>
      </w:r>
    </w:p>
    <w:p>
      <w:pPr>
        <w:pStyle w:val="0"/>
        <w:jc w:val="both"/>
      </w:pPr>
      <w:r>
        <w:rPr>
          <w:sz w:val="20"/>
        </w:rPr>
      </w:r>
    </w:p>
    <w:p>
      <w:pPr>
        <w:pStyle w:val="0"/>
        <w:ind w:firstLine="540"/>
        <w:jc w:val="both"/>
      </w:pPr>
      <w:r>
        <w:rPr>
          <w:sz w:val="20"/>
        </w:rPr>
        <w:t xml:space="preserve">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pPr>
        <w:pStyle w:val="0"/>
        <w:spacing w:before="200" w:line-rule="auto"/>
        <w:ind w:firstLine="540"/>
        <w:jc w:val="both"/>
      </w:pPr>
      <w:r>
        <w:rPr>
          <w:sz w:val="20"/>
        </w:rPr>
        <w:t xml:space="preserve">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pPr>
        <w:pStyle w:val="0"/>
        <w:spacing w:before="200" w:line-rule="auto"/>
        <w:ind w:firstLine="540"/>
        <w:jc w:val="both"/>
      </w:pPr>
      <w:r>
        <w:rPr>
          <w:sz w:val="20"/>
        </w:rP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history="0" w:anchor="P503" w:tooltip="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законодательством Таможенного союза.">
        <w:r>
          <w:rPr>
            <w:sz w:val="20"/>
            <w:color w:val="0000ff"/>
          </w:rPr>
          <w:t xml:space="preserve">частью 4</w:t>
        </w:r>
      </w:hyperlink>
      <w:r>
        <w:rPr>
          <w:sz w:val="20"/>
        </w:rPr>
        <w:t xml:space="preserve"> настоящей статьи.</w:t>
      </w:r>
    </w:p>
    <w:bookmarkStart w:id="503" w:name="P503"/>
    <w:bookmarkEnd w:id="503"/>
    <w:p>
      <w:pPr>
        <w:pStyle w:val="0"/>
        <w:spacing w:before="200" w:line-rule="auto"/>
        <w:ind w:firstLine="540"/>
        <w:jc w:val="both"/>
      </w:pPr>
      <w:r>
        <w:rPr>
          <w:sz w:val="20"/>
        </w:rP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w:t>
      </w:r>
      <w:hyperlink w:history="0" r:id="rId280" w:tooltip="&quo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quot; (Заключено в г. Санкт-Петербурге 18.06.2010) (ред. от 11.04.2017) {КонсультантПлюс}">
        <w:r>
          <w:rPr>
            <w:sz w:val="20"/>
            <w:color w:val="0000ff"/>
          </w:rPr>
          <w:t xml:space="preserve">законодательством</w:t>
        </w:r>
      </w:hyperlink>
      <w:r>
        <w:rPr>
          <w:sz w:val="20"/>
        </w:rPr>
        <w:t xml:space="preserve"> Таможенного союза.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17 вносятся изменения (</w:t>
            </w:r>
            <w:hyperlink w:history="0" r:id="rId28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8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17 вносятся изменения (</w:t>
            </w:r>
            <w:hyperlink w:history="0" r:id="rId28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8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1" w:name="P511"/>
    <w:bookmarkEnd w:id="511"/>
    <w:p>
      <w:pPr>
        <w:pStyle w:val="0"/>
        <w:spacing w:before="260" w:line-rule="auto"/>
        <w:ind w:firstLine="540"/>
        <w:jc w:val="both"/>
      </w:pPr>
      <w:hyperlink w:history="0" r:id="rId28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pPr>
        <w:pStyle w:val="0"/>
        <w:spacing w:before="200" w:line-rule="auto"/>
        <w:ind w:firstLine="540"/>
        <w:jc w:val="both"/>
      </w:pPr>
      <w:r>
        <w:rPr>
          <w:sz w:val="20"/>
        </w:rPr>
        <w:t xml:space="preserve">1) особенности регулирования отдельных отношений, связанных с функционированием территории опережающего социально-экономического развития;</w:t>
      </w:r>
    </w:p>
    <w:p>
      <w:pPr>
        <w:pStyle w:val="0"/>
        <w:spacing w:before="200" w:line-rule="auto"/>
        <w:ind w:firstLine="540"/>
        <w:jc w:val="both"/>
      </w:pPr>
      <w:r>
        <w:rPr>
          <w:sz w:val="20"/>
        </w:rPr>
        <w:t xml:space="preserve">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bookmarkStart w:id="514" w:name="P514"/>
    <w:bookmarkEnd w:id="514"/>
    <w:p>
      <w:pPr>
        <w:pStyle w:val="0"/>
        <w:spacing w:before="200" w:line-rule="auto"/>
        <w:ind w:firstLine="540"/>
        <w:jc w:val="both"/>
      </w:pPr>
      <w:r>
        <w:rPr>
          <w:sz w:val="20"/>
        </w:rPr>
        <w:t xml:space="preserve">3) особенности налогообложения резидентов территории опережающего социально-экономического развития, установленные </w:t>
      </w:r>
      <w:r>
        <w:rPr>
          <w:sz w:val="20"/>
        </w:rPr>
        <w:t xml:space="preserve">законодательством</w:t>
      </w:r>
      <w:r>
        <w:rPr>
          <w:sz w:val="20"/>
        </w:rPr>
        <w:t xml:space="preserve"> Российской Федерации о налогах и сборах;</w:t>
      </w:r>
    </w:p>
    <w:bookmarkStart w:id="515" w:name="P515"/>
    <w:bookmarkEnd w:id="515"/>
    <w:p>
      <w:pPr>
        <w:pStyle w:val="0"/>
        <w:spacing w:before="200" w:line-rule="auto"/>
        <w:ind w:firstLine="540"/>
        <w:jc w:val="both"/>
      </w:pPr>
      <w:r>
        <w:rPr>
          <w:sz w:val="20"/>
        </w:rPr>
        <w:t xml:space="preserve">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pPr>
        <w:pStyle w:val="0"/>
        <w:spacing w:before="200" w:line-rule="auto"/>
        <w:ind w:firstLine="540"/>
        <w:jc w:val="both"/>
      </w:pPr>
      <w:r>
        <w:rPr>
          <w:sz w:val="20"/>
        </w:rPr>
        <w:t xml:space="preserve">5) приоритетное подключение к объектам инфраструктуры территории опережающего социально-экономического развития;</w:t>
      </w:r>
    </w:p>
    <w:p>
      <w:pPr>
        <w:pStyle w:val="0"/>
        <w:spacing w:before="200" w:line-rule="auto"/>
        <w:ind w:firstLine="540"/>
        <w:jc w:val="both"/>
      </w:pPr>
      <w:r>
        <w:rPr>
          <w:sz w:val="20"/>
        </w:rPr>
        <w:t xml:space="preserve">6) предоставление государственных услуг на территории опережающего социально-экономического развития;</w:t>
      </w:r>
    </w:p>
    <w:p>
      <w:pPr>
        <w:pStyle w:val="0"/>
        <w:spacing w:before="200" w:line-rule="auto"/>
        <w:ind w:firstLine="540"/>
        <w:jc w:val="both"/>
      </w:pPr>
      <w:r>
        <w:rPr>
          <w:sz w:val="20"/>
        </w:rPr>
        <w:t xml:space="preserve">7) применение таможенной процедуры свободной таможенной зоны;</w:t>
      </w:r>
    </w:p>
    <w:bookmarkStart w:id="519" w:name="P519"/>
    <w:bookmarkEnd w:id="519"/>
    <w:p>
      <w:pPr>
        <w:pStyle w:val="0"/>
        <w:spacing w:before="200" w:line-rule="auto"/>
        <w:ind w:firstLine="540"/>
        <w:jc w:val="both"/>
      </w:pPr>
      <w:r>
        <w:rPr>
          <w:sz w:val="20"/>
        </w:rP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социально-экономического развития от уплаты налогов на имущество организаций и земельного налога;</w:t>
      </w:r>
    </w:p>
    <w:bookmarkStart w:id="520" w:name="P520"/>
    <w:bookmarkEnd w:id="520"/>
    <w:p>
      <w:pPr>
        <w:pStyle w:val="0"/>
        <w:spacing w:before="200" w:line-rule="auto"/>
        <w:ind w:firstLine="540"/>
        <w:jc w:val="both"/>
      </w:pPr>
      <w:r>
        <w:rPr>
          <w:sz w:val="20"/>
        </w:rPr>
        <w:t xml:space="preserve">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2 ст. 17 вносятся изменения (</w:t>
            </w:r>
            <w:hyperlink w:history="0" r:id="rId28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8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3" w:name="P523"/>
    <w:bookmarkEnd w:id="523"/>
    <w:p>
      <w:pPr>
        <w:pStyle w:val="0"/>
        <w:spacing w:before="260" w:line-rule="auto"/>
        <w:ind w:firstLine="540"/>
        <w:jc w:val="both"/>
      </w:pPr>
      <w:r>
        <w:rPr>
          <w:sz w:val="20"/>
        </w:rPr>
        <w:t xml:space="preserve">2. Особый правовой режим осуществления предпринимательской и иной деятельности на территории опережающего социально-экономического развития, предусмотренный </w:t>
      </w:r>
      <w:hyperlink w:history="0" w:anchor="P511" w:tooltip="1. 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
        <w:r>
          <w:rPr>
            <w:sz w:val="20"/>
            <w:color w:val="0000ff"/>
          </w:rPr>
          <w:t xml:space="preserve">частью 1</w:t>
        </w:r>
      </w:hyperlink>
      <w:r>
        <w:rPr>
          <w:sz w:val="20"/>
        </w:rP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w:t>
      </w:r>
    </w:p>
    <w:p>
      <w:pPr>
        <w:pStyle w:val="0"/>
        <w:jc w:val="both"/>
      </w:pPr>
      <w:r>
        <w:rPr>
          <w:sz w:val="20"/>
        </w:rPr>
        <w:t xml:space="preserve">(часть 2 введена Федеральным </w:t>
      </w:r>
      <w:hyperlink w:history="0" r:id="rId28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ст. 17 дополняется ч. 3 - 4 (</w:t>
            </w:r>
            <w:hyperlink w:history="0" r:id="rId28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9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гл. 5 вносятся изменения (</w:t>
            </w:r>
            <w:hyperlink w:history="0" r:id="rId29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9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ОСОБЕННОСТИ РЕГУЛИРОВАНИЯ ОТДЕЛЬНЫХ</w:t>
      </w:r>
    </w:p>
    <w:p>
      <w:pPr>
        <w:pStyle w:val="2"/>
        <w:jc w:val="center"/>
      </w:pPr>
      <w:r>
        <w:rPr>
          <w:sz w:val="20"/>
        </w:rPr>
        <w:t xml:space="preserve">ОТНОШЕНИЙ, СВЯЗАННЫХ С ФУНКЦИОНИРОВАНИЕМ ТЕРРИТОРИИ</w:t>
      </w:r>
    </w:p>
    <w:p>
      <w:pPr>
        <w:pStyle w:val="2"/>
        <w:jc w:val="center"/>
      </w:pPr>
      <w:r>
        <w:rPr>
          <w:sz w:val="20"/>
        </w:rPr>
        <w:t xml:space="preserve">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18 вносятся изменения (</w:t>
            </w:r>
            <w:hyperlink w:history="0" r:id="rId29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9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Особенности трудовой деятельности лиц, работающих у резидентов территории опережающего социально-экономического развития, устанавливаются Трудовым </w:t>
      </w:r>
      <w:hyperlink w:history="0" r:id="rId295" w:tooltip="&quot;Трудовой кодекс Российской Федерации&quot; от 30.12.2001 N 197-ФЗ (ред. от 04.11.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19 вносятся изменения (</w:t>
            </w:r>
            <w:hyperlink w:history="0" r:id="rId2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29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Особенности осуществления медицинской деятельности на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w:history="0" r:id="rId298"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если иное не установлено настоящей статьей.</w:t>
      </w:r>
    </w:p>
    <w:p>
      <w:pPr>
        <w:pStyle w:val="0"/>
        <w:spacing w:before="200" w:line-rule="auto"/>
        <w:ind w:firstLine="540"/>
        <w:jc w:val="both"/>
      </w:pPr>
      <w:r>
        <w:rPr>
          <w:sz w:val="20"/>
        </w:rPr>
        <w:t xml:space="preserve">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20 вносятся изменения (</w:t>
            </w:r>
            <w:hyperlink w:history="0" r:id="rId29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0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20. Особенности осуществления образовательной деятельности на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21 вносятся изменения (</w:t>
            </w:r>
            <w:hyperlink w:history="0" r:id="rId30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0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pPr>
        <w:pStyle w:val="0"/>
        <w:jc w:val="both"/>
      </w:pPr>
      <w:r>
        <w:rPr>
          <w:sz w:val="20"/>
        </w:rPr>
      </w:r>
    </w:p>
    <w:p>
      <w:pPr>
        <w:pStyle w:val="0"/>
        <w:ind w:firstLine="540"/>
        <w:jc w:val="both"/>
      </w:pPr>
      <w:r>
        <w:rPr>
          <w:sz w:val="20"/>
        </w:rPr>
        <w:t xml:space="preserve">В целях осуществления на территориях опережающего социально-экономического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гл. 6 вносятся изменения (</w:t>
            </w:r>
            <w:hyperlink w:history="0" r:id="rId3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0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6. ОСОБЕННОСТИ ОСУЩЕСТВЛЕНИЯ ПОЛНОМОЧИЙ ОРГАНОВ</w:t>
      </w:r>
    </w:p>
    <w:p>
      <w:pPr>
        <w:pStyle w:val="2"/>
        <w:jc w:val="center"/>
      </w:pPr>
      <w:r>
        <w:rPr>
          <w:sz w:val="20"/>
        </w:rPr>
        <w:t xml:space="preserve">ГОСУДАРСТВЕННОЙ ВЛАСТИ, ОРГАНОВ МЕСТНОГО САМОУПРАВЛЕНИЯ,</w:t>
      </w:r>
    </w:p>
    <w:p>
      <w:pPr>
        <w:pStyle w:val="2"/>
        <w:jc w:val="center"/>
      </w:pPr>
      <w:r>
        <w:rPr>
          <w:sz w:val="20"/>
        </w:rPr>
        <w:t xml:space="preserve">ОРГАНОВ ФОНДА СОЦИАЛЬНОГО СТРАХОВАНИЯ РОССИЙСКОЙ ФЕДЕРАЦИИ</w:t>
      </w:r>
    </w:p>
    <w:p>
      <w:pPr>
        <w:pStyle w:val="2"/>
        <w:jc w:val="center"/>
      </w:pPr>
      <w:r>
        <w:rPr>
          <w:sz w:val="20"/>
        </w:rPr>
        <w:t xml:space="preserve">НА ТЕРРИТОРИИ ОПЕРЕЖАЮЩЕГО СОЦИАЛЬНО-ЭКОНОМИЧЕСКОГО РАЗВИТИЯ</w:t>
      </w:r>
    </w:p>
    <w:p>
      <w:pPr>
        <w:pStyle w:val="0"/>
        <w:jc w:val="center"/>
      </w:pPr>
      <w:r>
        <w:rPr>
          <w:sz w:val="20"/>
        </w:rPr>
        <w:t xml:space="preserve">(в ред. Федерального </w:t>
      </w:r>
      <w:hyperlink w:history="0" r:id="rId305"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22 вносятся изменения (</w:t>
            </w:r>
            <w:hyperlink w:history="0" r:id="rId30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0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 Осуществление полномочий федеральными органами исполнительной власти, органами Фонда социального страхования Российской Федерации на территории опережающего социально-экономического развития</w:t>
      </w:r>
    </w:p>
    <w:p>
      <w:pPr>
        <w:pStyle w:val="0"/>
        <w:jc w:val="both"/>
      </w:pPr>
      <w:r>
        <w:rPr>
          <w:sz w:val="20"/>
        </w:rPr>
        <w:t xml:space="preserve">(в ред. Федерального </w:t>
      </w:r>
      <w:hyperlink w:history="0" r:id="rId308"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22 вносятся изменения (</w:t>
            </w:r>
            <w:hyperlink w:history="0" r:id="rId30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1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Федеральные органы исполнительной власти, органы Фонда социального страхования Российской Федерации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pPr>
        <w:pStyle w:val="0"/>
        <w:jc w:val="both"/>
      </w:pPr>
      <w:r>
        <w:rPr>
          <w:sz w:val="20"/>
        </w:rPr>
        <w:t xml:space="preserve">(в ред. Федерального </w:t>
      </w:r>
      <w:hyperlink w:history="0" r:id="rId311"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абз. 1 ч. 2 ст. 22 вносятся изменения (</w:t>
            </w:r>
            <w:hyperlink w:history="0" r:id="rId31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1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8" w:name="P578"/>
    <w:bookmarkEnd w:id="578"/>
    <w:p>
      <w:pPr>
        <w:pStyle w:val="0"/>
        <w:spacing w:before="260" w:line-rule="auto"/>
        <w:ind w:firstLine="540"/>
        <w:jc w:val="both"/>
      </w:pPr>
      <w:r>
        <w:rPr>
          <w:sz w:val="20"/>
        </w:rPr>
        <w:t xml:space="preserve">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w:t>
      </w:r>
    </w:p>
    <w:p>
      <w:pPr>
        <w:pStyle w:val="0"/>
        <w:jc w:val="both"/>
      </w:pPr>
      <w:r>
        <w:rPr>
          <w:sz w:val="20"/>
        </w:rPr>
        <w:t xml:space="preserve">(в ред. Федерального </w:t>
      </w:r>
      <w:hyperlink w:history="0" r:id="rId314"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в сфере внутренних дел;</w:t>
      </w:r>
    </w:p>
    <w:p>
      <w:pPr>
        <w:pStyle w:val="0"/>
        <w:spacing w:before="200" w:line-rule="auto"/>
        <w:ind w:firstLine="540"/>
        <w:jc w:val="both"/>
      </w:pPr>
      <w:r>
        <w:rPr>
          <w:sz w:val="20"/>
        </w:rPr>
        <w:t xml:space="preserve">2) утратил силу. - Федеральный </w:t>
      </w:r>
      <w:hyperlink w:history="0" r:id="rId315" w:tooltip="Федеральный закон от 27.12.2018 N 528-ФЗ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pPr>
        <w:pStyle w:val="0"/>
        <w:spacing w:before="200" w:line-rule="auto"/>
        <w:ind w:firstLine="540"/>
        <w:jc w:val="both"/>
      </w:pPr>
      <w:r>
        <w:rPr>
          <w:sz w:val="20"/>
        </w:rPr>
        <w:t xml:space="preserve">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pPr>
        <w:pStyle w:val="0"/>
        <w:spacing w:before="200" w:line-rule="auto"/>
        <w:ind w:firstLine="540"/>
        <w:jc w:val="both"/>
      </w:pPr>
      <w:r>
        <w:rPr>
          <w:sz w:val="20"/>
        </w:rPr>
        <w:t xml:space="preserve">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pPr>
        <w:pStyle w:val="0"/>
        <w:spacing w:before="200" w:line-rule="auto"/>
        <w:ind w:firstLine="540"/>
        <w:jc w:val="both"/>
      </w:pPr>
      <w:r>
        <w:rPr>
          <w:sz w:val="20"/>
        </w:rPr>
        <w:t xml:space="preserve">6) в области таможенного дела;</w:t>
      </w:r>
    </w:p>
    <w:p>
      <w:pPr>
        <w:pStyle w:val="0"/>
        <w:spacing w:before="200" w:line-rule="auto"/>
        <w:ind w:firstLine="540"/>
        <w:jc w:val="both"/>
      </w:pPr>
      <w:r>
        <w:rPr>
          <w:sz w:val="20"/>
        </w:rPr>
        <w:t xml:space="preserve">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pPr>
        <w:pStyle w:val="0"/>
        <w:spacing w:before="200" w:line-rule="auto"/>
        <w:ind w:firstLine="540"/>
        <w:jc w:val="both"/>
      </w:pPr>
      <w:r>
        <w:rPr>
          <w:sz w:val="20"/>
        </w:rPr>
        <w:t xml:space="preserve">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9) на осуществление федерального государственного строительного надзора;</w:t>
      </w:r>
    </w:p>
    <w:p>
      <w:pPr>
        <w:pStyle w:val="0"/>
        <w:spacing w:before="200" w:line-rule="auto"/>
        <w:ind w:firstLine="540"/>
        <w:jc w:val="both"/>
      </w:pPr>
      <w:r>
        <w:rPr>
          <w:sz w:val="20"/>
        </w:rPr>
        <w:t xml:space="preserve">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pPr>
        <w:pStyle w:val="0"/>
        <w:jc w:val="both"/>
      </w:pPr>
      <w:r>
        <w:rPr>
          <w:sz w:val="20"/>
        </w:rPr>
        <w:t xml:space="preserve">(в ред. Федерального </w:t>
      </w:r>
      <w:hyperlink w:history="0" r:id="rId316"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history="0" w:anchor="P578" w:tooltip="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устанавливается соответствующими федеральными органами исполнительной власти и Фондом социального страхования Российской Федерации по согласованию с уполномоченным федеральным органом.</w:t>
      </w:r>
    </w:p>
    <w:p>
      <w:pPr>
        <w:pStyle w:val="0"/>
        <w:jc w:val="both"/>
      </w:pPr>
      <w:r>
        <w:rPr>
          <w:sz w:val="20"/>
        </w:rPr>
        <w:t xml:space="preserve">(в ред. Федерального </w:t>
      </w:r>
      <w:hyperlink w:history="0" r:id="rId317"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4 ст. 22 вносятся изменения (</w:t>
            </w:r>
            <w:hyperlink w:history="0" r:id="rId31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1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создания специальных подразделений, указанных в </w:t>
      </w:r>
      <w:hyperlink w:history="0" w:anchor="P578" w:tooltip="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Фонда социального страхования Российской Федерации в указанных в </w:t>
      </w:r>
      <w:hyperlink w:history="0" w:anchor="P578" w:tooltip="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сферах иными подразделениями не допускается.</w:t>
      </w:r>
    </w:p>
    <w:p>
      <w:pPr>
        <w:pStyle w:val="0"/>
        <w:jc w:val="both"/>
      </w:pPr>
      <w:r>
        <w:rPr>
          <w:sz w:val="20"/>
        </w:rPr>
        <w:t xml:space="preserve">(в ред. Федерального </w:t>
      </w:r>
      <w:hyperlink w:history="0" r:id="rId320"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history="0" w:anchor="P578" w:tooltip="2. Полномочия федеральных органов исполнительной власти, органов Фонда социального 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осуществляется за счет средств федерального бюджета, бюджета Фонда социального страхования Российской Федерации в соответствии с бюджетным законодательством Российской Федерации.</w:t>
      </w:r>
    </w:p>
    <w:p>
      <w:pPr>
        <w:pStyle w:val="0"/>
        <w:jc w:val="both"/>
      </w:pPr>
      <w:r>
        <w:rPr>
          <w:sz w:val="20"/>
        </w:rPr>
        <w:t xml:space="preserve">(в ред. Федерального </w:t>
      </w:r>
      <w:hyperlink w:history="0" r:id="rId321" w:tooltip="Федеральный закон от 03.07.2016 N 250-ФЗ (ред. от 30.04.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23 вносятся изменения (</w:t>
            </w:r>
            <w:hyperlink w:history="0" r:id="rId32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2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w:history="0" r:id="rId324"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24 вносятся изменения (</w:t>
            </w:r>
            <w:hyperlink w:history="0" r:id="rId32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2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pPr>
        <w:pStyle w:val="0"/>
        <w:ind w:firstLine="540"/>
        <w:jc w:val="both"/>
      </w:pPr>
      <w:r>
        <w:rPr>
          <w:sz w:val="20"/>
        </w:rPr>
        <w:t xml:space="preserve">(в ред. Федерального </w:t>
      </w:r>
      <w:hyperlink w:history="0" r:id="rId3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w:history="0" r:id="rId328"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и Федеральным </w:t>
      </w:r>
      <w:hyperlink w:history="0" r:id="rId329"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25 вносятся изменения (</w:t>
            </w:r>
            <w:hyperlink w:history="0" r:id="rId3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3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25. Применение таможенной процедуры свободной таможенной зоны на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25 вносятся изменения (</w:t>
            </w:r>
            <w:hyperlink w:history="0" r:id="rId33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3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w:history="0" r:id="rId334" w:tooltip="&quo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quot; (Заключено в г. Санкт-Петербурге 18.06.2010) (ред. от 11.04.2017) {КонсультантПлюс}">
        <w:r>
          <w:rPr>
            <w:sz w:val="20"/>
            <w:color w:val="0000ff"/>
          </w:rPr>
          <w:t xml:space="preserve">Соглашением</w:t>
        </w:r>
      </w:hyperlink>
      <w:r>
        <w:rPr>
          <w:sz w:val="20"/>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2 ст. 25 вносятся изменения (</w:t>
            </w:r>
            <w:hyperlink w:history="0" r:id="rId33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3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 ст. 25 вносятся изменения (</w:t>
            </w:r>
            <w:hyperlink w:history="0" r:id="rId33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3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w:history="0" r:id="rId339" w:tooltip="&quo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quot; (Заключено в г. Санкт-Петербурге 18.06.2010) (ред. от 11.04.2017) {КонсультантПлюс}">
        <w:r>
          <w:rPr>
            <w:sz w:val="20"/>
            <w:color w:val="0000ff"/>
          </w:rPr>
          <w:t xml:space="preserve">Соглашением</w:t>
        </w:r>
      </w:hyperlink>
      <w:r>
        <w:rPr>
          <w:sz w:val="20"/>
        </w:rPr>
        <w:t xml:space="preserve"> о свободных экономических зонах.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4 ст. 25 вносятся изменения (</w:t>
            </w:r>
            <w:hyperlink w:history="0" r:id="rId34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4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342" w:tooltip="Приказ Минфина России от 31.08.2016 N 148н &quot;Об утверждении Порядка и технологий совершения таможенных операций в отношении товаров, в том числе транспортных средств, ввозимых (ввезенных) на участки территории опережающего социально-экономического развития или на участки свободного порта Владивосток, на которых применяется таможенная процедура свободной таможенной зоны (за исключением участков свободного порта Владивосток, в пределах которых применяется таможенная процедура свободной таможенной зоны, установ {КонсультантПлюс}">
        <w:r>
          <w:rPr>
            <w:sz w:val="20"/>
            <w:color w:val="0000ff"/>
          </w:rPr>
          <w:t xml:space="preserve">Порядок и технологии</w:t>
        </w:r>
      </w:hyperlink>
      <w:r>
        <w:rPr>
          <w:sz w:val="20"/>
        </w:rPr>
        <w:t xml:space="preserve">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5 ст. 25 вносятся изменения (</w:t>
            </w:r>
            <w:hyperlink w:history="0" r:id="rId34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4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w:history="0" r:id="rId345"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sz w:val="20"/>
            <w:color w:val="0000ff"/>
          </w:rPr>
          <w:t xml:space="preserve">частями 13</w:t>
        </w:r>
      </w:hyperlink>
      <w:r>
        <w:rPr>
          <w:sz w:val="20"/>
        </w:rPr>
        <w:t xml:space="preserve"> и </w:t>
      </w:r>
      <w:hyperlink w:history="0" r:id="rId346"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sz w:val="20"/>
            <w:color w:val="0000ff"/>
          </w:rPr>
          <w:t xml:space="preserve">14 статьи 163</w:t>
        </w:r>
      </w:hyperlink>
      <w:r>
        <w:rPr>
          <w:sz w:val="20"/>
        </w:rPr>
        <w:t xml:space="preserve"> Федерального закона от 27 ноября 2010 года N 311-ФЗ "О таможенном регулировании в Российской Федерации", и при условии оборудования и обустройства участка территории опережающего социально-экономического развития для целей таможенного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6 ст. 25 вносятся изменения (</w:t>
            </w:r>
            <w:hyperlink w:history="0" r:id="rId34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4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w:t>
      </w:r>
      <w:hyperlink w:history="0" r:id="rId349" w:tooltip="Приказ Минфина России от 25.11.2019 N 201н (ред. от 05.10.2020) &quot;Об определении требований к оборудованию и обустройству участка территории опережающего социально-экономического развития для целей таможенного контроля&quot; (Зарегистрировано в Минюсте России 18.02.2020 N 57533) {КонсультантПлюс}">
        <w:r>
          <w:rPr>
            <w:sz w:val="20"/>
            <w:color w:val="0000ff"/>
          </w:rPr>
          <w:t xml:space="preserve">Требования</w:t>
        </w:r>
      </w:hyperlink>
      <w:r>
        <w:rPr>
          <w:sz w:val="20"/>
        </w:rPr>
        <w:t xml:space="preserve">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pPr>
        <w:pStyle w:val="0"/>
        <w:spacing w:before="200" w:line-rule="auto"/>
        <w:ind w:firstLine="540"/>
        <w:jc w:val="both"/>
      </w:pPr>
      <w:r>
        <w:rPr>
          <w:sz w:val="20"/>
        </w:rPr>
        <w:t xml:space="preserve">7. </w:t>
      </w:r>
      <w:hyperlink w:history="0" r:id="rId350" w:tooltip="Приказ Минфина России от 10.03.2016 N 22н &quot;Об утверждении Порядка проведения таможенными органами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quot; (Зарегистрировано в Минюсте России 24.03.2016 N 41524) {КонсультантПлюс}">
        <w:r>
          <w:rPr>
            <w:sz w:val="20"/>
            <w:color w:val="0000ff"/>
          </w:rPr>
          <w:t xml:space="preserve">Порядок</w:t>
        </w:r>
      </w:hyperlink>
      <w:r>
        <w:rPr>
          <w:sz w:val="20"/>
        </w:rPr>
        <w:t xml:space="preserve">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8 ст. 25 вносятся изменения (</w:t>
            </w:r>
            <w:hyperlink w:history="0" r:id="rId35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5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pPr>
        <w:pStyle w:val="0"/>
        <w:spacing w:before="200" w:line-rule="auto"/>
        <w:ind w:firstLine="540"/>
        <w:jc w:val="both"/>
      </w:pPr>
      <w:r>
        <w:rPr>
          <w:sz w:val="20"/>
        </w:rPr>
        <w:t xml:space="preserve">9. </w:t>
      </w:r>
      <w:hyperlink w:history="0" r:id="rId353"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Порядок</w:t>
        </w:r>
      </w:hyperlink>
      <w:r>
        <w:rPr>
          <w:sz w:val="20"/>
        </w:rPr>
        <w:t xml:space="preserve">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w:t>
      </w:r>
      <w:hyperlink w:history="0" r:id="rId354"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формы</w:t>
        </w:r>
      </w:hyperlink>
      <w:r>
        <w:rPr>
          <w:sz w:val="20"/>
        </w:rPr>
        <w:t xml:space="preserve"> отчетности о таких товарах, </w:t>
      </w:r>
      <w:hyperlink w:history="0" r:id="rId355"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порядок</w:t>
        </w:r>
      </w:hyperlink>
      <w:r>
        <w:rPr>
          <w:sz w:val="20"/>
        </w:rPr>
        <w:t xml:space="preserve"> заполнения этих форм, </w:t>
      </w:r>
      <w:hyperlink w:history="0" r:id="rId356"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порядок и сроки</w:t>
        </w:r>
      </w:hyperlink>
      <w:r>
        <w:rPr>
          <w:sz w:val="20"/>
        </w:rPr>
        <w:t xml:space="preserve">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гл. 7 вносятся изменения (</w:t>
            </w:r>
            <w:hyperlink w:history="0" r:id="rId3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58"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7. МЕРЫ ПО СОЗДАНИЮ И РАЗВИТИЮ ТЕРРИТОРИЙ</w:t>
      </w:r>
    </w:p>
    <w:p>
      <w:pPr>
        <w:pStyle w:val="2"/>
        <w:jc w:val="center"/>
      </w:pPr>
      <w:r>
        <w:rPr>
          <w:sz w:val="20"/>
        </w:rPr>
        <w:t xml:space="preserve">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5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26 вносятся изменения (</w:t>
            </w:r>
            <w:hyperlink w:history="0" r:id="rId3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6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26 вносятся изменения (</w:t>
            </w:r>
            <w:hyperlink w:history="0" r:id="rId36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6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 а также иные лица в случаях, предусмотренных </w:t>
      </w:r>
      <w:hyperlink w:history="0" r:id="rId36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1.1 статьи 45</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36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2 ст. 26 вносятся изменения (</w:t>
            </w:r>
            <w:hyperlink w:history="0" r:id="rId36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6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Документация по планировке территории опережающего социально-экономического развития подготавливается управляющей компанией или по согласованию с управляющей компанией резидентами территории опережающего социально-экономического развития, а также иными лицами в случаях, предусмотренных </w:t>
      </w:r>
      <w:hyperlink w:history="0" r:id="rId36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1.1 статьи 45</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36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3 ст. 26 вносятся изменения (</w:t>
            </w:r>
            <w:hyperlink w:history="0" r:id="rId37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7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Документация по планировке территории опережающего социально-экономического развития утверждается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3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4 ст. 26 вносятся изменения (</w:t>
            </w:r>
            <w:hyperlink w:history="0" r:id="rId37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7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bookmarkStart w:id="668" w:name="P668"/>
    <w:bookmarkEnd w:id="668"/>
    <w:p>
      <w:pPr>
        <w:pStyle w:val="0"/>
        <w:spacing w:before="200" w:line-rule="auto"/>
        <w:ind w:firstLine="540"/>
        <w:jc w:val="both"/>
      </w:pPr>
      <w:r>
        <w:rPr>
          <w:sz w:val="20"/>
        </w:rPr>
        <w:t xml:space="preserve">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pPr>
        <w:pStyle w:val="0"/>
        <w:jc w:val="both"/>
      </w:pPr>
      <w:r>
        <w:rPr>
          <w:sz w:val="20"/>
        </w:rPr>
        <w:t xml:space="preserve">(часть 5 в ред. Федерального </w:t>
      </w:r>
      <w:hyperlink w:history="0" r:id="rId37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6 ст. 26 вносятся изменения (</w:t>
            </w:r>
            <w:hyperlink w:history="0" r:id="rId37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7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hyperlink w:history="0" r:id="rId378" w:tooltip="Приказ Минвостокразвития России от 03.03.2015 N 25 &quot;Об утверждении перечня видов подготовительных работ, выполнение которых допускается до получения разрешения на строительство объектов, необходимых для размещения объектов инфраструктуры территории опережающего социально-экономического развития&quot; (Зарегистрировано в Минюсте России 13.05.2015 N 37267) {КонсультантПлюс}">
        <w:r>
          <w:rPr>
            <w:sz w:val="20"/>
            <w:color w:val="0000ff"/>
          </w:rPr>
          <w:t xml:space="preserve">Перечень</w:t>
        </w:r>
      </w:hyperlink>
      <w:r>
        <w:rPr>
          <w:sz w:val="20"/>
        </w:rP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spacing w:before="200" w:line-rule="auto"/>
        <w:ind w:firstLine="540"/>
        <w:jc w:val="both"/>
      </w:pPr>
      <w:r>
        <w:rPr>
          <w:sz w:val="20"/>
        </w:rPr>
        <w:t xml:space="preserve">7. Утратил силу с 1 сентября 2022 года. - Федеральный </w:t>
      </w:r>
      <w:hyperlink w:history="0" r:id="rId37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p>
      <w:pPr>
        <w:pStyle w:val="0"/>
        <w:jc w:val="both"/>
      </w:pPr>
      <w:r>
        <w:rPr>
          <w:sz w:val="20"/>
        </w:rPr>
      </w:r>
    </w:p>
    <w:p>
      <w:pPr>
        <w:pStyle w:val="2"/>
        <w:outlineLvl w:val="1"/>
        <w:ind w:firstLine="540"/>
        <w:jc w:val="both"/>
      </w:pPr>
      <w:r>
        <w:rPr>
          <w:sz w:val="20"/>
        </w:rPr>
        <w:t xml:space="preserve">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pPr>
        <w:pStyle w:val="0"/>
        <w:ind w:firstLine="540"/>
        <w:jc w:val="both"/>
      </w:pPr>
      <w:r>
        <w:rPr>
          <w:sz w:val="20"/>
        </w:rPr>
        <w:t xml:space="preserve">(введена Федеральным </w:t>
      </w:r>
      <w:hyperlink w:history="0" r:id="rId38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jc w:val="both"/>
      </w:pPr>
      <w:r>
        <w:rPr>
          <w:sz w:val="20"/>
        </w:rPr>
      </w:r>
    </w:p>
    <w:bookmarkStart w:id="678" w:name="P678"/>
    <w:bookmarkEnd w:id="678"/>
    <w:p>
      <w:pPr>
        <w:pStyle w:val="0"/>
        <w:ind w:firstLine="540"/>
        <w:jc w:val="both"/>
      </w:pPr>
      <w:r>
        <w:rPr>
          <w:sz w:val="20"/>
        </w:rP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history="0" w:anchor="P668" w:tooltip="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
        <w:r>
          <w:rPr>
            <w:sz w:val="20"/>
            <w:color w:val="0000ff"/>
          </w:rPr>
          <w:t xml:space="preserve">частью 5 статьи 26</w:t>
        </w:r>
      </w:hyperlink>
      <w:r>
        <w:rPr>
          <w:sz w:val="20"/>
        </w:rP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pPr>
        <w:pStyle w:val="0"/>
        <w:spacing w:before="200" w:line-rule="auto"/>
        <w:ind w:firstLine="540"/>
        <w:jc w:val="both"/>
      </w:pPr>
      <w:r>
        <w:rPr>
          <w:sz w:val="20"/>
        </w:rPr>
        <w:t xml:space="preserve">2. Положения </w:t>
      </w:r>
      <w:hyperlink w:history="0" w:anchor="P678" w:tooltip="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частью 5 статьи 26 настоящего Федерального закона. При этом принятие решения о переводе земельного участка из одной категории земель в др...">
        <w:r>
          <w:rPr>
            <w:sz w:val="20"/>
            <w:color w:val="0000ff"/>
          </w:rPr>
          <w:t xml:space="preserve">части 1</w:t>
        </w:r>
      </w:hyperlink>
      <w:r>
        <w:rPr>
          <w:sz w:val="20"/>
        </w:rPr>
        <w:t xml:space="preserve"> настоящей статьи не применяются в следующих случаях:</w:t>
      </w:r>
    </w:p>
    <w:p>
      <w:pPr>
        <w:pStyle w:val="0"/>
        <w:spacing w:before="200" w:line-rule="auto"/>
        <w:ind w:firstLine="540"/>
        <w:jc w:val="both"/>
      </w:pPr>
      <w:r>
        <w:rPr>
          <w:sz w:val="20"/>
        </w:rPr>
        <w:t xml:space="preserve">1) земельные участки и (или) земли расположены в границах особо охраняемой природной территории;</w:t>
      </w:r>
    </w:p>
    <w:p>
      <w:pPr>
        <w:pStyle w:val="0"/>
        <w:spacing w:before="200" w:line-rule="auto"/>
        <w:ind w:firstLine="540"/>
        <w:jc w:val="both"/>
      </w:pPr>
      <w:r>
        <w:rPr>
          <w:sz w:val="20"/>
        </w:rPr>
        <w:t xml:space="preserve">2) земельные участки и (или) земли указаны в </w:t>
      </w:r>
      <w:hyperlink w:history="0" r:id="rId381"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статьях 83</w:t>
        </w:r>
      </w:hyperlink>
      <w:r>
        <w:rPr>
          <w:sz w:val="20"/>
        </w:rPr>
        <w:t xml:space="preserve">, </w:t>
      </w:r>
      <w:hyperlink w:history="0" r:id="rId382"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92</w:t>
        </w:r>
      </w:hyperlink>
      <w:r>
        <w:rPr>
          <w:sz w:val="20"/>
        </w:rPr>
        <w:t xml:space="preserve"> и </w:t>
      </w:r>
      <w:hyperlink w:history="0" r:id="rId383"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93</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27 вносятся изменения (</w:t>
            </w:r>
            <w:hyperlink w:history="0" r:id="rId38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8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 Особенности 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
    <w:p>
      <w:pPr>
        <w:pStyle w:val="0"/>
        <w:jc w:val="both"/>
      </w:pPr>
      <w:r>
        <w:rPr>
          <w:sz w:val="20"/>
        </w:rPr>
      </w:r>
    </w:p>
    <w:bookmarkStart w:id="690" w:name="P690"/>
    <w:bookmarkEnd w:id="690"/>
    <w:p>
      <w:pPr>
        <w:pStyle w:val="0"/>
        <w:ind w:firstLine="540"/>
        <w:jc w:val="both"/>
      </w:pPr>
      <w:r>
        <w:rPr>
          <w:sz w:val="20"/>
        </w:rPr>
        <w:t xml:space="preserve">1. 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w:history="0" r:id="rId387" w:tooltip="Федеральный закон от 23.11.1995 N 174-ФЗ (ред. от 01.05.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и Градостроительным </w:t>
      </w:r>
      <w:hyperlink w:history="0" r:id="rId38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w:history="0" r:id="rId389" w:tooltip="Федеральный закон от 23.11.1995 N 174-ФЗ (ред. от 01.05.2022) &quot;Об экологической экспертизе&quot; {КонсультантПлюс}">
        <w:r>
          <w:rPr>
            <w:sz w:val="20"/>
            <w:color w:val="0000ff"/>
          </w:rPr>
          <w:t xml:space="preserve">закона</w:t>
        </w:r>
      </w:hyperlink>
      <w:r>
        <w:rPr>
          <w:sz w:val="20"/>
        </w:rP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pPr>
        <w:pStyle w:val="0"/>
        <w:spacing w:before="200" w:line-rule="auto"/>
        <w:ind w:firstLine="540"/>
        <w:jc w:val="both"/>
      </w:pPr>
      <w:r>
        <w:rPr>
          <w:sz w:val="20"/>
        </w:rPr>
        <w:t xml:space="preserve">2.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w:history="0" w:anchor="P690" w:tooltip="1. 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законом от 23 ноября 1995 года N 174-ФЗ &quot;Об экологической экспертизе&quot; и Градостроительным кодексом Российской Федерации необходимо проведение такой экспертизы, проводится при условии соответствия требованиям указанного Федерального закона проектной документации, материалов и иных докум...">
        <w:r>
          <w:rPr>
            <w:sz w:val="20"/>
            <w:color w:val="0000ff"/>
          </w:rPr>
          <w:t xml:space="preserve">части 1</w:t>
        </w:r>
      </w:hyperlink>
      <w:r>
        <w:rPr>
          <w:sz w:val="20"/>
        </w:rPr>
        <w:t xml:space="preserve"> настоящей статьи, не может превышать сорок пять дней после ее предварительной оплаты в полном объеме.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28 вносятся изменения (</w:t>
            </w:r>
            <w:hyperlink w:history="0" r:id="rId39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9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pPr>
        <w:pStyle w:val="0"/>
        <w:jc w:val="both"/>
      </w:pPr>
      <w:r>
        <w:rPr>
          <w:sz w:val="20"/>
        </w:rPr>
      </w:r>
    </w:p>
    <w:p>
      <w:pPr>
        <w:pStyle w:val="0"/>
        <w:ind w:firstLine="540"/>
        <w:jc w:val="both"/>
      </w:pPr>
      <w:r>
        <w:rPr>
          <w:sz w:val="20"/>
        </w:rP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социально-экономического развития осуществляется в порядке, установленном гражданским </w:t>
      </w:r>
      <w:hyperlink w:history="0" r:id="rId392"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и земельным </w:t>
      </w:r>
      <w:hyperlink w:history="0" r:id="rId393"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законодательством</w:t>
        </w:r>
      </w:hyperlink>
      <w:r>
        <w:rPr>
          <w:sz w:val="20"/>
        </w:rPr>
        <w:t xml:space="preserve">, с учетом особенностей, предусмотренных настоящей статьей.</w:t>
      </w:r>
    </w:p>
    <w:p>
      <w:pPr>
        <w:pStyle w:val="0"/>
        <w:spacing w:before="200" w:line-rule="auto"/>
        <w:ind w:firstLine="540"/>
        <w:jc w:val="both"/>
      </w:pPr>
      <w:r>
        <w:rPr>
          <w:sz w:val="20"/>
        </w:rPr>
        <w:t xml:space="preserve">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pPr>
        <w:pStyle w:val="0"/>
        <w:spacing w:before="200" w:line-rule="auto"/>
        <w:ind w:firstLine="540"/>
        <w:jc w:val="both"/>
      </w:pPr>
      <w:r>
        <w:rPr>
          <w:sz w:val="20"/>
        </w:rPr>
        <w:t xml:space="preserve">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pPr>
        <w:pStyle w:val="0"/>
        <w:jc w:val="both"/>
      </w:pPr>
      <w:r>
        <w:rPr>
          <w:sz w:val="20"/>
        </w:rPr>
        <w:t xml:space="preserve">(часть 3 в ред. Федерального </w:t>
      </w:r>
      <w:hyperlink w:history="0" r:id="rId394"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4. Утратил силу с 1 сентября 2022 года. - Федеральный </w:t>
      </w:r>
      <w:hyperlink w:history="0" r:id="rId39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29 вносятся изменения (</w:t>
            </w:r>
            <w:hyperlink w:history="0" r:id="rId3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39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Особенности резервирования земельных участков</w:t>
      </w:r>
    </w:p>
    <w:p>
      <w:pPr>
        <w:pStyle w:val="0"/>
        <w:jc w:val="both"/>
      </w:pPr>
      <w:r>
        <w:rPr>
          <w:sz w:val="20"/>
        </w:rPr>
      </w:r>
    </w:p>
    <w:p>
      <w:pPr>
        <w:pStyle w:val="0"/>
        <w:ind w:firstLine="540"/>
        <w:jc w:val="both"/>
      </w:pPr>
      <w:r>
        <w:rPr>
          <w:sz w:val="20"/>
        </w:rP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социально-экономического развития уполномоченный федеральный орган в </w:t>
      </w:r>
      <w:hyperlink w:history="0" r:id="rId398"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порядке</w:t>
        </w:r>
      </w:hyperlink>
      <w:r>
        <w:rPr>
          <w:sz w:val="20"/>
        </w:rPr>
        <w:t xml:space="preserve">, установленном законодательством Российской Федерации, вправе принять решение о резервировании данного земельного участка.</w:t>
      </w:r>
    </w:p>
    <w:p>
      <w:pPr>
        <w:pStyle w:val="0"/>
        <w:spacing w:before="200" w:line-rule="auto"/>
        <w:ind w:firstLine="540"/>
        <w:jc w:val="both"/>
      </w:pPr>
      <w:r>
        <w:rPr>
          <w:sz w:val="20"/>
        </w:rPr>
        <w:t xml:space="preserve">2. Земельные участки, зарезервированные в целях размещения объектов развития инфраструктуры территории опережающего социально-экономического развития,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00" w:line-rule="auto"/>
        <w:ind w:firstLine="540"/>
        <w:jc w:val="both"/>
      </w:pPr>
      <w:r>
        <w:rPr>
          <w:sz w:val="20"/>
        </w:rP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социально-экономического развития в соответствии с </w:t>
      </w:r>
      <w:hyperlink w:history="0" w:anchor="P95" w:tooltip="4) описание местоположения границ территории опережающего социально-экономического развития;">
        <w:r>
          <w:rPr>
            <w:sz w:val="20"/>
            <w:color w:val="0000ff"/>
          </w:rPr>
          <w:t xml:space="preserve">пунктом 4 части 2 статьи 3</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39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30 вносятся изменения (</w:t>
            </w:r>
            <w:hyperlink w:history="0" r:id="rId4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0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30. Особенности установления сервитута в целях размещения объектов инфраструктуры территории опережающего социально-экономического развития</w:t>
      </w:r>
    </w:p>
    <w:p>
      <w:pPr>
        <w:pStyle w:val="0"/>
        <w:jc w:val="both"/>
      </w:pPr>
      <w:r>
        <w:rPr>
          <w:sz w:val="20"/>
        </w:rPr>
      </w:r>
    </w:p>
    <w:p>
      <w:pPr>
        <w:pStyle w:val="0"/>
        <w:ind w:firstLine="540"/>
        <w:jc w:val="both"/>
      </w:pPr>
      <w:r>
        <w:rPr>
          <w:sz w:val="20"/>
        </w:rPr>
        <w:t xml:space="preserve">1. В целях размещения объектов инфраструктуры территорий опережающего социально-экономического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w:history="0" r:id="rId402"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земельным</w:t>
        </w:r>
      </w:hyperlink>
      <w:r>
        <w:rPr>
          <w:sz w:val="20"/>
        </w:rPr>
        <w:t xml:space="preserve"> и </w:t>
      </w:r>
      <w:hyperlink w:history="0" r:id="rId40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гражданским</w:t>
        </w:r>
      </w:hyperlink>
      <w:r>
        <w:rPr>
          <w:sz w:val="20"/>
        </w:rP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pPr>
        <w:pStyle w:val="0"/>
        <w:jc w:val="both"/>
      </w:pPr>
      <w:r>
        <w:rPr>
          <w:sz w:val="20"/>
        </w:rPr>
        <w:t xml:space="preserve">(в ред. Федерального </w:t>
      </w:r>
      <w:hyperlink w:history="0" r:id="rId4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w:history="0" r:id="rId405"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406"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3 - 6. Утратили силу с 1 сентября 2018 года. - Федеральный </w:t>
      </w:r>
      <w:hyperlink w:history="0" r:id="rId4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w:history="0" r:id="rId408"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подпунктами 1</w:t>
        </w:r>
      </w:hyperlink>
      <w:r>
        <w:rPr>
          <w:sz w:val="20"/>
        </w:rPr>
        <w:t xml:space="preserve"> и </w:t>
      </w:r>
      <w:hyperlink w:history="0" r:id="rId409"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3 пункта 3 статьи 39.42</w:t>
        </w:r>
      </w:hyperlink>
      <w:r>
        <w:rPr>
          <w:sz w:val="20"/>
        </w:rP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установленном </w:t>
      </w:r>
      <w:hyperlink w:history="0" r:id="rId410" w:tooltip="&quot;Земельный кодекс Российской Федерации&quot; от 25.10.2001 N 136-ФЗ (ред. от 14.07.2022) (с изм. и доп., вступ. в силу с 13.10.2022) {КонсультантПлюс}">
        <w:r>
          <w:rPr>
            <w:sz w:val="20"/>
            <w:color w:val="0000ff"/>
          </w:rPr>
          <w:t xml:space="preserve">подпунктом 2 пункта 7 статьи 39.43</w:t>
        </w:r>
      </w:hyperlink>
      <w:r>
        <w:rPr>
          <w:sz w:val="20"/>
        </w:rPr>
        <w:t xml:space="preserve"> Земельного кодекса Российской Федерации.</w:t>
      </w:r>
    </w:p>
    <w:p>
      <w:pPr>
        <w:pStyle w:val="0"/>
        <w:jc w:val="both"/>
      </w:pPr>
      <w:r>
        <w:rPr>
          <w:sz w:val="20"/>
        </w:rPr>
        <w:t xml:space="preserve">(часть 7 введена Федеральным </w:t>
      </w:r>
      <w:hyperlink w:history="0" r:id="rId41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31 вносятся изменения (</w:t>
            </w:r>
            <w:hyperlink w:history="0" r:id="rId41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1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31. Особенности размещения объектов инфраструктуры территории опережающего социально-экономического развития на землях лесного фонда</w:t>
      </w:r>
    </w:p>
    <w:p>
      <w:pPr>
        <w:pStyle w:val="0"/>
        <w:jc w:val="both"/>
      </w:pPr>
      <w:r>
        <w:rPr>
          <w:sz w:val="20"/>
        </w:rPr>
      </w:r>
    </w:p>
    <w:p>
      <w:pPr>
        <w:pStyle w:val="0"/>
        <w:ind w:firstLine="540"/>
        <w:jc w:val="both"/>
      </w:pPr>
      <w:r>
        <w:rPr>
          <w:sz w:val="20"/>
        </w:rPr>
        <w:t xml:space="preserve">1. В целях размещения объектов инфраструктуры территорий опережающего социально-экономического развития допускается размещение соответствующих объектов на землях лесного фонда.</w:t>
      </w:r>
    </w:p>
    <w:p>
      <w:pPr>
        <w:pStyle w:val="0"/>
        <w:spacing w:before="200" w:line-rule="auto"/>
        <w:ind w:firstLine="540"/>
        <w:jc w:val="both"/>
      </w:pPr>
      <w:r>
        <w:rPr>
          <w:sz w:val="20"/>
        </w:rP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w:history="0" r:id="rId414"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 и иными законодательными актами Российской Федерации).</w:t>
      </w:r>
    </w:p>
    <w:p>
      <w:pPr>
        <w:pStyle w:val="0"/>
        <w:spacing w:before="200" w:line-rule="auto"/>
        <w:ind w:firstLine="540"/>
        <w:jc w:val="both"/>
      </w:pPr>
      <w:r>
        <w:rPr>
          <w:sz w:val="20"/>
        </w:rPr>
        <w:t xml:space="preserve">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pPr>
        <w:pStyle w:val="0"/>
        <w:jc w:val="both"/>
      </w:pPr>
      <w:r>
        <w:rPr>
          <w:sz w:val="20"/>
        </w:rPr>
      </w:r>
    </w:p>
    <w:p>
      <w:pPr>
        <w:pStyle w:val="2"/>
        <w:outlineLvl w:val="0"/>
        <w:jc w:val="center"/>
      </w:pPr>
      <w:r>
        <w:rPr>
          <w:sz w:val="20"/>
        </w:rPr>
        <w:t xml:space="preserve">Глава 8. ОБ ОСОБЕННОСТЯХ СОЗДАНИЯ И ФУНКЦИОНИРОВАНИЯ</w:t>
      </w:r>
    </w:p>
    <w:p>
      <w:pPr>
        <w:pStyle w:val="2"/>
        <w:jc w:val="center"/>
      </w:pPr>
      <w:r>
        <w:rPr>
          <w:sz w:val="20"/>
        </w:rPr>
        <w:t xml:space="preserve">ИНСТИТУТОВ РАЗВИТИЯ ДАЛЬНЕГО ВОСТОКА, А ТАКЖЕ ОТДЕЛЬНЫХ</w:t>
      </w:r>
    </w:p>
    <w:p>
      <w:pPr>
        <w:pStyle w:val="2"/>
        <w:jc w:val="center"/>
      </w:pPr>
      <w:r>
        <w:rPr>
          <w:sz w:val="20"/>
        </w:rPr>
        <w:t xml:space="preserve">МЕРАХ ГОСУДАРСТВЕННОЙ ПОДДЕРЖКИ СУБЪЕКТОВ РОССИЙСКОЙ</w:t>
      </w:r>
    </w:p>
    <w:p>
      <w:pPr>
        <w:pStyle w:val="2"/>
        <w:jc w:val="center"/>
      </w:pPr>
      <w:r>
        <w:rPr>
          <w:sz w:val="20"/>
        </w:rPr>
        <w:t xml:space="preserve">ФЕДЕРАЦИИ, ВХОДЯЩИХ В СОСТАВ ДАЛЬНЕВОСТОЧНОГО</w:t>
      </w:r>
    </w:p>
    <w:p>
      <w:pPr>
        <w:pStyle w:val="2"/>
        <w:jc w:val="center"/>
      </w:pPr>
      <w:r>
        <w:rPr>
          <w:sz w:val="20"/>
        </w:rPr>
        <w:t xml:space="preserve">ФЕДЕРАЛЬНОГО ОКРУГА</w:t>
      </w:r>
    </w:p>
    <w:p>
      <w:pPr>
        <w:pStyle w:val="0"/>
        <w:jc w:val="both"/>
      </w:pPr>
      <w:r>
        <w:rPr>
          <w:sz w:val="20"/>
        </w:rPr>
      </w:r>
    </w:p>
    <w:p>
      <w:pPr>
        <w:pStyle w:val="2"/>
        <w:outlineLvl w:val="1"/>
        <w:ind w:firstLine="540"/>
        <w:jc w:val="both"/>
      </w:pPr>
      <w:r>
        <w:rPr>
          <w:sz w:val="20"/>
        </w:rPr>
        <w:t xml:space="preserve">Статья 32. Цели создания и условия функционирования институтов развития Дальнего Востока</w:t>
      </w:r>
    </w:p>
    <w:p>
      <w:pPr>
        <w:pStyle w:val="0"/>
        <w:jc w:val="both"/>
      </w:pPr>
      <w:r>
        <w:rPr>
          <w:sz w:val="20"/>
        </w:rPr>
      </w:r>
    </w:p>
    <w:p>
      <w:pPr>
        <w:pStyle w:val="0"/>
        <w:ind w:firstLine="540"/>
        <w:jc w:val="both"/>
      </w:pPr>
      <w:r>
        <w:rPr>
          <w:sz w:val="20"/>
        </w:rPr>
        <w:t xml:space="preserve">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1 - 3 ст. 32 вносятся изменения (</w:t>
            </w:r>
            <w:hyperlink w:history="0" r:id="rId41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1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pPr>
        <w:pStyle w:val="0"/>
        <w:spacing w:before="200" w:line-rule="auto"/>
        <w:ind w:firstLine="540"/>
        <w:jc w:val="both"/>
      </w:pPr>
      <w:r>
        <w:rPr>
          <w:sz w:val="20"/>
        </w:rPr>
        <w:t xml:space="preserve">2) привлечение резидентов территории опережающего социально-экономического развития, прямых инвестиций;</w:t>
      </w:r>
    </w:p>
    <w:p>
      <w:pPr>
        <w:pStyle w:val="0"/>
        <w:spacing w:before="200" w:line-rule="auto"/>
        <w:ind w:firstLine="540"/>
        <w:jc w:val="both"/>
      </w:pPr>
      <w:r>
        <w:rPr>
          <w:sz w:val="20"/>
        </w:rPr>
        <w:t xml:space="preserve">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pPr>
        <w:pStyle w:val="0"/>
        <w:jc w:val="both"/>
      </w:pPr>
      <w:r>
        <w:rPr>
          <w:sz w:val="20"/>
        </w:rPr>
      </w:r>
    </w:p>
    <w:p>
      <w:pPr>
        <w:pStyle w:val="2"/>
        <w:outlineLvl w:val="1"/>
        <w:ind w:firstLine="540"/>
        <w:jc w:val="both"/>
      </w:pPr>
      <w:r>
        <w:rPr>
          <w:sz w:val="20"/>
        </w:rPr>
        <w:t xml:space="preserve">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pPr>
        <w:pStyle w:val="0"/>
        <w:jc w:val="both"/>
      </w:pPr>
      <w:r>
        <w:rPr>
          <w:sz w:val="20"/>
        </w:rPr>
        <w:t xml:space="preserve">(в ред. Федерального </w:t>
      </w:r>
      <w:hyperlink w:history="0" r:id="rId41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pStyle w:val="0"/>
        <w:jc w:val="both"/>
      </w:pPr>
      <w:r>
        <w:rPr>
          <w:sz w:val="20"/>
        </w:rPr>
      </w:r>
    </w:p>
    <w:p>
      <w:pPr>
        <w:pStyle w:val="0"/>
        <w:ind w:firstLine="540"/>
        <w:jc w:val="both"/>
      </w:pPr>
      <w:r>
        <w:rPr>
          <w:sz w:val="20"/>
        </w:rPr>
        <w:t xml:space="preserve">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pPr>
        <w:pStyle w:val="0"/>
        <w:spacing w:before="200" w:line-rule="auto"/>
        <w:ind w:firstLine="540"/>
        <w:jc w:val="both"/>
      </w:pPr>
      <w:r>
        <w:rPr>
          <w:sz w:val="20"/>
        </w:rPr>
        <w:t xml:space="preserve">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pPr>
        <w:pStyle w:val="0"/>
        <w:spacing w:before="200" w:line-rule="auto"/>
        <w:ind w:firstLine="540"/>
        <w:jc w:val="both"/>
      </w:pPr>
      <w:r>
        <w:rPr>
          <w:sz w:val="20"/>
        </w:rPr>
        <w:t xml:space="preserve">1) цели, задачи и сроки программы;</w:t>
      </w:r>
    </w:p>
    <w:p>
      <w:pPr>
        <w:pStyle w:val="0"/>
        <w:spacing w:before="200" w:line-rule="auto"/>
        <w:ind w:firstLine="540"/>
        <w:jc w:val="both"/>
      </w:pPr>
      <w:r>
        <w:rPr>
          <w:sz w:val="20"/>
        </w:rPr>
        <w:t xml:space="preserve">2) виды экономической деятельности, на которые распространяется действие программы;</w:t>
      </w:r>
    </w:p>
    <w:p>
      <w:pPr>
        <w:pStyle w:val="0"/>
        <w:spacing w:before="200" w:line-rule="auto"/>
        <w:ind w:firstLine="540"/>
        <w:jc w:val="both"/>
      </w:pPr>
      <w:r>
        <w:rPr>
          <w:sz w:val="20"/>
        </w:rPr>
        <w:t xml:space="preserve">3) правила отбора участников программы, в том числе требования к ним;</w:t>
      </w:r>
    </w:p>
    <w:p>
      <w:pPr>
        <w:pStyle w:val="0"/>
        <w:spacing w:before="200" w:line-rule="auto"/>
        <w:ind w:firstLine="540"/>
        <w:jc w:val="both"/>
      </w:pPr>
      <w:r>
        <w:rPr>
          <w:sz w:val="20"/>
        </w:rPr>
        <w:t xml:space="preserve">4) порядок приобретения и прекращения статуса участника программы;</w:t>
      </w:r>
    </w:p>
    <w:p>
      <w:pPr>
        <w:pStyle w:val="0"/>
        <w:spacing w:before="200" w:line-rule="auto"/>
        <w:ind w:firstLine="540"/>
        <w:jc w:val="both"/>
      </w:pPr>
      <w:r>
        <w:rPr>
          <w:sz w:val="20"/>
        </w:rPr>
        <w:t xml:space="preserve">5) требования к объему капитальных вложений в зависимости от вида экономической деятельности.</w:t>
      </w:r>
    </w:p>
    <w:p>
      <w:pPr>
        <w:pStyle w:val="0"/>
        <w:spacing w:before="200" w:line-rule="auto"/>
        <w:ind w:firstLine="540"/>
        <w:jc w:val="both"/>
      </w:pPr>
      <w:r>
        <w:rPr>
          <w:sz w:val="20"/>
        </w:rPr>
        <w:t xml:space="preserve">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pPr>
        <w:pStyle w:val="0"/>
        <w:spacing w:before="200" w:line-rule="auto"/>
        <w:ind w:firstLine="540"/>
        <w:jc w:val="both"/>
      </w:pPr>
      <w:r>
        <w:rPr>
          <w:sz w:val="20"/>
        </w:rPr>
        <w:t xml:space="preserve">4. Институты развития Дальнего Востока вправе выступать участниками синдиката кредиторов.</w:t>
      </w:r>
    </w:p>
    <w:p>
      <w:pPr>
        <w:pStyle w:val="0"/>
        <w:jc w:val="both"/>
      </w:pPr>
      <w:r>
        <w:rPr>
          <w:sz w:val="20"/>
        </w:rPr>
        <w:t xml:space="preserve">(часть 4 введена Федеральным </w:t>
      </w:r>
      <w:hyperlink w:history="0" r:id="rId418"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31.12.2017 N 486-ФЗ)</w:t>
      </w:r>
    </w:p>
    <w:p>
      <w:pPr>
        <w:pStyle w:val="0"/>
        <w:spacing w:before="200" w:line-rule="auto"/>
        <w:ind w:firstLine="540"/>
        <w:jc w:val="both"/>
      </w:pPr>
      <w:r>
        <w:rPr>
          <w:sz w:val="20"/>
        </w:rP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w:history="0" r:id="rId419" w:tooltip="Постановление Правительства РФ от 27.12.2016 N 1502 (ред. от 17.02.2020) &quot;О порядке согласования Министерством Российской Федерации по развитию Дальнего Востока и Арктики инвестиционных программ и планов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quot; (вместе с &quot;Правилами согласования Министерством Российской Федерации по развитию Дальнего Востока и Арктики инвестиционных пр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5 введена Федеральным </w:t>
      </w:r>
      <w:hyperlink w:history="0" r:id="rId420"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гл. 9 вносятся изменения (</w:t>
            </w:r>
            <w:hyperlink w:history="0" r:id="rId42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2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2"/>
        <w:spacing w:before="260" w:line-rule="auto"/>
        <w:outlineLvl w:val="0"/>
        <w:jc w:val="center"/>
      </w:pPr>
      <w:r>
        <w:rPr>
          <w:sz w:val="20"/>
        </w:rPr>
        <w:t xml:space="preserve">Глава 9. ОСОБЕННОСТИ СОЗДАНИЯ ТЕРРИТОРИЙ</w:t>
      </w:r>
    </w:p>
    <w:p>
      <w:pPr>
        <w:pStyle w:val="2"/>
        <w:jc w:val="center"/>
      </w:pPr>
      <w:r>
        <w:rPr>
          <w:sz w:val="20"/>
        </w:rPr>
        <w:t xml:space="preserve">ОПЕРЕЖАЮЩЕГО СОЦИАЛЬНО-ЭКОНОМИЧЕСКОГО РАЗВИТИЯ</w:t>
      </w:r>
    </w:p>
    <w:p>
      <w:pPr>
        <w:pStyle w:val="2"/>
        <w:jc w:val="center"/>
      </w:pPr>
      <w:r>
        <w:rPr>
          <w:sz w:val="20"/>
        </w:rPr>
        <w:t xml:space="preserve">В МОНОПРОФИЛЬНЫХ МУНИЦИПАЛЬНЫХ ОБРАЗОВАНИЯХ</w:t>
      </w:r>
    </w:p>
    <w:p>
      <w:pPr>
        <w:pStyle w:val="2"/>
        <w:jc w:val="center"/>
      </w:pPr>
      <w:r>
        <w:rPr>
          <w:sz w:val="20"/>
        </w:rPr>
        <w:t xml:space="preserve">РОССИЙСКОЙ ФЕДЕРАЦИИ (МОНОГОРОДАХ)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наименование ст. 34 вносятся изменения (</w:t>
            </w:r>
            <w:hyperlink w:history="0" r:id="rId42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24"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2" w:name="P772"/>
    <w:bookmarkEnd w:id="772"/>
    <w:p>
      <w:pPr>
        <w:pStyle w:val="2"/>
        <w:spacing w:before="260" w:line-rule="auto"/>
        <w:outlineLvl w:val="1"/>
        <w:ind w:firstLine="540"/>
        <w:jc w:val="both"/>
      </w:pPr>
      <w:r>
        <w:rPr>
          <w:sz w:val="20"/>
        </w:rPr>
        <w:t xml:space="preserve">Статья 34.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 ст. 34 вносятся изменения (</w:t>
            </w:r>
            <w:hyperlink w:history="0" r:id="rId42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2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6" w:name="P776"/>
    <w:bookmarkEnd w:id="776"/>
    <w:p>
      <w:pPr>
        <w:pStyle w:val="0"/>
        <w:spacing w:before="260" w:line-rule="auto"/>
        <w:ind w:firstLine="540"/>
        <w:jc w:val="both"/>
      </w:pPr>
      <w:r>
        <w:rPr>
          <w:sz w:val="20"/>
        </w:rPr>
        <w:t xml:space="preserve">1. Территории опережающего социально-экономического развития создаются в </w:t>
      </w:r>
      <w:hyperlink w:history="0" r:id="rId427" w:tooltip="Постановление Правительства РФ от 22.06.2015 N 614 (ред. от 01.09.2022) &quot;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 {КонсультантПлюс}">
        <w:r>
          <w:rPr>
            <w:sz w:val="20"/>
            <w:color w:val="0000ff"/>
          </w:rPr>
          <w:t xml:space="preserve">порядке</w:t>
        </w:r>
      </w:hyperlink>
      <w:r>
        <w:rPr>
          <w:sz w:val="20"/>
        </w:rP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w:history="0" r:id="rId428"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pPr>
        <w:pStyle w:val="0"/>
        <w:jc w:val="both"/>
      </w:pPr>
      <w:r>
        <w:rPr>
          <w:sz w:val="20"/>
        </w:rPr>
        <w:t xml:space="preserve">(часть 1 в ред. Федерального </w:t>
      </w:r>
      <w:hyperlink w:history="0" r:id="rId429"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закона</w:t>
        </w:r>
      </w:hyperlink>
      <w:r>
        <w:rPr>
          <w:sz w:val="20"/>
        </w:rPr>
        <w:t xml:space="preserve"> от 03.07.2016 N 252-ФЗ)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1.1 ст. 34 вносятся изменения (</w:t>
            </w:r>
            <w:hyperlink w:history="0" r:id="rId4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31"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0" w:name="P780"/>
    <w:bookmarkEnd w:id="780"/>
    <w:p>
      <w:pPr>
        <w:pStyle w:val="0"/>
        <w:spacing w:before="260" w:line-rule="auto"/>
        <w:ind w:firstLine="540"/>
        <w:jc w:val="both"/>
      </w:pPr>
      <w:r>
        <w:rPr>
          <w:sz w:val="20"/>
        </w:rPr>
        <w:t xml:space="preserve">1.1. </w:t>
      </w:r>
      <w:hyperlink w:history="0" r:id="rId432" w:tooltip="Справочная информация: &quot;Территории опережающего социально-экономического развития&quot; (Материал подготовлен специалистами КонсультантПлюс) {КонсультантПлюс}">
        <w:r>
          <w:rPr>
            <w:sz w:val="20"/>
            <w:color w:val="0000ff"/>
          </w:rPr>
          <w:t xml:space="preserve">Решения</w:t>
        </w:r>
      </w:hyperlink>
      <w:r>
        <w:rPr>
          <w:sz w:val="20"/>
        </w:rP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w:history="0" r:id="rId433" w:tooltip="Постановление Правительства РФ от 22.06.2015 N 614 (ред. от 01.09.2022) &quot;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 {КонсультантПлюс}">
        <w:r>
          <w:rPr>
            <w:sz w:val="20"/>
            <w:color w:val="0000ff"/>
          </w:rPr>
          <w:t xml:space="preserve">критериев</w:t>
        </w:r>
      </w:hyperlink>
      <w:r>
        <w:rPr>
          <w:sz w:val="20"/>
        </w:rPr>
        <w:t xml:space="preserve">,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pPr>
        <w:pStyle w:val="0"/>
        <w:jc w:val="both"/>
      </w:pPr>
      <w:r>
        <w:rPr>
          <w:sz w:val="20"/>
        </w:rPr>
        <w:t xml:space="preserve">(часть 1.1 введена Федеральным </w:t>
      </w:r>
      <w:hyperlink w:history="0" r:id="rId434"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законом</w:t>
        </w:r>
      </w:hyperlink>
      <w:r>
        <w:rPr>
          <w:sz w:val="20"/>
        </w:rPr>
        <w:t xml:space="preserve"> от 03.07.2016 N 252-ФЗ)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2 ст. 34 вносятся изменения (</w:t>
            </w:r>
            <w:hyperlink w:history="0" r:id="rId43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3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отношении территорий опережающего социально-экономического развития, указанных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не применяются положения настоящего Федерального закона, за исключением </w:t>
      </w:r>
      <w:hyperlink w:history="0" w:anchor="P514" w:tooltip="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
        <w:r>
          <w:rPr>
            <w:sz w:val="20"/>
            <w:color w:val="0000ff"/>
          </w:rPr>
          <w:t xml:space="preserve">пунктов 3</w:t>
        </w:r>
      </w:hyperlink>
      <w:r>
        <w:rPr>
          <w:sz w:val="20"/>
        </w:rPr>
        <w:t xml:space="preserve">, </w:t>
      </w:r>
      <w:hyperlink w:history="0" w:anchor="P515" w:tooltip="4) особенности осуществления государственного контроля (надзора), муниципального контроля на территории опережающего социально-экономического развития;">
        <w:r>
          <w:rPr>
            <w:sz w:val="20"/>
            <w:color w:val="0000ff"/>
          </w:rPr>
          <w:t xml:space="preserve">4</w:t>
        </w:r>
      </w:hyperlink>
      <w:r>
        <w:rPr>
          <w:sz w:val="20"/>
        </w:rPr>
        <w:t xml:space="preserve">, </w:t>
      </w:r>
      <w:hyperlink w:history="0" w:anchor="P519" w:tooltip="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социально-экономического развития от уплаты налогов на имущество организаций и земельного налога;">
        <w:r>
          <w:rPr>
            <w:sz w:val="20"/>
            <w:color w:val="0000ff"/>
          </w:rPr>
          <w:t xml:space="preserve">8</w:t>
        </w:r>
      </w:hyperlink>
      <w:r>
        <w:rPr>
          <w:sz w:val="20"/>
        </w:rPr>
        <w:t xml:space="preserve">, </w:t>
      </w:r>
      <w:hyperlink w:history="0" w:anchor="P520" w:tooltip="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
        <w:r>
          <w:rPr>
            <w:sz w:val="20"/>
            <w:color w:val="0000ff"/>
          </w:rPr>
          <w:t xml:space="preserve">9 части 1 статьи 17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3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абз. 1 ч. 3 ст. 34 вносятся изменения (</w:t>
            </w:r>
            <w:hyperlink w:history="0" r:id="rId43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3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Резидентами территорий опережающего социально-экономического развития, указанных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включенные в реестр резидентов территорий опережающего социально-экономического развития, указанных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и отвечающие одновременно следующим требованиям:</w:t>
      </w:r>
    </w:p>
    <w:p>
      <w:pPr>
        <w:pStyle w:val="0"/>
        <w:spacing w:before="200" w:line-rule="auto"/>
        <w:ind w:firstLine="540"/>
        <w:jc w:val="both"/>
      </w:pPr>
      <w:r>
        <w:rPr>
          <w:sz w:val="20"/>
        </w:rPr>
        <w:t xml:space="preserve">1) регистрация юридического лица осуществлена на территории муниципального образования, указанного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2) деятельность юридического лица осуществляется исключительно на территории муниципального образования, указанного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юридическое лицо реализует на территории муниципального образования, указанного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инвестиционный проект, отвечающий </w:t>
      </w:r>
      <w:hyperlink w:history="0" r:id="rId440" w:tooltip="Постановление Правительства РФ от 22.06.2015 N 614 (ред. от 01.09.2022) &quot;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п. 4 ч. 3 ст. 34 вносятся изменения (</w:t>
            </w:r>
            <w:hyperlink w:history="0" r:id="rId44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42"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юридическое лицо на дату включения в реестр резидентов территорий опережающего социально-экономического развития, указанных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pPr>
        <w:pStyle w:val="0"/>
        <w:jc w:val="both"/>
      </w:pPr>
      <w:r>
        <w:rPr>
          <w:sz w:val="20"/>
        </w:rPr>
        <w:t xml:space="preserve">(п. 4 в ред. Федерального </w:t>
      </w:r>
      <w:hyperlink w:history="0" r:id="rId443"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закона</w:t>
        </w:r>
      </w:hyperlink>
      <w:r>
        <w:rPr>
          <w:sz w:val="20"/>
        </w:rPr>
        <w:t xml:space="preserve"> от 11.06.2022 N 164-ФЗ)</w:t>
      </w:r>
    </w:p>
    <w:p>
      <w:pPr>
        <w:pStyle w:val="0"/>
        <w:spacing w:before="200" w:line-rule="auto"/>
        <w:ind w:firstLine="540"/>
        <w:jc w:val="both"/>
      </w:pPr>
      <w:r>
        <w:rPr>
          <w:sz w:val="20"/>
        </w:rPr>
        <w:t xml:space="preserve">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pPr>
        <w:pStyle w:val="0"/>
        <w:jc w:val="both"/>
      </w:pPr>
      <w:r>
        <w:rPr>
          <w:sz w:val="20"/>
        </w:rPr>
        <w:t xml:space="preserve">(п. 5 введен Федеральным </w:t>
      </w:r>
      <w:hyperlink w:history="0" r:id="rId444"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11.06.2022 N 164-ФЗ)</w:t>
      </w:r>
    </w:p>
    <w:bookmarkStart w:id="798" w:name="P798"/>
    <w:bookmarkEnd w:id="798"/>
    <w:p>
      <w:pPr>
        <w:pStyle w:val="0"/>
        <w:spacing w:before="200" w:line-rule="auto"/>
        <w:ind w:firstLine="540"/>
        <w:jc w:val="both"/>
      </w:pPr>
      <w:r>
        <w:rPr>
          <w:sz w:val="20"/>
        </w:rP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w:history="0" r:id="rId445"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4.1 ст. 34 вносятся изменения (</w:t>
            </w:r>
            <w:hyperlink w:history="0" r:id="rId44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47"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Если в рамках реализации инвестиционного проекта резидентом территории опережающего социально-экономического развития, указанной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history="0" w:anchor="P798" w:tooltip="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перечень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
        <w:r>
          <w:rPr>
            <w:sz w:val="20"/>
            <w:color w:val="0000ff"/>
          </w:rPr>
          <w:t xml:space="preserve">частью 4</w:t>
        </w:r>
      </w:hyperlink>
      <w:r>
        <w:rPr>
          <w:sz w:val="20"/>
        </w:rPr>
        <w:t xml:space="preserve"> настоящей статьи.</w:t>
      </w:r>
    </w:p>
    <w:p>
      <w:pPr>
        <w:pStyle w:val="0"/>
        <w:jc w:val="both"/>
      </w:pPr>
      <w:r>
        <w:rPr>
          <w:sz w:val="20"/>
        </w:rPr>
        <w:t xml:space="preserve">(часть 4.1 введена Федеральным </w:t>
      </w:r>
      <w:hyperlink w:history="0" r:id="rId448"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11.06.2022 N 164-ФЗ)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5 ст. 34 вносятся изменения (</w:t>
            </w:r>
            <w:hyperlink w:history="0" r:id="rId44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50"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Дополнительные </w:t>
      </w:r>
      <w:hyperlink w:history="0" r:id="rId451" w:tooltip="Постановление Правительства РФ от 22.06.2015 N 614 (ред. от 01.09.2022) &quot;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 {КонсультантПлюс}">
        <w:r>
          <w:rPr>
            <w:sz w:val="20"/>
            <w:color w:val="0000ff"/>
          </w:rPr>
          <w:t xml:space="preserve">требования</w:t>
        </w:r>
      </w:hyperlink>
      <w:r>
        <w:rPr>
          <w:sz w:val="20"/>
        </w:rPr>
        <w:t xml:space="preserve"> к резидентам территорий опережающего социально-экономического развития, указанных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могут устанавливаться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6 ст. 34 вносятся изменения (</w:t>
            </w:r>
            <w:hyperlink w:history="0" r:id="rId4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53"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Реестр резидентов территорий опережающего социально-экономического развития, указанных в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w:t>
        </w:r>
      </w:hyperlink>
      <w:r>
        <w:rPr>
          <w:sz w:val="20"/>
        </w:rPr>
        <w:t xml:space="preserve"> настоящей статьи, ведется в </w:t>
      </w:r>
      <w:hyperlink w:history="0" r:id="rId454" w:tooltip="Постановление Правительства РФ от 22.06.2015 N 614 (ред. от 01.09.2022) &quot;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7 ст. 34 вносятся изменения (</w:t>
            </w:r>
            <w:hyperlink w:history="0" r:id="rId4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56"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отношении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pPr>
        <w:pStyle w:val="0"/>
        <w:jc w:val="both"/>
      </w:pPr>
      <w:r>
        <w:rPr>
          <w:sz w:val="20"/>
        </w:rPr>
        <w:t xml:space="preserve">(в ред. Федерального </w:t>
      </w:r>
      <w:hyperlink w:history="0" r:id="rId457"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закона</w:t>
        </w:r>
      </w:hyperlink>
      <w:r>
        <w:rPr>
          <w:sz w:val="20"/>
        </w:rPr>
        <w:t xml:space="preserve"> от 03.07.2016 N 252-ФЗ)</w:t>
      </w:r>
    </w:p>
    <w:p>
      <w:pPr>
        <w:pStyle w:val="0"/>
        <w:jc w:val="both"/>
      </w:pPr>
      <w:r>
        <w:rPr>
          <w:sz w:val="20"/>
        </w:rPr>
      </w:r>
    </w:p>
    <w:p>
      <w:pPr>
        <w:pStyle w:val="2"/>
        <w:outlineLvl w:val="0"/>
        <w:jc w:val="center"/>
      </w:pPr>
      <w:r>
        <w:rPr>
          <w:sz w:val="20"/>
        </w:rPr>
        <w:t xml:space="preserve">Глава 10. ЗАКЛЮЧИТЕЛЬНЫЕ ПОЛОЖЕНИЯ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ст. 35 вносятся изменения (</w:t>
            </w:r>
            <w:hyperlink w:history="0" r:id="rId4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459" w:tooltip="Федеральный закон от 29.12.2014 N 473-ФЗ (ред. от 04.11.2022) &quot;О территориях опережающего развития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35. Переходные положения</w:t>
      </w:r>
    </w:p>
    <w:p>
      <w:pPr>
        <w:pStyle w:val="0"/>
        <w:jc w:val="both"/>
      </w:pPr>
      <w:r>
        <w:rPr>
          <w:sz w:val="20"/>
        </w:rPr>
      </w:r>
    </w:p>
    <w:p>
      <w:pPr>
        <w:pStyle w:val="0"/>
        <w:ind w:firstLine="540"/>
        <w:jc w:val="both"/>
      </w:pPr>
      <w:r>
        <w:rPr>
          <w:sz w:val="20"/>
        </w:rPr>
        <w:t xml:space="preserve">1. 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w:history="0" r:id="rId460"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в порядке, предусмотренном </w:t>
      </w:r>
      <w:hyperlink w:history="0" w:anchor="P765" w:tooltip="Глава 9. ОСОБЕННОСТИ СОЗДАНИЯ ТЕРРИТОРИЙ">
        <w:r>
          <w:rPr>
            <w:sz w:val="20"/>
            <w:color w:val="0000ff"/>
          </w:rPr>
          <w:t xml:space="preserve">главой 9</w:t>
        </w:r>
      </w:hyperlink>
      <w:r>
        <w:rPr>
          <w:sz w:val="20"/>
        </w:rP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w:history="0" r:id="rId461" w:tooltip="Закон РФ от 14.07.1992 N 3297-1 (ред. от 15.04.2022) &quot;О закрытом административно-территориальном образовании&quot; {КонсультантПлюс}">
        <w:r>
          <w:rPr>
            <w:sz w:val="20"/>
            <w:color w:val="0000ff"/>
          </w:rPr>
          <w:t xml:space="preserve">образований</w:t>
        </w:r>
      </w:hyperlink>
      <w:r>
        <w:rPr>
          <w:sz w:val="20"/>
        </w:rPr>
        <w:t xml:space="preserve"> территории опережающего социально-экономического развития могут создаваться начиная с 1 января 2016 года.</w:t>
      </w:r>
    </w:p>
    <w:p>
      <w:pPr>
        <w:pStyle w:val="0"/>
        <w:jc w:val="both"/>
      </w:pPr>
      <w:r>
        <w:rPr>
          <w:sz w:val="20"/>
        </w:rPr>
        <w:t xml:space="preserve">(в ред. Федеральных законов от 13.07.2015 </w:t>
      </w:r>
      <w:hyperlink w:history="0" r:id="rId46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03.07.2016 </w:t>
      </w:r>
      <w:hyperlink w:history="0" r:id="rId463"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1.1. Территории опережающего социально-экономического развития, создаваемые в соответствии с требованиями </w:t>
      </w:r>
      <w:hyperlink w:history="0" w:anchor="P780" w:tooltip="1.1. Решения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крите...">
        <w:r>
          <w:rPr>
            <w:sz w:val="20"/>
            <w:color w:val="0000ff"/>
          </w:rPr>
          <w:t xml:space="preserve">части 1.1 статьи 34</w:t>
        </w:r>
      </w:hyperlink>
      <w:r>
        <w:rPr>
          <w:sz w:val="20"/>
        </w:rPr>
        <w:t xml:space="preserve"> настоящего Федерального закона, могут создаваться начиная с 1 января 2017 года.</w:t>
      </w:r>
    </w:p>
    <w:p>
      <w:pPr>
        <w:pStyle w:val="0"/>
        <w:jc w:val="both"/>
      </w:pPr>
      <w:r>
        <w:rPr>
          <w:sz w:val="20"/>
        </w:rPr>
        <w:t xml:space="preserve">(часть 1.1 введена Федеральным </w:t>
      </w:r>
      <w:hyperlink w:history="0" r:id="rId464"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законом</w:t>
        </w:r>
      </w:hyperlink>
      <w:r>
        <w:rPr>
          <w:sz w:val="20"/>
        </w:rPr>
        <w:t xml:space="preserve"> от 03.07.2016 N 252-ФЗ)</w:t>
      </w:r>
    </w:p>
    <w:p>
      <w:pPr>
        <w:pStyle w:val="0"/>
        <w:spacing w:before="200" w:line-rule="auto"/>
        <w:ind w:firstLine="540"/>
        <w:jc w:val="both"/>
      </w:pPr>
      <w:r>
        <w:rPr>
          <w:sz w:val="20"/>
        </w:rPr>
        <w:t xml:space="preserve">2. В отношении территорий опережающего социально-экономического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pPr>
        <w:pStyle w:val="0"/>
        <w:jc w:val="both"/>
      </w:pPr>
      <w:r>
        <w:rPr>
          <w:sz w:val="20"/>
        </w:rPr>
        <w:t xml:space="preserve">(в ред. Федеральных законов от 03.07.2016 </w:t>
      </w:r>
      <w:hyperlink w:history="0" r:id="rId465"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rPr>
        <w:t xml:space="preserve">, от 26.07.2019 </w:t>
      </w:r>
      <w:hyperlink w:history="0" r:id="rId46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3. Территории опережающего социально-экономического развития, созданные в соответствии с требованиями </w:t>
      </w:r>
      <w:hyperlink w:history="0" w:anchor="P776" w:tooltip="1. Территории опережающего социально-экономическо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
        <w:r>
          <w:rPr>
            <w:sz w:val="20"/>
            <w:color w:val="0000ff"/>
          </w:rPr>
          <w:t xml:space="preserve">части 1 статьи 34</w:t>
        </w:r>
      </w:hyperlink>
      <w:r>
        <w:rPr>
          <w:sz w:val="20"/>
        </w:rP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социально-экономического развития в соответствии со </w:t>
      </w:r>
      <w:hyperlink w:history="0" w:anchor="P68" w:tooltip="Статья 3. Создание территории опережающего социально-экономического развития">
        <w:r>
          <w:rPr>
            <w:sz w:val="20"/>
            <w:color w:val="0000ff"/>
          </w:rPr>
          <w:t xml:space="preserve">статьей 3</w:t>
        </w:r>
      </w:hyperlink>
      <w:r>
        <w:rPr>
          <w:sz w:val="20"/>
        </w:rPr>
        <w:t xml:space="preserve"> настоящего Федерального закона. При этом резиденты указанных территорий опережающего социально-экономического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pPr>
        <w:pStyle w:val="0"/>
        <w:jc w:val="both"/>
      </w:pPr>
      <w:r>
        <w:rPr>
          <w:sz w:val="20"/>
        </w:rPr>
        <w:t xml:space="preserve">(часть 3 введена Федеральным </w:t>
      </w:r>
      <w:hyperlink w:history="0" r:id="rId46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ind w:firstLine="540"/>
        <w:jc w:val="both"/>
      </w:pPr>
      <w:r>
        <w:rPr>
          <w:sz w:val="20"/>
        </w:rPr>
      </w:r>
    </w:p>
    <w:p>
      <w:pPr>
        <w:pStyle w:val="2"/>
        <w:outlineLvl w:val="1"/>
        <w:ind w:firstLine="540"/>
        <w:jc w:val="both"/>
      </w:pPr>
      <w:r>
        <w:rPr>
          <w:sz w:val="20"/>
        </w:rPr>
        <w:t xml:space="preserve">Статья 36. Вступление в силу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2014 года</w:t>
      </w:r>
    </w:p>
    <w:p>
      <w:pPr>
        <w:pStyle w:val="0"/>
        <w:spacing w:before="200" w:line-rule="auto"/>
      </w:pPr>
      <w:r>
        <w:rPr>
          <w:sz w:val="20"/>
        </w:rPr>
        <w:t xml:space="preserve">N 473-ФЗ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29.12.2014 N 473-ФЗ</w:t>
            <w:br/>
            <w:t>(ред. от 14.07.2022)</w:t>
            <w:br/>
            <w:t>"О территориях опережающего социально-экономического разви...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D8D73BD0DED499C1C1201A957AB0477B51038D35DA325713E7E43D0AB5F8928F62136FA92390A2C6894125BAA333D379BF3612F64E30037D6iFH" TargetMode = "External"/>
	<Relationship Id="rId8" Type="http://schemas.openxmlformats.org/officeDocument/2006/relationships/hyperlink" Target="consultantplus://offline/ref=ED8D73BD0DED499C1C1201A957AB0477B5113AD65DA225713E7E43D0AB5F8928F62136FA92390A2D6E94125BAA333D379BF3612F64E30037D6iFH" TargetMode = "External"/>
	<Relationship Id="rId9" Type="http://schemas.openxmlformats.org/officeDocument/2006/relationships/hyperlink" Target="consultantplus://offline/ref=ED8D73BD0DED499C1C1201A957AB0477B5133DD259AB25713E7E43D0AB5F8928F62136FA9239092D6C94125BAA333D379BF3612F64E30037D6iFH" TargetMode = "External"/>
	<Relationship Id="rId10" Type="http://schemas.openxmlformats.org/officeDocument/2006/relationships/hyperlink" Target="consultantplus://offline/ref=ED8D73BD0DED499C1C1201A957AB0477B21B3BD05CA225713E7E43D0AB5F8928F62136FA9239022A6994125BAA333D379BF3612F64E30037D6iFH" TargetMode = "External"/>
	<Relationship Id="rId11" Type="http://schemas.openxmlformats.org/officeDocument/2006/relationships/hyperlink" Target="consultantplus://offline/ref=ED8D73BD0DED499C1C1201A957AB0477B31338D05CA325713E7E43D0AB5F8928F62136FA92390A2D6194125BAA333D379BF3612F64E30037D6iFH" TargetMode = "External"/>
	<Relationship Id="rId12" Type="http://schemas.openxmlformats.org/officeDocument/2006/relationships/hyperlink" Target="consultantplus://offline/ref=ED8D73BD0DED499C1C1201A957AB0477B31B3CD45DAA25713E7E43D0AB5F8928F62136FA92390A2D6094125BAA333D379BF3612F64E30037D6iFH" TargetMode = "External"/>
	<Relationship Id="rId13" Type="http://schemas.openxmlformats.org/officeDocument/2006/relationships/hyperlink" Target="consultantplus://offline/ref=ED8D73BD0DED499C1C1201A957AB0477B31B3ED25EAC25713E7E43D0AB5F8928F62136FA92390B256094125BAA333D379BF3612F64E30037D6iFH" TargetMode = "External"/>
	<Relationship Id="rId14" Type="http://schemas.openxmlformats.org/officeDocument/2006/relationships/hyperlink" Target="consultantplus://offline/ref=ED8D73BD0DED499C1C1201A957AB0477B2143AD45CAC25713E7E43D0AB5F8928F62136FA92390B2B6994125BAA333D379BF3612F64E30037D6iFH" TargetMode = "External"/>
	<Relationship Id="rId15" Type="http://schemas.openxmlformats.org/officeDocument/2006/relationships/hyperlink" Target="consultantplus://offline/ref=ED8D73BD0DED499C1C1201A957AB0477B2133CD55AA225713E7E43D0AB5F8928F62136FA92390E2F6994125BAA333D379BF3612F64E30037D6iFH" TargetMode = "External"/>
	<Relationship Id="rId16" Type="http://schemas.openxmlformats.org/officeDocument/2006/relationships/hyperlink" Target="consultantplus://offline/ref=ED8D73BD0DED499C1C1201A957AB0477B2123CD359AF25713E7E43D0AB5F8928F62136FA92390F296C94125BAA333D379BF3612F64E30037D6iFH" TargetMode = "External"/>
	<Relationship Id="rId17" Type="http://schemas.openxmlformats.org/officeDocument/2006/relationships/hyperlink" Target="consultantplus://offline/ref=ED8D73BD0DED499C1C1201A957AB0477B21131DC55AD25713E7E43D0AB5F8928F62136FA92390A2D6194125BAA333D379BF3612F64E30037D6iFH" TargetMode = "External"/>
	<Relationship Id="rId18" Type="http://schemas.openxmlformats.org/officeDocument/2006/relationships/hyperlink" Target="consultantplus://offline/ref=ED8D73BD0DED499C1C1201A957AB0477B2163FD559AC25713E7E43D0AB5F8928F62136FA92390A2A6D94125BAA333D379BF3612F64E30037D6iFH" TargetMode = "External"/>
	<Relationship Id="rId19" Type="http://schemas.openxmlformats.org/officeDocument/2006/relationships/hyperlink" Target="consultantplus://offline/ref=ED8D73BD0DED499C1C1201A957AB0477B5123AD25FA325713E7E43D0AB5F8928F62136FA92390E2C6194125BAA333D379BF3612F64E30037D6iFH" TargetMode = "External"/>
	<Relationship Id="rId20" Type="http://schemas.openxmlformats.org/officeDocument/2006/relationships/hyperlink" Target="consultantplus://offline/ref=ED8D73BD0DED499C1C1201A957AB0477B21B3EDC5CA325713E7E43D0AB5F8928F62136FA923A09246E94125BAA333D379BF3612F64E30037D6iFH" TargetMode = "External"/>
	<Relationship Id="rId21" Type="http://schemas.openxmlformats.org/officeDocument/2006/relationships/hyperlink" Target="consultantplus://offline/ref=ED8D73BD0DED499C1C1201A957AB0477B5133DD15AA925713E7E43D0AB5F8928F62136FA92390A2D6194125BAA333D379BF3612F64E30037D6iFH" TargetMode = "External"/>
	<Relationship Id="rId22" Type="http://schemas.openxmlformats.org/officeDocument/2006/relationships/hyperlink" Target="consultantplus://offline/ref=ED8D73BD0DED499C1C1201A957AB0477B51231D554AA25713E7E43D0AB5F8928F62136FA92390A2D6194125BAA333D379BF3612F64E30037D6iFH" TargetMode = "External"/>
	<Relationship Id="rId23" Type="http://schemas.openxmlformats.org/officeDocument/2006/relationships/hyperlink" Target="consultantplus://offline/ref=ED8D73BD0DED499C1C1201A957AB0477B51038D35DA325713E7E43D0AB5F8928F62136FA92390A2D6194125BAA333D379BF3612F64E30037D6iFH" TargetMode = "External"/>
	<Relationship Id="rId24" Type="http://schemas.openxmlformats.org/officeDocument/2006/relationships/hyperlink" Target="consultantplus://offline/ref=ED8D73BD0DED499C1C1201A957AB0477B51038D35DA325713E7E43D0AB5F8928F62136FA92390A2C6994125BAA333D379BF3612F64E30037D6iFH" TargetMode = "External"/>
	<Relationship Id="rId25" Type="http://schemas.openxmlformats.org/officeDocument/2006/relationships/hyperlink" Target="consultantplus://offline/ref=ED8D73BD0DED499C1C1201A957AB0477B5113AD65DA225713E7E43D0AB5F8928F62136FA92390A2D6194125BAA333D379BF3612F64E30037D6iFH" TargetMode = "External"/>
	<Relationship Id="rId26" Type="http://schemas.openxmlformats.org/officeDocument/2006/relationships/hyperlink" Target="consultantplus://offline/ref=ED8D73BD0DED499C1C1201A957AB0477B51038D35DA325713E7E43D0AB5F8928F62136FA92390A2C6B94125BAA333D379BF3612F64E30037D6iFH" TargetMode = "External"/>
	<Relationship Id="rId27" Type="http://schemas.openxmlformats.org/officeDocument/2006/relationships/hyperlink" Target="consultantplus://offline/ref=ED8D73BD0DED499C1C1201A957AB0477B5113AD65DA225713E7E43D0AB5F8928F62136FA923A017939DB1307EF622E379EF3622E78DEi3H" TargetMode = "External"/>
	<Relationship Id="rId28" Type="http://schemas.openxmlformats.org/officeDocument/2006/relationships/hyperlink" Target="consultantplus://offline/ref=ED8D73BD0DED499C1C1201A957AB0477B21131DC55AD25713E7E43D0AB5F8928F62136FA92390A2C6994125BAA333D379BF3612F64E30037D6iFH" TargetMode = "External"/>
	<Relationship Id="rId29" Type="http://schemas.openxmlformats.org/officeDocument/2006/relationships/hyperlink" Target="consultantplus://offline/ref=ED8D73BD0DED499C1C1201A957AB0477B51038D35DA325713E7E43D0AB5F8928F62136FA92390A2C6C94125BAA333D379BF3612F64E30037D6iFH" TargetMode = "External"/>
	<Relationship Id="rId30" Type="http://schemas.openxmlformats.org/officeDocument/2006/relationships/hyperlink" Target="consultantplus://offline/ref=ED8D73BD0DED499C1C1201A957AB0477B5113AD65DA225713E7E43D0AB5F8928F62136FA923D017939DB1307EF622E379EF3622E78DEi3H" TargetMode = "External"/>
	<Relationship Id="rId31" Type="http://schemas.openxmlformats.org/officeDocument/2006/relationships/hyperlink" Target="consultantplus://offline/ref=ED8D73BD0DED499C1C1201A957AB0477B5123AD25FA325713E7E43D0AB5F8928F62136FA92390E2F6894125BAA333D379BF3612F64E30037D6iFH" TargetMode = "External"/>
	<Relationship Id="rId32" Type="http://schemas.openxmlformats.org/officeDocument/2006/relationships/hyperlink" Target="consultantplus://offline/ref=ED8D73BD0DED499C1C1201A957AB0477B51038D35DA325713E7E43D0AB5F8928F62136FA92390A2C6D94125BAA333D379BF3612F64E30037D6iFH" TargetMode = "External"/>
	<Relationship Id="rId33" Type="http://schemas.openxmlformats.org/officeDocument/2006/relationships/hyperlink" Target="consultantplus://offline/ref=ED8D73BD0DED499C1C1201A957AB0477B5113AD65DA225713E7E43D0AB5F8928F62136FA923C017939DB1307EF622E379EF3622E78DEi3H" TargetMode = "External"/>
	<Relationship Id="rId34" Type="http://schemas.openxmlformats.org/officeDocument/2006/relationships/hyperlink" Target="consultantplus://offline/ref=ED8D73BD0DED499C1C1201A957AB0477B51038D35DA325713E7E43D0AB5F8928F62136FA923909256C94125BAA333D379BF3612F64E30037D6iFH" TargetMode = "External"/>
	<Relationship Id="rId35" Type="http://schemas.openxmlformats.org/officeDocument/2006/relationships/hyperlink" Target="consultantplus://offline/ref=ED8D73BD0DED499C1C1201A957AB0477B21131DC55AD25713E7E43D0AB5F8928F62136FA92390A2C6A94125BAA333D379BF3612F64E30037D6iFH" TargetMode = "External"/>
	<Relationship Id="rId36" Type="http://schemas.openxmlformats.org/officeDocument/2006/relationships/hyperlink" Target="consultantplus://offline/ref=ED8D73BD0DED499C1C1201A957AB0477B51038D35DA325713E7E43D0AB5F8928F62136FA92390A2C6E94125BAA333D379BF3612F64E30037D6iFH" TargetMode = "External"/>
	<Relationship Id="rId37" Type="http://schemas.openxmlformats.org/officeDocument/2006/relationships/hyperlink" Target="consultantplus://offline/ref=ED8D73BD0DED499C1C1201A957AB0477B5113AD65DA225713E7E43D0AB5F8928F62136FA923F017939DB1307EF622E379EF3622E78DEi3H" TargetMode = "External"/>
	<Relationship Id="rId38" Type="http://schemas.openxmlformats.org/officeDocument/2006/relationships/hyperlink" Target="consultantplus://offline/ref=ED8D73BD0DED499C1C1201A957AB0477B51038D35DA325713E7E43D0AB5F8928F62136FA92390A2C6F94125BAA333D379BF3612F64E30037D6iFH" TargetMode = "External"/>
	<Relationship Id="rId39" Type="http://schemas.openxmlformats.org/officeDocument/2006/relationships/hyperlink" Target="consultantplus://offline/ref=ED8D73BD0DED499C1C1201A957AB0477B5113AD65DA225713E7E43D0AB5F8928F62136FA923E017939DB1307EF622E379EF3622E78DEi3H" TargetMode = "External"/>
	<Relationship Id="rId40" Type="http://schemas.openxmlformats.org/officeDocument/2006/relationships/hyperlink" Target="consultantplus://offline/ref=ED8D73BD0DED499C1C1201A957AB0477B51038D35DA325713E7E43D0AB5F8928F62136FA92390A2C6094125BAA333D379BF3612F64E30037D6iFH" TargetMode = "External"/>
	<Relationship Id="rId41" Type="http://schemas.openxmlformats.org/officeDocument/2006/relationships/hyperlink" Target="consultantplus://offline/ref=ED8D73BD0DED499C1C1201A957AB0477B5113AD65DA225713E7E43D0AB5F8928F62136FA9231017939DB1307EF622E379EF3622E78DEi3H" TargetMode = "External"/>
	<Relationship Id="rId42" Type="http://schemas.openxmlformats.org/officeDocument/2006/relationships/hyperlink" Target="consultantplus://offline/ref=ED8D73BD0DED499C1C1201A957AB0477B51038D35DA325713E7E43D0AB5F8928F62136FA92390A2F6894125BAA333D379BF3612F64E30037D6iFH" TargetMode = "External"/>
	<Relationship Id="rId43" Type="http://schemas.openxmlformats.org/officeDocument/2006/relationships/hyperlink" Target="consultantplus://offline/ref=ED8D73BD0DED499C1C1201A957AB0477B5113AD65DA225713E7E43D0AB5F8928F62136FA9230017939DB1307EF622E379EF3622E78DEi3H" TargetMode = "External"/>
	<Relationship Id="rId44" Type="http://schemas.openxmlformats.org/officeDocument/2006/relationships/hyperlink" Target="consultantplus://offline/ref=ED8D73BD0DED499C1C1201A957AB0477B51038D35DA325713E7E43D0AB5F8928F62136FA92390A2F6994125BAA333D379BF3612F64E30037D6iFH" TargetMode = "External"/>
	<Relationship Id="rId45" Type="http://schemas.openxmlformats.org/officeDocument/2006/relationships/hyperlink" Target="consultantplus://offline/ref=ED8D73BD0DED499C1C1201A957AB0477B5113AD65DA225713E7E43D0AB5F8928F62136FA9339017939DB1307EF622E379EF3622E78DEi3H" TargetMode = "External"/>
	<Relationship Id="rId46" Type="http://schemas.openxmlformats.org/officeDocument/2006/relationships/hyperlink" Target="consultantplus://offline/ref=ED8D73BD0DED499C1C1201A957AB0477B31A3BDD5AA825713E7E43D0AB5F8928F62136FA92390B2E6C94125BAA333D379BF3612F64E30037D6iFH" TargetMode = "External"/>
	<Relationship Id="rId47" Type="http://schemas.openxmlformats.org/officeDocument/2006/relationships/hyperlink" Target="consultantplus://offline/ref=ED8D73BD0DED499C1C1201A957AB0477B51038D35DA325713E7E43D0AB5F8928F62136FA92390A2F6A94125BAA333D379BF3612F64E30037D6iFH" TargetMode = "External"/>
	<Relationship Id="rId48" Type="http://schemas.openxmlformats.org/officeDocument/2006/relationships/hyperlink" Target="consultantplus://offline/ref=ED8D73BD0DED499C1C1201A957AB0477B5113AD65DA225713E7E43D0AB5F8928F62136FA9338017939DB1307EF622E379EF3622E78DEi3H" TargetMode = "External"/>
	<Relationship Id="rId49" Type="http://schemas.openxmlformats.org/officeDocument/2006/relationships/hyperlink" Target="consultantplus://offline/ref=ED8D73BD0DED499C1C1201A957AB0477B31A3BDD5AA825713E7E43D0AB5F8928F62136FA92390A2D6D94125BAA333D379BF3612F64E30037D6iFH" TargetMode = "External"/>
	<Relationship Id="rId50" Type="http://schemas.openxmlformats.org/officeDocument/2006/relationships/hyperlink" Target="consultantplus://offline/ref=ED8D73BD0DED499C1C1201A957AB0477B2173BD35DA325713E7E43D0AB5F8928F62136FA9238082B6194125BAA333D379BF3612F64E30037D6iFH" TargetMode = "External"/>
	<Relationship Id="rId51" Type="http://schemas.openxmlformats.org/officeDocument/2006/relationships/hyperlink" Target="consultantplus://offline/ref=ED8D73BD0DED499C1C1201A957AB0477B31B3CD45DAA25713E7E43D0AB5F8928F62136FA92390A2D6194125BAA333D379BF3612F64E30037D6iFH" TargetMode = "External"/>
	<Relationship Id="rId52" Type="http://schemas.openxmlformats.org/officeDocument/2006/relationships/hyperlink" Target="consultantplus://offline/ref=ED8D73BD0DED499C1C1201A957AB0477B21131DC55AD25713E7E43D0AB5F8928F62136FA92390A2C6C94125BAA333D379BF3612F64E30037D6iFH" TargetMode = "External"/>
	<Relationship Id="rId53" Type="http://schemas.openxmlformats.org/officeDocument/2006/relationships/hyperlink" Target="consultantplus://offline/ref=ED8D73BD0DED499C1C1201A957AB0477B51038D35DA325713E7E43D0AB5F8928F62136FA92390A2F6B94125BAA333D379BF3612F64E30037D6iFH" TargetMode = "External"/>
	<Relationship Id="rId54" Type="http://schemas.openxmlformats.org/officeDocument/2006/relationships/hyperlink" Target="consultantplus://offline/ref=ED8D73BD0DED499C1C1201A957AB0477B5113AD65DA225713E7E43D0AB5F8928F62136FA933B017939DB1307EF622E379EF3622E78DEi3H" TargetMode = "External"/>
	<Relationship Id="rId55" Type="http://schemas.openxmlformats.org/officeDocument/2006/relationships/hyperlink" Target="consultantplus://offline/ref=ED8D73BD0DED499C1C1201A957AB0477B31A3BDD5AA825713E7E43D0AB5F8928F62136FA92390B2F6A94125BAA333D379BF3612F64E30037D6iFH" TargetMode = "External"/>
	<Relationship Id="rId56" Type="http://schemas.openxmlformats.org/officeDocument/2006/relationships/hyperlink" Target="consultantplus://offline/ref=ED8D73BD0DED499C1C1201A957AB0477B31B3CD45DAA25713E7E43D0AB5F8928F62136FA92390A2C6994125BAA333D379BF3612F64E30037D6iFH" TargetMode = "External"/>
	<Relationship Id="rId57" Type="http://schemas.openxmlformats.org/officeDocument/2006/relationships/hyperlink" Target="consultantplus://offline/ref=ED8D73BD0DED499C1C1201A957AB0477B51038D35DA325713E7E43D0AB5F8928F62136FA92390A2F6C94125BAA333D379BF3612F64E30037D6iFH" TargetMode = "External"/>
	<Relationship Id="rId58" Type="http://schemas.openxmlformats.org/officeDocument/2006/relationships/hyperlink" Target="consultantplus://offline/ref=ED8D73BD0DED499C1C1201A957AB0477B5113AD65DA225713E7E43D0AB5F8928F62136FA933A017939DB1307EF622E379EF3622E78DEi3H" TargetMode = "External"/>
	<Relationship Id="rId59" Type="http://schemas.openxmlformats.org/officeDocument/2006/relationships/hyperlink" Target="consultantplus://offline/ref=ED8D73BD0DED499C1C1201A957AB0477B21131DC55AD25713E7E43D0AB5F8928F62136FA92390A2C6D94125BAA333D379BF3612F64E30037D6iFH" TargetMode = "External"/>
	<Relationship Id="rId60" Type="http://schemas.openxmlformats.org/officeDocument/2006/relationships/hyperlink" Target="consultantplus://offline/ref=ED8D73BD0DED499C1C1201A957AB0477B51038D35DA325713E7E43D0AB5F8928F62136FA92390A2F6D94125BAA333D379BF3612F64E30037D6iFH" TargetMode = "External"/>
	<Relationship Id="rId61" Type="http://schemas.openxmlformats.org/officeDocument/2006/relationships/hyperlink" Target="consultantplus://offline/ref=ED8D73BD0DED499C1C1201A957AB0477B5113AD65DA225713E7E43D0AB5F8928F62136FA933D017939DB1307EF622E379EF3622E78DEi3H" TargetMode = "External"/>
	<Relationship Id="rId62" Type="http://schemas.openxmlformats.org/officeDocument/2006/relationships/hyperlink" Target="consultantplus://offline/ref=ED8D73BD0DED499C1C1201A957AB0477B5133DD15AA925713E7E43D0AB5F8928F62136FA92390B2F6F94125BAA333D379BF3612F64E30037D6iFH" TargetMode = "External"/>
	<Relationship Id="rId63" Type="http://schemas.openxmlformats.org/officeDocument/2006/relationships/hyperlink" Target="consultantplus://offline/ref=ED8D73BD0DED499C1C1201A957AB0477B5133DD15AA925713E7E43D0AB5F8928F62136FA92390A2C6994125BAA333D379BF3612F64E30037D6iFH" TargetMode = "External"/>
	<Relationship Id="rId64" Type="http://schemas.openxmlformats.org/officeDocument/2006/relationships/hyperlink" Target="consultantplus://offline/ref=ED8D73BD0DED499C1C1201A957AB0477B21131DC55AD25713E7E43D0AB5F8928F62136FA92390A2C6094125BAA333D379BF3612F64E30037D6iFH" TargetMode = "External"/>
	<Relationship Id="rId65" Type="http://schemas.openxmlformats.org/officeDocument/2006/relationships/hyperlink" Target="consultantplus://offline/ref=ED8D73BD0DED499C1C1201A957AB0477B21131DC55AD25713E7E43D0AB5F8928F62136FA92390A2C6194125BAA333D379BF3612F64E30037D6iFH" TargetMode = "External"/>
	<Relationship Id="rId66" Type="http://schemas.openxmlformats.org/officeDocument/2006/relationships/hyperlink" Target="consultantplus://offline/ref=ED8D73BD0DED499C1C1201A957AB0477B51038D35DA325713E7E43D0AB5F8928F62136FA92390A2E6894125BAA333D379BF3612F64E30037D6iFH" TargetMode = "External"/>
	<Relationship Id="rId67" Type="http://schemas.openxmlformats.org/officeDocument/2006/relationships/hyperlink" Target="consultantplus://offline/ref=ED8D73BD0DED499C1C1201A957AB0477B5113AD65DA225713E7E43D0AB5F8928F62136FA9331017939DB1307EF622E379EF3622E78DEi3H" TargetMode = "External"/>
	<Relationship Id="rId68" Type="http://schemas.openxmlformats.org/officeDocument/2006/relationships/hyperlink" Target="consultantplus://offline/ref=ED8D73BD0DED499C1C1201A957AB0477B21131DC55AD25713E7E43D0AB5F8928F62136FA92390A2F6894125BAA333D379BF3612F64E30037D6iFH" TargetMode = "External"/>
	<Relationship Id="rId69" Type="http://schemas.openxmlformats.org/officeDocument/2006/relationships/hyperlink" Target="consultantplus://offline/ref=ED8D73BD0DED499C1C1201A957AB0477B51038D35DA325713E7E43D0AB5F8928F62136FA92390A2E6E94125BAA333D379BF3612F64E30037D6iFH" TargetMode = "External"/>
	<Relationship Id="rId70" Type="http://schemas.openxmlformats.org/officeDocument/2006/relationships/hyperlink" Target="consultantplus://offline/ref=ED8D73BD0DED499C1C1201A957AB0477B5113AD65DA225713E7E43D0AB5F8928F62136FA903A017939DB1307EF622E379EF3622E78DEi3H" TargetMode = "External"/>
	<Relationship Id="rId71" Type="http://schemas.openxmlformats.org/officeDocument/2006/relationships/hyperlink" Target="consultantplus://offline/ref=ED8D73BD0DED499C1C1201A957AB0477B21131DC55AD25713E7E43D0AB5F8928F62136FA92390A2F6A94125BAA333D379BF3612F64E30037D6iFH" TargetMode = "External"/>
	<Relationship Id="rId72" Type="http://schemas.openxmlformats.org/officeDocument/2006/relationships/hyperlink" Target="consultantplus://offline/ref=ED8D73BD0DED499C1C1201A957AB0477B51038D35DA325713E7E43D0AB5F8928F62136FA92390A2E6F94125BAA333D379BF3612F64E30037D6iFH" TargetMode = "External"/>
	<Relationship Id="rId73" Type="http://schemas.openxmlformats.org/officeDocument/2006/relationships/hyperlink" Target="consultantplus://offline/ref=ED8D73BD0DED499C1C1201A957AB0477B5113AD65DA225713E7E43D0AB5F8928F62136FA903D017939DB1307EF622E379EF3622E78DEi3H" TargetMode = "External"/>
	<Relationship Id="rId74" Type="http://schemas.openxmlformats.org/officeDocument/2006/relationships/hyperlink" Target="consultantplus://offline/ref=ED8D73BD0DED499C1C1201A957AB0477B21131DC55AD25713E7E43D0AB5F8928F62136FA92390A2F6C94125BAA333D379BF3612F64E30037D6iFH" TargetMode = "External"/>
	<Relationship Id="rId75" Type="http://schemas.openxmlformats.org/officeDocument/2006/relationships/hyperlink" Target="consultantplus://offline/ref=ED8D73BD0DED499C1C1201A957AB0477B51038D35DA325713E7E43D0AB5F8928F62136FA92390A2E6094125BAA333D379BF3612F64E30037D6iFH" TargetMode = "External"/>
	<Relationship Id="rId76" Type="http://schemas.openxmlformats.org/officeDocument/2006/relationships/hyperlink" Target="consultantplus://offline/ref=ED8D73BD0DED499C1C1201A957AB0477B5113AD65DA225713E7E43D0AB5F8928F62136FA903C017939DB1307EF622E379EF3622E78DEi3H" TargetMode = "External"/>
	<Relationship Id="rId77" Type="http://schemas.openxmlformats.org/officeDocument/2006/relationships/hyperlink" Target="consultantplus://offline/ref=ED8D73BD0DED499C1C1201A957AB0477B51038D35DA325713E7E43D0AB5F8928F62136FA92390A296894125BAA333D379BF3612F64E30037D6iFH" TargetMode = "External"/>
	<Relationship Id="rId78" Type="http://schemas.openxmlformats.org/officeDocument/2006/relationships/hyperlink" Target="consultantplus://offline/ref=ED8D73BD0DED499C1C1201A957AB0477B5113AD65DA225713E7E43D0AB5F8928F62136FA903F017939DB1307EF622E379EF3622E78DEi3H" TargetMode = "External"/>
	<Relationship Id="rId79" Type="http://schemas.openxmlformats.org/officeDocument/2006/relationships/hyperlink" Target="consultantplus://offline/ref=ED8D73BD0DED499C1C1201A957AB0477B21131DC55AD25713E7E43D0AB5F8928F62136FA92390A2F6F94125BAA333D379BF3612F64E30037D6iFH" TargetMode = "External"/>
	<Relationship Id="rId80" Type="http://schemas.openxmlformats.org/officeDocument/2006/relationships/hyperlink" Target="consultantplus://offline/ref=ED8D73BD0DED499C1C1201A957AB0477B51038D35DA325713E7E43D0AB5F8928F62136FA92390A296994125BAA333D379BF3612F64E30037D6iFH" TargetMode = "External"/>
	<Relationship Id="rId81" Type="http://schemas.openxmlformats.org/officeDocument/2006/relationships/hyperlink" Target="consultantplus://offline/ref=ED8D73BD0DED499C1C1201A957AB0477B5113AD65DA225713E7E43D0AB5F8928F62136FA903E017939DB1307EF622E379EF3622E78DEi3H" TargetMode = "External"/>
	<Relationship Id="rId82" Type="http://schemas.openxmlformats.org/officeDocument/2006/relationships/hyperlink" Target="consultantplus://offline/ref=ED8D73BD0DED499C1C1201A957AB0477B51038D35DA325713E7E43D0AB5F8928F62136FA92390A296A94125BAA333D379BF3612F64E30037D6iFH" TargetMode = "External"/>
	<Relationship Id="rId83" Type="http://schemas.openxmlformats.org/officeDocument/2006/relationships/hyperlink" Target="consultantplus://offline/ref=ED8D73BD0DED499C1C1201A957AB0477B5113AD65DA225713E7E43D0AB5F8928F62136FA9031017939DB1307EF622E379EF3622E78DEi3H" TargetMode = "External"/>
	<Relationship Id="rId84" Type="http://schemas.openxmlformats.org/officeDocument/2006/relationships/hyperlink" Target="consultantplus://offline/ref=ED8D73BD0DED499C1C1201A957AB0477B51038D35DA325713E7E43D0AB5F8928F62136FA92390A296B94125BAA333D379BF3612F64E30037D6iFH" TargetMode = "External"/>
	<Relationship Id="rId85" Type="http://schemas.openxmlformats.org/officeDocument/2006/relationships/hyperlink" Target="consultantplus://offline/ref=ED8D73BD0DED499C1C1201A957AB0477B5113AD65DA225713E7E43D0AB5F8928F62136FA9030017939DB1307EF622E379EF3622E78DEi3H" TargetMode = "External"/>
	<Relationship Id="rId86" Type="http://schemas.openxmlformats.org/officeDocument/2006/relationships/hyperlink" Target="consultantplus://offline/ref=ED8D73BD0DED499C1C1201A957AB0477B51038D35DA325713E7E43D0AB5F8928F62136FA92390A296C94125BAA333D379BF3612F64E30037D6iFH" TargetMode = "External"/>
	<Relationship Id="rId87" Type="http://schemas.openxmlformats.org/officeDocument/2006/relationships/hyperlink" Target="consultantplus://offline/ref=ED8D73BD0DED499C1C1201A957AB0477B5113AD65DA225713E7E43D0AB5F8928F62136FA9139017939DB1307EF622E379EF3622E78DEi3H" TargetMode = "External"/>
	<Relationship Id="rId88" Type="http://schemas.openxmlformats.org/officeDocument/2006/relationships/hyperlink" Target="consultantplus://offline/ref=ED8D73BD0DED499C1C1201A957AB0477B51038D35DA325713E7E43D0AB5F8928F62136FA92390A296D94125BAA333D379BF3612F64E30037D6iFH" TargetMode = "External"/>
	<Relationship Id="rId89" Type="http://schemas.openxmlformats.org/officeDocument/2006/relationships/hyperlink" Target="consultantplus://offline/ref=ED8D73BD0DED499C1C1201A957AB0477B5113AD65DA225713E7E43D0AB5F8928F62136FA9138017939DB1307EF622E379EF3622E78DEi3H" TargetMode = "External"/>
	<Relationship Id="rId90" Type="http://schemas.openxmlformats.org/officeDocument/2006/relationships/hyperlink" Target="consultantplus://offline/ref=ED8D73BD0DED499C1C1201A957AB0477B21131DC55AD25713E7E43D0AB5F8928F62136FA92390A2F6094125BAA333D379BF3612F64E30037D6iFH" TargetMode = "External"/>
	<Relationship Id="rId91" Type="http://schemas.openxmlformats.org/officeDocument/2006/relationships/hyperlink" Target="consultantplus://offline/ref=ED8D73BD0DED499C1C1201A957AB0477B51038D35DA325713E7E43D0AB5F8928F62136FA92390A296E94125BAA333D379BF3612F64E30037D6iFH" TargetMode = "External"/>
	<Relationship Id="rId92" Type="http://schemas.openxmlformats.org/officeDocument/2006/relationships/hyperlink" Target="consultantplus://offline/ref=ED8D73BD0DED499C1C1201A957AB0477B5113AD65DA225713E7E43D0AB5F8928F62136FA913B017939DB1307EF622E379EF3622E78DEi3H" TargetMode = "External"/>
	<Relationship Id="rId93" Type="http://schemas.openxmlformats.org/officeDocument/2006/relationships/hyperlink" Target="consultantplus://offline/ref=ED8D73BD0DED499C1C1201A957AB0477B51038D35DA325713E7E43D0AB5F8928F62136FA92390A296F94125BAA333D379BF3612F64E30037D6iFH" TargetMode = "External"/>
	<Relationship Id="rId94" Type="http://schemas.openxmlformats.org/officeDocument/2006/relationships/hyperlink" Target="consultantplus://offline/ref=ED8D73BD0DED499C1C1201A957AB0477B5113AD65DA225713E7E43D0AB5F8928F62136FA913A017939DB1307EF622E379EF3622E78DEi3H" TargetMode = "External"/>
	<Relationship Id="rId95" Type="http://schemas.openxmlformats.org/officeDocument/2006/relationships/hyperlink" Target="consultantplus://offline/ref=ED8D73BD0DED499C1C1201A957AB0477B5133DDD5FA925713E7E43D0AB5F8928E4216EF6933D142C6981440AECD6i4H" TargetMode = "External"/>
	<Relationship Id="rId96" Type="http://schemas.openxmlformats.org/officeDocument/2006/relationships/hyperlink" Target="consultantplus://offline/ref=ED8D73BD0DED499C1C1201A957AB0477B21131DC55AD25713E7E43D0AB5F8928F62136FA92390A2F6194125BAA333D379BF3612F64E30037D6iFH" TargetMode = "External"/>
	<Relationship Id="rId97" Type="http://schemas.openxmlformats.org/officeDocument/2006/relationships/hyperlink" Target="consultantplus://offline/ref=ED8D73BD0DED499C1C1201A957AB0477B51038D35DA325713E7E43D0AB5F8928F62136FA92390A296094125BAA333D379BF3612F64E30037D6iFH" TargetMode = "External"/>
	<Relationship Id="rId98" Type="http://schemas.openxmlformats.org/officeDocument/2006/relationships/hyperlink" Target="consultantplus://offline/ref=ED8D73BD0DED499C1C1201A957AB0477B5113AD65DA225713E7E43D0AB5F8928F62136FA913D017939DB1307EF622E379EF3622E78DEi3H" TargetMode = "External"/>
	<Relationship Id="rId99" Type="http://schemas.openxmlformats.org/officeDocument/2006/relationships/hyperlink" Target="consultantplus://offline/ref=ED8D73BD0DED499C1C1201A957AB0477B21131DC55AD25713E7E43D0AB5F8928F62136FA92390A2E6994125BAA333D379BF3612F64E30037D6iFH" TargetMode = "External"/>
	<Relationship Id="rId100" Type="http://schemas.openxmlformats.org/officeDocument/2006/relationships/hyperlink" Target="consultantplus://offline/ref=ED8D73BD0DED499C1C1201A957AB0477B51038D35DA325713E7E43D0AB5F8928F62136FA92390A296194125BAA333D379BF3612F64E30037D6iFH" TargetMode = "External"/>
	<Relationship Id="rId101" Type="http://schemas.openxmlformats.org/officeDocument/2006/relationships/hyperlink" Target="consultantplus://offline/ref=ED8D73BD0DED499C1C1201A957AB0477B5113AD65DA225713E7E43D0AB5F8928F62136FA913C017939DB1307EF622E379EF3622E78DEi3H" TargetMode = "External"/>
	<Relationship Id="rId102" Type="http://schemas.openxmlformats.org/officeDocument/2006/relationships/hyperlink" Target="consultantplus://offline/ref=ED8D73BD0DED499C1C1201A957AB0477B21131DC55AD25713E7E43D0AB5F8928F62136FA92390A2E6A94125BAA333D379BF3612F64E30037D6iFH" TargetMode = "External"/>
	<Relationship Id="rId103" Type="http://schemas.openxmlformats.org/officeDocument/2006/relationships/hyperlink" Target="consultantplus://offline/ref=ED8D73BD0DED499C1C1201A957AB0477B51038D35DA325713E7E43D0AB5F8928F62136FA92390A286B94125BAA333D379BF3612F64E30037D6iFH" TargetMode = "External"/>
	<Relationship Id="rId104" Type="http://schemas.openxmlformats.org/officeDocument/2006/relationships/hyperlink" Target="consultantplus://offline/ref=ED8D73BD0DED499C1C1201A957AB0477B5113AD65DA225713E7E43D0AB5F8928F62136FA9131017939DB1307EF622E379EF3622E78DEi3H" TargetMode = "External"/>
	<Relationship Id="rId105" Type="http://schemas.openxmlformats.org/officeDocument/2006/relationships/hyperlink" Target="consultantplus://offline/ref=ED8D73BD0DED499C1C1201A957AB0477B51038D35DA325713E7E43D0AB5F8928F62136FA92390A286C94125BAA333D379BF3612F64E30037D6iFH" TargetMode = "External"/>
	<Relationship Id="rId106" Type="http://schemas.openxmlformats.org/officeDocument/2006/relationships/hyperlink" Target="consultantplus://offline/ref=ED8D73BD0DED499C1C1201A957AB0477B5113AD65DA225713E7E43D0AB5F8928F62136FA9130017939DB1307EF622E379EF3622E78DEi3H" TargetMode = "External"/>
	<Relationship Id="rId107" Type="http://schemas.openxmlformats.org/officeDocument/2006/relationships/hyperlink" Target="consultantplus://offline/ref=ED8D73BD0DED499C1C1201A957AB0477B5133DD15AA925713E7E43D0AB5F8928F62136FA92390A2C6A94125BAA333D379BF3612F64E30037D6iFH" TargetMode = "External"/>
	<Relationship Id="rId108" Type="http://schemas.openxmlformats.org/officeDocument/2006/relationships/hyperlink" Target="consultantplus://offline/ref=ED8D73BD0DED499C1C1201A957AB0477B51038D35DA325713E7E43D0AB5F8928F62136FA92390A286D94125BAA333D379BF3612F64E30037D6iFH" TargetMode = "External"/>
	<Relationship Id="rId109" Type="http://schemas.openxmlformats.org/officeDocument/2006/relationships/hyperlink" Target="consultantplus://offline/ref=ED8D73BD0DED499C1C1201A957AB0477B5113AD65DA225713E7E43D0AB5F8928F62136FA9639017939DB1307EF622E379EF3622E78DEi3H" TargetMode = "External"/>
	<Relationship Id="rId110" Type="http://schemas.openxmlformats.org/officeDocument/2006/relationships/hyperlink" Target="consultantplus://offline/ref=ED8D73BD0DED499C1C1201A957AB0477B51038D35DA325713E7E43D0AB5F8928F62136FA92390A286E94125BAA333D379BF3612F64E30037D6iFH" TargetMode = "External"/>
	<Relationship Id="rId111" Type="http://schemas.openxmlformats.org/officeDocument/2006/relationships/hyperlink" Target="consultantplus://offline/ref=ED8D73BD0DED499C1C1201A957AB0477B5113AD65DA225713E7E43D0AB5F8928F62136FA9638017939DB1307EF622E379EF3622E78DEi3H" TargetMode = "External"/>
	<Relationship Id="rId112" Type="http://schemas.openxmlformats.org/officeDocument/2006/relationships/hyperlink" Target="consultantplus://offline/ref=ED8D73BD0DED499C1C1201A957AB0477B5133DD15AA925713E7E43D0AB5F8928F62136FA92390A2C6C94125BAA333D379BF3612F64E30037D6iFH" TargetMode = "External"/>
	<Relationship Id="rId113" Type="http://schemas.openxmlformats.org/officeDocument/2006/relationships/hyperlink" Target="consultantplus://offline/ref=ED8D73BD0DED499C1C1201A957AB0477B51038D35DA325713E7E43D0AB5F8928F62136FA92390A286F94125BAA333D379BF3612F64E30037D6iFH" TargetMode = "External"/>
	<Relationship Id="rId114" Type="http://schemas.openxmlformats.org/officeDocument/2006/relationships/hyperlink" Target="consultantplus://offline/ref=ED8D73BD0DED499C1C1201A957AB0477B5113AD65DA225713E7E43D0AB5F8928F62136FA963B017939DB1307EF622E379EF3622E78DEi3H" TargetMode = "External"/>
	<Relationship Id="rId115" Type="http://schemas.openxmlformats.org/officeDocument/2006/relationships/hyperlink" Target="consultantplus://offline/ref=ED8D73BD0DED499C1C1201A957AB0477B5133DD15AA925713E7E43D0AB5F8928F62136FA92390A2C6E94125BAA333D379BF3612F64E30037D6iFH" TargetMode = "External"/>
	<Relationship Id="rId116" Type="http://schemas.openxmlformats.org/officeDocument/2006/relationships/hyperlink" Target="consultantplus://offline/ref=ED8D73BD0DED499C1C1201A957AB0477B51038D35DA325713E7E43D0AB5F8928F62136FA92390A286094125BAA333D379BF3612F64E30037D6iFH" TargetMode = "External"/>
	<Relationship Id="rId117" Type="http://schemas.openxmlformats.org/officeDocument/2006/relationships/hyperlink" Target="consultantplus://offline/ref=ED8D73BD0DED499C1C1201A957AB0477B5113AD65DA225713E7E43D0AB5F8928F62136FA963A017939DB1307EF622E379EF3622E78DEi3H" TargetMode = "External"/>
	<Relationship Id="rId118" Type="http://schemas.openxmlformats.org/officeDocument/2006/relationships/hyperlink" Target="consultantplus://offline/ref=ED8D73BD0DED499C1C1201A957AB0477B5133DD15AA925713E7E43D0AB5F8928F62136FA92390A2C6F94125BAA333D379BF3612F64E30037D6iFH" TargetMode = "External"/>
	<Relationship Id="rId119" Type="http://schemas.openxmlformats.org/officeDocument/2006/relationships/hyperlink" Target="consultantplus://offline/ref=ED8D73BD0DED499C1C1201A957AB0477B51038D35DA325713E7E43D0AB5F8928F62136FA92390A2B6B94125BAA333D379BF3612F64E30037D6iFH" TargetMode = "External"/>
	<Relationship Id="rId120" Type="http://schemas.openxmlformats.org/officeDocument/2006/relationships/hyperlink" Target="consultantplus://offline/ref=ED8D73BD0DED499C1C1201A957AB0477B5113AD65DA225713E7E43D0AB5F8928F62136FA963E017939DB1307EF622E379EF3622E78DEi3H" TargetMode = "External"/>
	<Relationship Id="rId121" Type="http://schemas.openxmlformats.org/officeDocument/2006/relationships/hyperlink" Target="consultantplus://offline/ref=ED8D73BD0DED499C1C1201A957AB0477B5133DD15AA925713E7E43D0AB5F8928F62136FA92390A2F6A94125BAA333D379BF3612F64E30037D6iFH" TargetMode = "External"/>
	<Relationship Id="rId122" Type="http://schemas.openxmlformats.org/officeDocument/2006/relationships/hyperlink" Target="consultantplus://offline/ref=ED8D73BD0DED499C1C1201A957AB0477B51038D35DA325713E7E43D0AB5F8928F62136FA92390A2B6C94125BAA333D379BF3612F64E30037D6iFH" TargetMode = "External"/>
	<Relationship Id="rId123" Type="http://schemas.openxmlformats.org/officeDocument/2006/relationships/hyperlink" Target="consultantplus://offline/ref=ED8D73BD0DED499C1C1201A957AB0477B5113AD65DA225713E7E43D0AB5F8928F62136FA9631017939DB1307EF622E379EF3622E78DEi3H" TargetMode = "External"/>
	<Relationship Id="rId124" Type="http://schemas.openxmlformats.org/officeDocument/2006/relationships/hyperlink" Target="consultantplus://offline/ref=ED8D73BD0DED499C1C1201A957AB0477B51038D35DA325713E7E43D0AB5F8928F62136FA92390A2B6D94125BAA333D379BF3612F64E30037D6iFH" TargetMode = "External"/>
	<Relationship Id="rId125" Type="http://schemas.openxmlformats.org/officeDocument/2006/relationships/hyperlink" Target="consultantplus://offline/ref=ED8D73BD0DED499C1C1201A957AB0477B5113AD65DA225713E7E43D0AB5F8928F62136FA9630017939DB1307EF622E379EF3622E78DEi3H" TargetMode = "External"/>
	<Relationship Id="rId126" Type="http://schemas.openxmlformats.org/officeDocument/2006/relationships/hyperlink" Target="consultantplus://offline/ref=ED8D73BD0DED499C1C1201A957AB0477B51038D35DA325713E7E43D0AB5F8928F62136FA92390A2B6F94125BAA333D379BF3612F64E30037D6iFH" TargetMode = "External"/>
	<Relationship Id="rId127" Type="http://schemas.openxmlformats.org/officeDocument/2006/relationships/hyperlink" Target="consultantplus://offline/ref=ED8D73BD0DED499C1C1201A957AB0477B5113AD65DA225713E7E43D0AB5F8928F62136FA9739017939DB1307EF622E379EF3622E78DEi3H" TargetMode = "External"/>
	<Relationship Id="rId128" Type="http://schemas.openxmlformats.org/officeDocument/2006/relationships/hyperlink" Target="consultantplus://offline/ref=ED8D73BD0DED499C1C1201A957AB0477B51038D35DA325713E7E43D0AB5F8928F62136FA92390A2B6094125BAA333D379BF3612F64E30037D6iFH" TargetMode = "External"/>
	<Relationship Id="rId129" Type="http://schemas.openxmlformats.org/officeDocument/2006/relationships/hyperlink" Target="consultantplus://offline/ref=ED8D73BD0DED499C1C1201A957AB0477B5113AD65DA225713E7E43D0AB5F8928F62136FA9738017939DB1307EF622E379EF3622E78DEi3H" TargetMode = "External"/>
	<Relationship Id="rId130" Type="http://schemas.openxmlformats.org/officeDocument/2006/relationships/hyperlink" Target="consultantplus://offline/ref=ED8D73BD0DED499C1C1201A957AB0477B51038D35DA325713E7E43D0AB5F8928F62136FA92390A2B6194125BAA333D379BF3612F64E30037D6iFH" TargetMode = "External"/>
	<Relationship Id="rId131" Type="http://schemas.openxmlformats.org/officeDocument/2006/relationships/hyperlink" Target="consultantplus://offline/ref=ED8D73BD0DED499C1C1201A957AB0477B5113AD65DA225713E7E43D0AB5F8928F62136FA973B017939DB1307EF622E379EF3622E78DEi3H" TargetMode = "External"/>
	<Relationship Id="rId132" Type="http://schemas.openxmlformats.org/officeDocument/2006/relationships/hyperlink" Target="consultantplus://offline/ref=ED8D73BD0DED499C1C1201A957AB0477B0113CD05FA1787B36274FD2AC50D63FF1683AFB92390A2F63CB174EBB6B313281EC613078E102D3i7H" TargetMode = "External"/>
	<Relationship Id="rId133" Type="http://schemas.openxmlformats.org/officeDocument/2006/relationships/hyperlink" Target="consultantplus://offline/ref=ED8D73BD0DED499C1C1201A957AB0477B51038D35DA325713E7E43D0AB5F8928F62136FA92390A2A6A94125BAA333D379BF3612F64E30037D6iFH" TargetMode = "External"/>
	<Relationship Id="rId134" Type="http://schemas.openxmlformats.org/officeDocument/2006/relationships/hyperlink" Target="consultantplus://offline/ref=ED8D73BD0DED499C1C1201A957AB0477B5113AD65DA225713E7E43D0AB5F8928F62136FA973D017939DB1307EF622E379EF3622E78DEi3H" TargetMode = "External"/>
	<Relationship Id="rId135" Type="http://schemas.openxmlformats.org/officeDocument/2006/relationships/hyperlink" Target="consultantplus://offline/ref=ED8D73BD0DED499C1C1201A957AB0477B21131DC55AD25713E7E43D0AB5F8928F62136FA92390A2E6E94125BAA333D379BF3612F64E30037D6iFH" TargetMode = "External"/>
	<Relationship Id="rId136" Type="http://schemas.openxmlformats.org/officeDocument/2006/relationships/hyperlink" Target="consultantplus://offline/ref=ED8D73BD0DED499C1C1201A957AB0477B51038D35DA325713E7E43D0AB5F8928F62136FA92390A2A6D94125BAA333D379BF3612F64E30037D6iFH" TargetMode = "External"/>
	<Relationship Id="rId137" Type="http://schemas.openxmlformats.org/officeDocument/2006/relationships/hyperlink" Target="consultantplus://offline/ref=ED8D73BD0DED499C1C1201A957AB0477B5113AD65DA225713E7E43D0AB5F8928F62136FA973F017939DB1307EF622E379EF3622E78DEi3H" TargetMode = "External"/>
	<Relationship Id="rId138" Type="http://schemas.openxmlformats.org/officeDocument/2006/relationships/hyperlink" Target="consultantplus://offline/ref=ED8D73BD0DED499C1C1201A957AB0477B21B31D65FAB25713E7E43D0AB5F8928F62136FA92390A2F6994125BAA333D379BF3612F64E30037D6iFH" TargetMode = "External"/>
	<Relationship Id="rId139" Type="http://schemas.openxmlformats.org/officeDocument/2006/relationships/hyperlink" Target="consultantplus://offline/ref=ED8D73BD0DED499C1C1201A957AB0477B2163FD559AC25713E7E43D0AB5F8928F62136FA92390A2A6D94125BAA333D379BF3612F64E30037D6iFH" TargetMode = "External"/>
	<Relationship Id="rId140" Type="http://schemas.openxmlformats.org/officeDocument/2006/relationships/hyperlink" Target="consultantplus://offline/ref=ED8D73BD0DED499C1C1201A957AB0477B5133DD15AA925713E7E43D0AB5F8928F62136FA92390A2F6B94125BAA333D379BF3612F64E30037D6iFH" TargetMode = "External"/>
	<Relationship Id="rId141" Type="http://schemas.openxmlformats.org/officeDocument/2006/relationships/hyperlink" Target="consultantplus://offline/ref=ED8D73BD0DED499C1C1201A957AB0477B51038D35DA325713E7E43D0AB5F8928F62136FA92390A256994125BAA333D379BF3612F64E30037D6iFH" TargetMode = "External"/>
	<Relationship Id="rId142" Type="http://schemas.openxmlformats.org/officeDocument/2006/relationships/hyperlink" Target="consultantplus://offline/ref=ED8D73BD0DED499C1C1201A957AB0477B5113AD65DA225713E7E43D0AB5F8928F62136FA9438017939DB1307EF622E379EF3622E78DEi3H" TargetMode = "External"/>
	<Relationship Id="rId143" Type="http://schemas.openxmlformats.org/officeDocument/2006/relationships/hyperlink" Target="consultantplus://offline/ref=ED8D73BD0DED499C1C1201A957AB0477B51038D35DA325713E7E43D0AB5F8928F62136FA92390A256A94125BAA333D379BF3612F64E30037D6iFH" TargetMode = "External"/>
	<Relationship Id="rId144" Type="http://schemas.openxmlformats.org/officeDocument/2006/relationships/hyperlink" Target="consultantplus://offline/ref=ED8D73BD0DED499C1C1201A957AB0477B5113AD65DA225713E7E43D0AB5F8928F62136FA943B017939DB1307EF622E379EF3622E78DEi3H" TargetMode = "External"/>
	<Relationship Id="rId145" Type="http://schemas.openxmlformats.org/officeDocument/2006/relationships/hyperlink" Target="consultantplus://offline/ref=ED8D73BD0DED499C1C1201A957AB0477B2143DD255AA25713E7E43D0AB5F8928F62136FA92390A2D6094125BAA333D379BF3612F64E30037D6iFH" TargetMode = "External"/>
	<Relationship Id="rId146" Type="http://schemas.openxmlformats.org/officeDocument/2006/relationships/hyperlink" Target="consultantplus://offline/ref=ED8D73BD0DED499C1C1201A957AB0477B21131DC55AD25713E7E43D0AB5F8928F62136FA92390A2E6194125BAA333D379BF3612F64E30037D6iFH" TargetMode = "External"/>
	<Relationship Id="rId147" Type="http://schemas.openxmlformats.org/officeDocument/2006/relationships/hyperlink" Target="consultantplus://offline/ref=ED8D73BD0DED499C1C1201A957AB0477B5133DD15AA925713E7E43D0AB5F8928F62136FA92390A2F6D94125BAA333D379BF3612F64E30037D6iFH" TargetMode = "External"/>
	<Relationship Id="rId148" Type="http://schemas.openxmlformats.org/officeDocument/2006/relationships/hyperlink" Target="consultantplus://offline/ref=ED8D73BD0DED499C1C1201A957AB0477B21131DC55AD25713E7E43D0AB5F8928F62136FA92390A296894125BAA333D379BF3612F64E30037D6iFH" TargetMode = "External"/>
	<Relationship Id="rId149" Type="http://schemas.openxmlformats.org/officeDocument/2006/relationships/hyperlink" Target="consultantplus://offline/ref=ED8D73BD0DED499C1C1201A957AB0477B51038D35DA325713E7E43D0AB5F8928F62136FA92390A256194125BAA333D379BF3612F64E30037D6iFH" TargetMode = "External"/>
	<Relationship Id="rId150" Type="http://schemas.openxmlformats.org/officeDocument/2006/relationships/hyperlink" Target="consultantplus://offline/ref=ED8D73BD0DED499C1C1201A957AB0477B5113AD65DA225713E7E43D0AB5F8928F62136FA943E017939DB1307EF622E379EF3622E78DEi3H" TargetMode = "External"/>
	<Relationship Id="rId151" Type="http://schemas.openxmlformats.org/officeDocument/2006/relationships/hyperlink" Target="consultantplus://offline/ref=ED8D73BD0DED499C1C1201A957AB0477B21B3CD55CA925713E7E43D0AB5F8928F62136FA92390A2C6B94125BAA333D379BF3612F64E30037D6iFH" TargetMode = "External"/>
	<Relationship Id="rId152" Type="http://schemas.openxmlformats.org/officeDocument/2006/relationships/hyperlink" Target="consultantplus://offline/ref=ED8D73BD0DED499C1C1201A957AB0477B21B3CD55CA925713E7E43D0AB5F8928F62136FA92390F286894125BAA333D379BF3612F64E30037D6iFH" TargetMode = "External"/>
	<Relationship Id="rId153" Type="http://schemas.openxmlformats.org/officeDocument/2006/relationships/hyperlink" Target="consultantplus://offline/ref=ED8D73BD0DED499C1C1201A957AB0477B5133FD75CA225713E7E43D0AB5F8928F62136FF9130017939DB1307EF622E379EF3622E78DEi3H" TargetMode = "External"/>
	<Relationship Id="rId154" Type="http://schemas.openxmlformats.org/officeDocument/2006/relationships/hyperlink" Target="consultantplus://offline/ref=ED8D73BD0DED499C1C1201A957AB0477B5133DD15AA925713E7E43D0AB5F8928F62136FA92390A2F6F94125BAA333D379BF3612F64E30037D6iFH" TargetMode = "External"/>
	<Relationship Id="rId155" Type="http://schemas.openxmlformats.org/officeDocument/2006/relationships/hyperlink" Target="consultantplus://offline/ref=ED8D73BD0DED499C1C1201A957AB0477B51038D35DA325713E7E43D0AB5F8928F62136FA92390A246894125BAA333D379BF3612F64E30037D6iFH" TargetMode = "External"/>
	<Relationship Id="rId156" Type="http://schemas.openxmlformats.org/officeDocument/2006/relationships/hyperlink" Target="consultantplus://offline/ref=ED8D73BD0DED499C1C1201A957AB0477B5113AD65DA225713E7E43D0AB5F8928F62136FA9431017939DB1307EF622E379EF3622E78DEi3H" TargetMode = "External"/>
	<Relationship Id="rId157" Type="http://schemas.openxmlformats.org/officeDocument/2006/relationships/hyperlink" Target="consultantplus://offline/ref=ED8D73BD0DED499C1C1201A957AB0477B5133DD15AA925713E7E43D0AB5F8928F62136FA92390A2F6094125BAA333D379BF3612F64E30037D6iFH" TargetMode = "External"/>
	<Relationship Id="rId158" Type="http://schemas.openxmlformats.org/officeDocument/2006/relationships/hyperlink" Target="consultantplus://offline/ref=ED8D73BD0DED499C1C1201A957AB0477B51038D35DA325713E7E43D0AB5F8928F62136FA92390A246994125BAA333D379BF3612F64E30037D6iFH" TargetMode = "External"/>
	<Relationship Id="rId159" Type="http://schemas.openxmlformats.org/officeDocument/2006/relationships/hyperlink" Target="consultantplus://offline/ref=ED8D73BD0DED499C1C1201A957AB0477B5113AD65DA225713E7E43D0AB5F8928F62136FA9430017939DB1307EF622E379EF3622E78DEi3H" TargetMode = "External"/>
	<Relationship Id="rId160" Type="http://schemas.openxmlformats.org/officeDocument/2006/relationships/hyperlink" Target="consultantplus://offline/ref=ED8D73BD0DED499C1C1201A957AB0477B5133DD15AA925713E7E43D0AB5F8928F62136FA92390A2F6194125BAA333D379BF3612F64E30037D6iFH" TargetMode = "External"/>
	<Relationship Id="rId161" Type="http://schemas.openxmlformats.org/officeDocument/2006/relationships/hyperlink" Target="consultantplus://offline/ref=ED8D73BD0DED499C1C1201A957AB0477B51038D35DA325713E7E43D0AB5F8928F62136FA92390A246A94125BAA333D379BF3612F64E30037D6iFH" TargetMode = "External"/>
	<Relationship Id="rId162" Type="http://schemas.openxmlformats.org/officeDocument/2006/relationships/hyperlink" Target="consultantplus://offline/ref=ED8D73BD0DED499C1C1201A957AB0477B5113AD65DA225713E7E43D0AB5F8928F62136FA9539017939DB1307EF622E379EF3622E78DEi3H" TargetMode = "External"/>
	<Relationship Id="rId163" Type="http://schemas.openxmlformats.org/officeDocument/2006/relationships/hyperlink" Target="consultantplus://offline/ref=ED8D73BD0DED499C1C1201A957AB0477B3123CD659AC25713E7E43D0AB5F8928F62136FA92390A2F6E94125BAA333D379BF3612F64E30037D6iFH" TargetMode = "External"/>
	<Relationship Id="rId164" Type="http://schemas.openxmlformats.org/officeDocument/2006/relationships/hyperlink" Target="consultantplus://offline/ref=ED8D73BD0DED499C1C1201A957AB0477B21B3BD05CA225713E7E43D0AB5F8928F62136FA9239022A6A94125BAA333D379BF3612F64E30037D6iFH" TargetMode = "External"/>
	<Relationship Id="rId165" Type="http://schemas.openxmlformats.org/officeDocument/2006/relationships/hyperlink" Target="consultantplus://offline/ref=ED8D73BD0DED499C1C1201A957AB0477B5133DD15AA925713E7E43D0AB5F8928F62136FA92390A2E6994125BAA333D379BF3612F64E30037D6iFH" TargetMode = "External"/>
	<Relationship Id="rId166" Type="http://schemas.openxmlformats.org/officeDocument/2006/relationships/hyperlink" Target="consultantplus://offline/ref=ED8D73BD0DED499C1C1201A957AB0477B51038D35DA325713E7E43D0AB5F8928F62136FA92390A246B94125BAA333D379BF3612F64E30037D6iFH" TargetMode = "External"/>
	<Relationship Id="rId167" Type="http://schemas.openxmlformats.org/officeDocument/2006/relationships/hyperlink" Target="consultantplus://offline/ref=ED8D73BD0DED499C1C1201A957AB0477B5113AD65DA225713E7E43D0AB5F8928F62136FA9538017939DB1307EF622E379EF3622E78DEi3H" TargetMode = "External"/>
	<Relationship Id="rId168" Type="http://schemas.openxmlformats.org/officeDocument/2006/relationships/hyperlink" Target="consultantplus://offline/ref=ED8D73BD0DED499C1C1201A957AB0477B51038D35DA325713E7E43D0AB5F8928F62136FA92390A246C94125BAA333D379BF3612F64E30037D6iFH" TargetMode = "External"/>
	<Relationship Id="rId169" Type="http://schemas.openxmlformats.org/officeDocument/2006/relationships/hyperlink" Target="consultantplus://offline/ref=ED8D73BD0DED499C1C1201A957AB0477B5113AD65DA225713E7E43D0AB5F8928F62136FA953B017939DB1307EF622E379EF3622E78DEi3H" TargetMode = "External"/>
	<Relationship Id="rId170" Type="http://schemas.openxmlformats.org/officeDocument/2006/relationships/hyperlink" Target="consultantplus://offline/ref=ED8D73BD0DED499C1C1201A957AB0477B5133DD15AA925713E7E43D0AB5F8928F62136FA92390A2E6A94125BAA333D379BF3612F64E30037D6iFH" TargetMode = "External"/>
	<Relationship Id="rId171" Type="http://schemas.openxmlformats.org/officeDocument/2006/relationships/hyperlink" Target="consultantplus://offline/ref=ED8D73BD0DED499C1C1201A957AB0477B51038D35DA325713E7E43D0AB5F8928F62136FA92390A246D94125BAA333D379BF3612F64E30037D6iFH" TargetMode = "External"/>
	<Relationship Id="rId172" Type="http://schemas.openxmlformats.org/officeDocument/2006/relationships/hyperlink" Target="consultantplus://offline/ref=ED8D73BD0DED499C1C1201A957AB0477B5113AD65DA225713E7E43D0AB5F8928F62136FA953A017939DB1307EF622E379EF3622E78DEi3H" TargetMode = "External"/>
	<Relationship Id="rId173" Type="http://schemas.openxmlformats.org/officeDocument/2006/relationships/hyperlink" Target="consultantplus://offline/ref=ED8D73BD0DED499C1C1201A957AB0477B5133DD15AA925713E7E43D0AB5F8928F62136FA92390A2E6B94125BAA333D379BF3612F64E30037D6iFH" TargetMode = "External"/>
	<Relationship Id="rId174" Type="http://schemas.openxmlformats.org/officeDocument/2006/relationships/hyperlink" Target="consultantplus://offline/ref=ED8D73BD0DED499C1C1201A957AB0477B51038D35DA325713E7E43D0AB5F8928F62136FA92390A246E94125BAA333D379BF3612F64E30037D6iFH" TargetMode = "External"/>
	<Relationship Id="rId175" Type="http://schemas.openxmlformats.org/officeDocument/2006/relationships/hyperlink" Target="consultantplus://offline/ref=ED8D73BD0DED499C1C1201A957AB0477B5113AD65DA225713E7E43D0AB5F8928F62136FA953D017939DB1307EF622E379EF3622E78DEi3H" TargetMode = "External"/>
	<Relationship Id="rId176" Type="http://schemas.openxmlformats.org/officeDocument/2006/relationships/hyperlink" Target="consultantplus://offline/ref=ED8D73BD0DED499C1C1201A957AB0477B5133DD15AA925713E7E43D0AB5F8928F62136FA92390A2E6C94125BAA333D379BF3612F64E30037D6iFH" TargetMode = "External"/>
	<Relationship Id="rId177" Type="http://schemas.openxmlformats.org/officeDocument/2006/relationships/hyperlink" Target="consultantplus://offline/ref=ED8D73BD0DED499C1C1201A957AB0477B51038D35DA325713E7E43D0AB5F8928F62136FA92390A246094125BAA333D379BF3612F64E30037D6iFH" TargetMode = "External"/>
	<Relationship Id="rId178" Type="http://schemas.openxmlformats.org/officeDocument/2006/relationships/hyperlink" Target="consultantplus://offline/ref=ED8D73BD0DED499C1C1201A957AB0477B5113AD65DA225713E7E43D0AB5F8928F62136FA953C017939DB1307EF622E379EF3622E78DEi3H" TargetMode = "External"/>
	<Relationship Id="rId179" Type="http://schemas.openxmlformats.org/officeDocument/2006/relationships/hyperlink" Target="consultantplus://offline/ref=ED8D73BD0DED499C1C1201A957AB0477B51038D35DA325713E7E43D0AB5F8928F62136FA92390A246194125BAA333D379BF3612F64E30037D6iFH" TargetMode = "External"/>
	<Relationship Id="rId180" Type="http://schemas.openxmlformats.org/officeDocument/2006/relationships/hyperlink" Target="consultantplus://offline/ref=ED8D73BD0DED499C1C1201A957AB0477B5113AD65DA225713E7E43D0AB5F8928F62136FA953F017939DB1307EF622E379EF3622E78DEi3H" TargetMode = "External"/>
	<Relationship Id="rId181" Type="http://schemas.openxmlformats.org/officeDocument/2006/relationships/hyperlink" Target="consultantplus://offline/ref=ED8D73BD0DED499C1C1201A957AB0477B51038D35DA325713E7E43D0AB5F8928F62136FA92390B2D6894125BAA333D379BF3612F64E30037D6iFH" TargetMode = "External"/>
	<Relationship Id="rId182" Type="http://schemas.openxmlformats.org/officeDocument/2006/relationships/hyperlink" Target="consultantplus://offline/ref=ED8D73BD0DED499C1C1201A957AB0477B5113AD65DA225713E7E43D0AB5F8928F62136FA953E017939DB1307EF622E379EF3622E78DEi3H" TargetMode = "External"/>
	<Relationship Id="rId183" Type="http://schemas.openxmlformats.org/officeDocument/2006/relationships/hyperlink" Target="consultantplus://offline/ref=ED8D73BD0DED499C1C1201A957AB0477B51038D35DA325713E7E43D0AB5F8928F62136FA92390B2D6994125BAA333D379BF3612F64E30037D6iFH" TargetMode = "External"/>
	<Relationship Id="rId184" Type="http://schemas.openxmlformats.org/officeDocument/2006/relationships/hyperlink" Target="consultantplus://offline/ref=ED8D73BD0DED499C1C1201A957AB0477B5113AD65DA225713E7E43D0AB5F8928F62136FA9531017939DB1307EF622E379EF3622E78DEi3H" TargetMode = "External"/>
	<Relationship Id="rId185" Type="http://schemas.openxmlformats.org/officeDocument/2006/relationships/hyperlink" Target="consultantplus://offline/ref=ED8D73BD0DED499C1C1201A957AB0477B5133DD15AA925713E7E43D0AB5F8928F62136FA92390A2E6F94125BAA333D379BF3612F64E30037D6iFH" TargetMode = "External"/>
	<Relationship Id="rId186" Type="http://schemas.openxmlformats.org/officeDocument/2006/relationships/hyperlink" Target="consultantplus://offline/ref=ED8D73BD0DED499C1C1201A957AB0477B51038D35DA325713E7E43D0AB5F8928F62136FA92390B2D6A94125BAA333D379BF3612F64E30037D6iFH" TargetMode = "External"/>
	<Relationship Id="rId187" Type="http://schemas.openxmlformats.org/officeDocument/2006/relationships/hyperlink" Target="consultantplus://offline/ref=ED8D73BD0DED499C1C1201A957AB0477B5113AD65DA225713E7E43D0AB5F8928F62136FA9530017939DB1307EF622E379EF3622E78DEi3H" TargetMode = "External"/>
	<Relationship Id="rId188" Type="http://schemas.openxmlformats.org/officeDocument/2006/relationships/hyperlink" Target="consultantplus://offline/ref=ED8D73BD0DED499C1C1201A957AB0477B51038D35DA325713E7E43D0AB5F8928F62136FA92390B2D6B94125BAA333D379BF3612F64E30037D6iFH" TargetMode = "External"/>
	<Relationship Id="rId189" Type="http://schemas.openxmlformats.org/officeDocument/2006/relationships/hyperlink" Target="consultantplus://offline/ref=ED8D73BD0DED499C1C1201A957AB0477B5113AD65DA225713E7E43D0AB5F8928F62136FA9A39017939DB1307EF622E379EF3622E78DEi3H" TargetMode = "External"/>
	<Relationship Id="rId190" Type="http://schemas.openxmlformats.org/officeDocument/2006/relationships/hyperlink" Target="consultantplus://offline/ref=ED8D73BD0DED499C1C1201A957AB0477B5133DD15AA925713E7E43D0AB5F8928F62136FA92390A2E6094125BAA333D379BF3612F64E30037D6iFH" TargetMode = "External"/>
	<Relationship Id="rId191" Type="http://schemas.openxmlformats.org/officeDocument/2006/relationships/hyperlink" Target="consultantplus://offline/ref=ED8D73BD0DED499C1C1201A957AB0477B51038D35DA325713E7E43D0AB5F8928F62136FA92390B2D6C94125BAA333D379BF3612F64E30037D6iFH" TargetMode = "External"/>
	<Relationship Id="rId192" Type="http://schemas.openxmlformats.org/officeDocument/2006/relationships/hyperlink" Target="consultantplus://offline/ref=ED8D73BD0DED499C1C1201A957AB0477B5113AD65DA225713E7E43D0AB5F8928F62136FA9A38017939DB1307EF622E379EF3622E78DEi3H" TargetMode = "External"/>
	<Relationship Id="rId193" Type="http://schemas.openxmlformats.org/officeDocument/2006/relationships/hyperlink" Target="consultantplus://offline/ref=ED8D73BD0DED499C1C1201A957AB0477B5133DD15AA925713E7E43D0AB5F8928F62136FA92390A296894125BAA333D379BF3612F64E30037D6iFH" TargetMode = "External"/>
	<Relationship Id="rId194" Type="http://schemas.openxmlformats.org/officeDocument/2006/relationships/hyperlink" Target="consultantplus://offline/ref=ED8D73BD0DED499C1C1201A957AB0477B51038D35DA325713E7E43D0AB5F8928F62136FA92390B2D6D94125BAA333D379BF3612F64E30037D6iFH" TargetMode = "External"/>
	<Relationship Id="rId195" Type="http://schemas.openxmlformats.org/officeDocument/2006/relationships/hyperlink" Target="consultantplus://offline/ref=ED8D73BD0DED499C1C1201A957AB0477B5113AD65DA225713E7E43D0AB5F8928F62136FA9A3B017939DB1307EF622E379EF3622E78DEi3H" TargetMode = "External"/>
	<Relationship Id="rId196" Type="http://schemas.openxmlformats.org/officeDocument/2006/relationships/hyperlink" Target="consultantplus://offline/ref=ED8D73BD0DED499C1C1201A957AB0477B5133DD15AA925713E7E43D0AB5F8928F62136FA92390A296994125BAA333D379BF3612F64E30037D6iFH" TargetMode = "External"/>
	<Relationship Id="rId197" Type="http://schemas.openxmlformats.org/officeDocument/2006/relationships/hyperlink" Target="consultantplus://offline/ref=ED8D73BD0DED499C1C1201A957AB0477B51238D05EAC25713E7E43D0AB5F8928F62136FA92390A2E6A94125BAA333D379BF3612F64E30037D6iFH" TargetMode = "External"/>
	<Relationship Id="rId198" Type="http://schemas.openxmlformats.org/officeDocument/2006/relationships/hyperlink" Target="consultantplus://offline/ref=ED8D73BD0DED499C1C1201A957AB0477B5133DD259AB25713E7E43D0AB5F8928F62136FA9239092D6E94125BAA333D379BF3612F64E30037D6iFH" TargetMode = "External"/>
	<Relationship Id="rId199" Type="http://schemas.openxmlformats.org/officeDocument/2006/relationships/hyperlink" Target="consultantplus://offline/ref=ED8D73BD0DED499C1C1201A957AB0477B5133DD259AB25713E7E43D0AB5F8928F62136FA9239092D6F94125BAA333D379BF3612F64E30037D6iFH" TargetMode = "External"/>
	<Relationship Id="rId200" Type="http://schemas.openxmlformats.org/officeDocument/2006/relationships/hyperlink" Target="consultantplus://offline/ref=ED8D73BD0DED499C1C1201A957AB0477B51038D35DA325713E7E43D0AB5F8928F62136FA92390B2D6E94125BAA333D379BF3612F64E30037D6iFH" TargetMode = "External"/>
	<Relationship Id="rId201" Type="http://schemas.openxmlformats.org/officeDocument/2006/relationships/hyperlink" Target="consultantplus://offline/ref=ED8D73BD0DED499C1C1201A957AB0477B5113AD65DA225713E7E43D0AB5F8928F62136FA9A3A017939DB1307EF622E379EF3622E78DEi3H" TargetMode = "External"/>
	<Relationship Id="rId202" Type="http://schemas.openxmlformats.org/officeDocument/2006/relationships/hyperlink" Target="consultantplus://offline/ref=ED8D73BD0DED499C1C1201A957AB0477B51138D359AF25713E7E43D0AB5F8928F62136FA92390A2C6894125BAA333D379BF3612F64E30037D6iFH" TargetMode = "External"/>
	<Relationship Id="rId203" Type="http://schemas.openxmlformats.org/officeDocument/2006/relationships/hyperlink" Target="consultantplus://offline/ref=ED8D73BD0DED499C1C1201A957AB0477B51138D359AF25713E7E43D0AB5F8928F62136FA92390A2E6F94125BAA333D379BF3612F64E30037D6iFH" TargetMode = "External"/>
	<Relationship Id="rId204" Type="http://schemas.openxmlformats.org/officeDocument/2006/relationships/hyperlink" Target="consultantplus://offline/ref=ED8D73BD0DED499C1C1201A957AB0477B51038D35DA325713E7E43D0AB5F8928F62136FA92390B2C6A94125BAA333D379BF3612F64E30037D6iFH" TargetMode = "External"/>
	<Relationship Id="rId205" Type="http://schemas.openxmlformats.org/officeDocument/2006/relationships/hyperlink" Target="consultantplus://offline/ref=ED8D73BD0DED499C1C1201A957AB0477B5113AD65DA225713E7E43D0AB5F8928F62136FA9A3E017939DB1307EF622E379EF3622E78DEi3H" TargetMode = "External"/>
	<Relationship Id="rId206" Type="http://schemas.openxmlformats.org/officeDocument/2006/relationships/hyperlink" Target="consultantplus://offline/ref=ED8D73BD0DED499C1C1201A957AB0477B51038D35DA325713E7E43D0AB5F8928F62136FA92390B2C6B94125BAA333D379BF3612F64E30037D6iFH" TargetMode = "External"/>
	<Relationship Id="rId207" Type="http://schemas.openxmlformats.org/officeDocument/2006/relationships/hyperlink" Target="consultantplus://offline/ref=ED8D73BD0DED499C1C1201A957AB0477B5113AD65DA225713E7E43D0AB5F8928F62136FA9A31017939DB1307EF622E379EF3622E78DEi3H" TargetMode = "External"/>
	<Relationship Id="rId208" Type="http://schemas.openxmlformats.org/officeDocument/2006/relationships/hyperlink" Target="consultantplus://offline/ref=ED8D73BD0DED499C1C1201A957AB0477B51038D35DA325713E7E43D0AB5F8928F62136FA92390B2F6A94125BAA333D379BF3612F64E30037D6iFH" TargetMode = "External"/>
	<Relationship Id="rId209" Type="http://schemas.openxmlformats.org/officeDocument/2006/relationships/hyperlink" Target="consultantplus://offline/ref=ED8D73BD0DED499C1C1201A957AB0477B5113AD65DA225713E7E43D0AB5F8928F62136FA9B3F017939DB1307EF622E379EF3622E78DEi3H" TargetMode = "External"/>
	<Relationship Id="rId210" Type="http://schemas.openxmlformats.org/officeDocument/2006/relationships/hyperlink" Target="consultantplus://offline/ref=ED8D73BD0DED499C1C1201A957AB0477B51038D35DA325713E7E43D0AB5F8928F62136FA92390B2F6B94125BAA333D379BF3612F64E30037D6iFH" TargetMode = "External"/>
	<Relationship Id="rId211" Type="http://schemas.openxmlformats.org/officeDocument/2006/relationships/hyperlink" Target="consultantplus://offline/ref=ED8D73BD0DED499C1C1201A957AB0477B5113AD65DA225713E7E43D0AB5F8928F62136FA9B3E017939DB1307EF622E379EF3622E78DEi3H" TargetMode = "External"/>
	<Relationship Id="rId212" Type="http://schemas.openxmlformats.org/officeDocument/2006/relationships/hyperlink" Target="consultantplus://offline/ref=ED8D73BD0DED499C1C1201A957AB0477B51038D35DA325713E7E43D0AB5F8928F62136FA92390B2F6C94125BAA333D379BF3612F64E30037D6iFH" TargetMode = "External"/>
	<Relationship Id="rId213" Type="http://schemas.openxmlformats.org/officeDocument/2006/relationships/hyperlink" Target="consultantplus://offline/ref=ED8D73BD0DED499C1C1201A957AB0477B5113AD65DA225713E7E43D0AB5F8928F62136FA9B31017939DB1307EF622E379EF3622E78DEi3H" TargetMode = "External"/>
	<Relationship Id="rId214" Type="http://schemas.openxmlformats.org/officeDocument/2006/relationships/hyperlink" Target="consultantplus://offline/ref=ED8D73BD0DED499C1C1201A957AB0477B5123ADC55A225713E7E43D0AB5F8928F62136F995310A263CCE025FE36734289EEC7E2C7AE3D0i2H" TargetMode = "External"/>
	<Relationship Id="rId215" Type="http://schemas.openxmlformats.org/officeDocument/2006/relationships/hyperlink" Target="consultantplus://offline/ref=ED8D73BD0DED499C1C1201A957AB0477B5123AD25FA325713E7E43D0AB5F8928F62136FA92390E2F6994125BAA333D379BF3612F64E30037D6iFH" TargetMode = "External"/>
	<Relationship Id="rId216" Type="http://schemas.openxmlformats.org/officeDocument/2006/relationships/hyperlink" Target="consultantplus://offline/ref=ED8D73BD0DED499C1C1201A957AB0477B5123ED758AC25713E7E43D0AB5F8928E4216EF6933D142C6981440AECD6i4H" TargetMode = "External"/>
	<Relationship Id="rId217" Type="http://schemas.openxmlformats.org/officeDocument/2006/relationships/hyperlink" Target="consultantplus://offline/ref=ED8D73BD0DED499C1C1201A957AB0477B21131DC55AD25713E7E43D0AB5F8928F62136FA92390A296994125BAA333D379BF3612F64E30037D6iFH" TargetMode = "External"/>
	<Relationship Id="rId218" Type="http://schemas.openxmlformats.org/officeDocument/2006/relationships/hyperlink" Target="consultantplus://offline/ref=ED8D73BD0DED499C1C1201A957AB0477B51038D35DA325713E7E43D0AB5F8928F62136FA92390B2E6994125BAA333D379BF3612F64E30037D6iFH" TargetMode = "External"/>
	<Relationship Id="rId219" Type="http://schemas.openxmlformats.org/officeDocument/2006/relationships/hyperlink" Target="consultantplus://offline/ref=ED8D73BD0DED499C1C1201A957AB0477B5113AD65DA225713E7E43D0AB5F8928F62136F9923A017939DB1307EF622E379EF3622E78DEi3H" TargetMode = "External"/>
	<Relationship Id="rId220" Type="http://schemas.openxmlformats.org/officeDocument/2006/relationships/hyperlink" Target="consultantplus://offline/ref=ED8D73BD0DED499C1C1201A957AB0477B51038D35DA325713E7E43D0AB5F8928F62136FA92390B2E6A94125BAA333D379BF3612F64E30037D6iFH" TargetMode = "External"/>
	<Relationship Id="rId221" Type="http://schemas.openxmlformats.org/officeDocument/2006/relationships/hyperlink" Target="consultantplus://offline/ref=ED8D73BD0DED499C1C1201A957AB0477B5113AD65DA225713E7E43D0AB5F8928F62136F9923D017939DB1307EF622E379EF3622E78DEi3H" TargetMode = "External"/>
	<Relationship Id="rId222" Type="http://schemas.openxmlformats.org/officeDocument/2006/relationships/hyperlink" Target="consultantplus://offline/ref=ED8D73BD0DED499C1C1201A957AB0477B51038D35DA325713E7E43D0AB5F8928F62136FA92390B2E6E94125BAA333D379BF3612F64E30037D6iFH" TargetMode = "External"/>
	<Relationship Id="rId223" Type="http://schemas.openxmlformats.org/officeDocument/2006/relationships/hyperlink" Target="consultantplus://offline/ref=ED8D73BD0DED499C1C1201A957AB0477B5113AD65DA225713E7E43D0AB5F8928F62136F9923F017939DB1307EF622E379EF3622E78DEi3H" TargetMode = "External"/>
	<Relationship Id="rId224" Type="http://schemas.openxmlformats.org/officeDocument/2006/relationships/hyperlink" Target="consultantplus://offline/ref=ED8D73BD0DED499C1C1201A957AB0477B5113DD05CAD25713E7E43D0AB5F8928F62136FA92390A2C6094125BAA333D379BF3612F64E30037D6iFH" TargetMode = "External"/>
	<Relationship Id="rId225" Type="http://schemas.openxmlformats.org/officeDocument/2006/relationships/hyperlink" Target="consultantplus://offline/ref=ED8D73BD0DED499C1C1201A957AB0477B5113DD05CAD25713E7E43D0AB5F8928F62136FA92390A2C6994125BAA333D379BF3612F64E30037D6iFH" TargetMode = "External"/>
	<Relationship Id="rId226" Type="http://schemas.openxmlformats.org/officeDocument/2006/relationships/hyperlink" Target="consultantplus://offline/ref=ED8D73BD0DED499C1C1201A957AB0477B5133DD15AA925713E7E43D0AB5F8928F62136FA92390A296B94125BAA333D379BF3612F64E30037D6iFH" TargetMode = "External"/>
	<Relationship Id="rId227" Type="http://schemas.openxmlformats.org/officeDocument/2006/relationships/hyperlink" Target="consultantplus://offline/ref=ED8D73BD0DED499C1C1201A957AB0477B5113AD458AD25713E7E43D0AB5F8928F62136FA92390B2E6E94125BAA333D379BF3612F64E30037D6iFH" TargetMode = "External"/>
	<Relationship Id="rId228" Type="http://schemas.openxmlformats.org/officeDocument/2006/relationships/hyperlink" Target="consultantplus://offline/ref=ED8D73BD0DED499C1C1201A957AB0477B5133DD15AA925713E7E43D0AB5F8928F62136FA92390B2F6094125BAA333D379BF3612F64E30037D6iFH" TargetMode = "External"/>
	<Relationship Id="rId229" Type="http://schemas.openxmlformats.org/officeDocument/2006/relationships/hyperlink" Target="consultantplus://offline/ref=ED8D73BD0DED499C1C1201A957AB0477B51038D35DA325713E7E43D0AB5F8928F62136FA92390B2E6094125BAA333D379BF3612F64E30037D6iFH" TargetMode = "External"/>
	<Relationship Id="rId230" Type="http://schemas.openxmlformats.org/officeDocument/2006/relationships/hyperlink" Target="consultantplus://offline/ref=ED8D73BD0DED499C1C1201A957AB0477B5113AD65DA225713E7E43D0AB5F8928F62136F9923E017939DB1307EF622E379EF3622E78DEi3H" TargetMode = "External"/>
	<Relationship Id="rId231" Type="http://schemas.openxmlformats.org/officeDocument/2006/relationships/hyperlink" Target="consultantplus://offline/ref=ED8D73BD0DED499C1C1201A957AB0477B51038D35DA325713E7E43D0AB5F8928F62136FA92390B2E6194125BAA333D379BF3612F64E30037D6iFH" TargetMode = "External"/>
	<Relationship Id="rId232" Type="http://schemas.openxmlformats.org/officeDocument/2006/relationships/hyperlink" Target="consultantplus://offline/ref=ED8D73BD0DED499C1C1201A957AB0477B5113AD65DA225713E7E43D0AB5F8928F62136F99231017939DB1307EF622E379EF3622E78DEi3H" TargetMode = "External"/>
	<Relationship Id="rId233" Type="http://schemas.openxmlformats.org/officeDocument/2006/relationships/hyperlink" Target="consultantplus://offline/ref=ED8D73BD0DED499C1C1201A957AB0477B5133DD15AA925713E7E43D0AB5F8928F62136FA92390A296D94125BAA333D379BF3612F64E30037D6iFH" TargetMode = "External"/>
	<Relationship Id="rId234" Type="http://schemas.openxmlformats.org/officeDocument/2006/relationships/hyperlink" Target="consultantplus://offline/ref=ED8D73BD0DED499C1C1201A957AB0477B51038D35DA325713E7E43D0AB5F8928F62136FA92390B296894125BAA333D379BF3612F64E30037D6iFH" TargetMode = "External"/>
	<Relationship Id="rId235" Type="http://schemas.openxmlformats.org/officeDocument/2006/relationships/hyperlink" Target="consultantplus://offline/ref=ED8D73BD0DED499C1C1201A957AB0477B5113AD65DA225713E7E43D0AB5F8928F62136F99230017939DB1307EF622E379EF3622E78DEi3H" TargetMode = "External"/>
	<Relationship Id="rId236" Type="http://schemas.openxmlformats.org/officeDocument/2006/relationships/hyperlink" Target="consultantplus://offline/ref=ED8D73BD0DED499C1C1201A957AB0477B5123AD25FA325713E7E43D0AB5F8928F62136FA92390E2F6A94125BAA333D379BF3612F64E30037D6iFH" TargetMode = "External"/>
	<Relationship Id="rId237" Type="http://schemas.openxmlformats.org/officeDocument/2006/relationships/hyperlink" Target="consultantplus://offline/ref=ED8D73BD0DED499C1C1201A957AB0477B51038D35DA325713E7E43D0AB5F8928F62136FA92390B296994125BAA333D379BF3612F64E30037D6iFH" TargetMode = "External"/>
	<Relationship Id="rId238" Type="http://schemas.openxmlformats.org/officeDocument/2006/relationships/hyperlink" Target="consultantplus://offline/ref=ED8D73BD0DED499C1C1201A957AB0477B5113AD65DA225713E7E43D0AB5F8928F62136F99339017939DB1307EF622E379EF3622E78DEi3H" TargetMode = "External"/>
	<Relationship Id="rId239" Type="http://schemas.openxmlformats.org/officeDocument/2006/relationships/hyperlink" Target="consultantplus://offline/ref=ED8D73BD0DED499C1C1201A957AB0477B51038D35DA325713E7E43D0AB5F8928F62136FA92390B296194125BAA333D379BF3612F64E30037D6iFH" TargetMode = "External"/>
	<Relationship Id="rId240" Type="http://schemas.openxmlformats.org/officeDocument/2006/relationships/hyperlink" Target="consultantplus://offline/ref=ED8D73BD0DED499C1C1201A957AB0477B5113AD65DA225713E7E43D0AB5F8928F62136F9933E017939DB1307EF622E379EF3622E78DEi3H" TargetMode = "External"/>
	<Relationship Id="rId241" Type="http://schemas.openxmlformats.org/officeDocument/2006/relationships/hyperlink" Target="consultantplus://offline/ref=ED8D73BD0DED499C1C1201A957AB0477B51038D35DA325713E7E43D0AB5F8928F62136FA92390B286894125BAA333D379BF3612F64E30037D6iFH" TargetMode = "External"/>
	<Relationship Id="rId242" Type="http://schemas.openxmlformats.org/officeDocument/2006/relationships/hyperlink" Target="consultantplus://offline/ref=ED8D73BD0DED499C1C1201A957AB0477B5113AD65DA225713E7E43D0AB5F8928F62136F99331017939DB1307EF622E379EF3622E78DEi3H" TargetMode = "External"/>
	<Relationship Id="rId243" Type="http://schemas.openxmlformats.org/officeDocument/2006/relationships/hyperlink" Target="consultantplus://offline/ref=ED8D73BD0DED499C1C1201A957AB0477B51038D35DA325713E7E43D0AB5F8928F62136FA92390B286994125BAA333D379BF3612F64E30037D6iFH" TargetMode = "External"/>
	<Relationship Id="rId244" Type="http://schemas.openxmlformats.org/officeDocument/2006/relationships/hyperlink" Target="consultantplus://offline/ref=ED8D73BD0DED499C1C1201A957AB0477B5113AD65DA225713E7E43D0AB5F8928F62136F99330017939DB1307EF622E379EF3622E78DEi3H" TargetMode = "External"/>
	<Relationship Id="rId245" Type="http://schemas.openxmlformats.org/officeDocument/2006/relationships/hyperlink" Target="consultantplus://offline/ref=ED8D73BD0DED499C1C1201A957AB0477B51038D35DA325713E7E43D0AB5F8928F62136FA92390B286A94125BAA333D379BF3612F64E30037D6iFH" TargetMode = "External"/>
	<Relationship Id="rId246" Type="http://schemas.openxmlformats.org/officeDocument/2006/relationships/hyperlink" Target="consultantplus://offline/ref=ED8D73BD0DED499C1C1201A957AB0477B5113AD65DA225713E7E43D0AB5F8928F62136F99039017939DB1307EF622E379EF3622E78DEi3H" TargetMode = "External"/>
	<Relationship Id="rId247" Type="http://schemas.openxmlformats.org/officeDocument/2006/relationships/hyperlink" Target="consultantplus://offline/ref=ED8D73BD0DED499C1C1201A957AB0477B51038D35DA325713E7E43D0AB5F8928F62136FA92390B286B94125BAA333D379BF3612F64E30037D6iFH" TargetMode = "External"/>
	<Relationship Id="rId248" Type="http://schemas.openxmlformats.org/officeDocument/2006/relationships/hyperlink" Target="consultantplus://offline/ref=ED8D73BD0DED499C1C1201A957AB0477B5113AD65DA225713E7E43D0AB5F8928F62136F99038017939DB1307EF622E379EF3622E78DEi3H" TargetMode = "External"/>
	<Relationship Id="rId249" Type="http://schemas.openxmlformats.org/officeDocument/2006/relationships/hyperlink" Target="consultantplus://offline/ref=ED8D73BD0DED499C1C1201A957AB0477B21B3BD05CA225713E7E43D0AB5F8928F62136FA9239022A6B94125BAA333D379BF3612F64E30037D6iFH" TargetMode = "External"/>
	<Relationship Id="rId250" Type="http://schemas.openxmlformats.org/officeDocument/2006/relationships/hyperlink" Target="consultantplus://offline/ref=ED8D73BD0DED499C1C1201A957AB0477B51038D35DA325713E7E43D0AB5F8928F62136FA92390B286C94125BAA333D379BF3612F64E30037D6iFH" TargetMode = "External"/>
	<Relationship Id="rId251" Type="http://schemas.openxmlformats.org/officeDocument/2006/relationships/hyperlink" Target="consultantplus://offline/ref=ED8D73BD0DED499C1C1201A957AB0477B5113AD65DA225713E7E43D0AB5F8928F62136F9903B017939DB1307EF622E379EF3622E78DEi3H" TargetMode = "External"/>
	<Relationship Id="rId252" Type="http://schemas.openxmlformats.org/officeDocument/2006/relationships/hyperlink" Target="consultantplus://offline/ref=ED8D73BD0DED499C1C1201A957AB0477B51038D35DA325713E7E43D0AB5F8928F62136FA92390B286D94125BAA333D379BF3612F64E30037D6iFH" TargetMode = "External"/>
	<Relationship Id="rId253" Type="http://schemas.openxmlformats.org/officeDocument/2006/relationships/hyperlink" Target="consultantplus://offline/ref=ED8D73BD0DED499C1C1201A957AB0477B5113AD65DA225713E7E43D0AB5F8928F62136F9903A017939DB1307EF622E379EF3622E78DEi3H" TargetMode = "External"/>
	<Relationship Id="rId254" Type="http://schemas.openxmlformats.org/officeDocument/2006/relationships/hyperlink" Target="consultantplus://offline/ref=ED8D73BD0DED499C1C1201A957AB0477B51038D35DA325713E7E43D0AB5F8928F62136FA92390B286F94125BAA333D379BF3612F64E30037D6iFH" TargetMode = "External"/>
	<Relationship Id="rId255" Type="http://schemas.openxmlformats.org/officeDocument/2006/relationships/hyperlink" Target="consultantplus://offline/ref=ED8D73BD0DED499C1C1201A957AB0477B5113AD65DA225713E7E43D0AB5F8928F62136F9903D017939DB1307EF622E379EF3622E78DEi3H" TargetMode = "External"/>
	<Relationship Id="rId256" Type="http://schemas.openxmlformats.org/officeDocument/2006/relationships/hyperlink" Target="consultantplus://offline/ref=ED8D73BD0DED499C1C1201A957AB0477B51038D35DA325713E7E43D0AB5F8928F62136FA92390B2B6994125BAA333D379BF3612F64E30037D6iFH" TargetMode = "External"/>
	<Relationship Id="rId257" Type="http://schemas.openxmlformats.org/officeDocument/2006/relationships/hyperlink" Target="consultantplus://offline/ref=ED8D73BD0DED499C1C1201A957AB0477B5113AD65DA225713E7E43D0AB5F8928F62136F9903E017939DB1307EF622E379EF3622E78DEi3H" TargetMode = "External"/>
	<Relationship Id="rId258" Type="http://schemas.openxmlformats.org/officeDocument/2006/relationships/hyperlink" Target="consultantplus://offline/ref=ED8D73BD0DED499C1C1201A957AB0477B51038D35DA325713E7E43D0AB5F8928F62136FA92390B2B6A94125BAA333D379BF3612F64E30037D6iFH" TargetMode = "External"/>
	<Relationship Id="rId259" Type="http://schemas.openxmlformats.org/officeDocument/2006/relationships/hyperlink" Target="consultantplus://offline/ref=ED8D73BD0DED499C1C1201A957AB0477B5113AD65DA225713E7E43D0AB5F8928F62136F99031017939DB1307EF622E379EF3622E78DEi3H" TargetMode = "External"/>
	<Relationship Id="rId260" Type="http://schemas.openxmlformats.org/officeDocument/2006/relationships/hyperlink" Target="consultantplus://offline/ref=ED8D73BD0DED499C1C1201A957AB0477B21131DC55AD25713E7E43D0AB5F8928F62136FA92390A296C94125BAA333D379BF3612F64E30037D6iFH" TargetMode = "External"/>
	<Relationship Id="rId261" Type="http://schemas.openxmlformats.org/officeDocument/2006/relationships/hyperlink" Target="consultantplus://offline/ref=ED8D73BD0DED499C1C1201A957AB0477B51038D35DA325713E7E43D0AB5F8928F62136FA92390B2B6B94125BAA333D379BF3612F64E30037D6iFH" TargetMode = "External"/>
	<Relationship Id="rId262" Type="http://schemas.openxmlformats.org/officeDocument/2006/relationships/hyperlink" Target="consultantplus://offline/ref=ED8D73BD0DED499C1C1201A957AB0477B5113AD65DA225713E7E43D0AB5F8928F62136F99030017939DB1307EF622E379EF3622E78DEi3H" TargetMode = "External"/>
	<Relationship Id="rId263" Type="http://schemas.openxmlformats.org/officeDocument/2006/relationships/hyperlink" Target="consultantplus://offline/ref=ED8D73BD0DED499C1C1201A957AB0477B51038D35DA325713E7E43D0AB5F8928F62136FA92390B2B6C94125BAA333D379BF3612F64E30037D6iFH" TargetMode = "External"/>
	<Relationship Id="rId264" Type="http://schemas.openxmlformats.org/officeDocument/2006/relationships/hyperlink" Target="consultantplus://offline/ref=ED8D73BD0DED499C1C1201A957AB0477B5113AD65DA225713E7E43D0AB5F8928F62136F99139017939DB1307EF622E379EF3622E78DEi3H" TargetMode = "External"/>
	<Relationship Id="rId265" Type="http://schemas.openxmlformats.org/officeDocument/2006/relationships/hyperlink" Target="consultantplus://offline/ref=ED8D73BD0DED499C1C1201A957AB0477B2173DDC5FA325713E7E43D0AB5F8928F62136FA92390A2D6094125BAA333D379BF3612F64E30037D6iFH" TargetMode = "External"/>
	<Relationship Id="rId266" Type="http://schemas.openxmlformats.org/officeDocument/2006/relationships/hyperlink" Target="consultantplus://offline/ref=ED8D73BD0DED499C1C1201A957AB0477B21131DC55AD25713E7E43D0AB5F8928F62136FA92390A296E94125BAA333D379BF3612F64E30037D6iFH" TargetMode = "External"/>
	<Relationship Id="rId267" Type="http://schemas.openxmlformats.org/officeDocument/2006/relationships/hyperlink" Target="consultantplus://offline/ref=ED8D73BD0DED499C1C1201A957AB0477B51038D35DA325713E7E43D0AB5F8928F62136FA92390B2B6D94125BAA333D379BF3612F64E30037D6iFH" TargetMode = "External"/>
	<Relationship Id="rId268" Type="http://schemas.openxmlformats.org/officeDocument/2006/relationships/hyperlink" Target="consultantplus://offline/ref=ED8D73BD0DED499C1C1201A957AB0477B5113AD65DA225713E7E43D0AB5F8928F62136F99138017939DB1307EF622E379EF3622E78DEi3H" TargetMode = "External"/>
	<Relationship Id="rId269" Type="http://schemas.openxmlformats.org/officeDocument/2006/relationships/hyperlink" Target="consultantplus://offline/ref=ED8D73BD0DED499C1C1201A957AB0477B5133DD15AA925713E7E43D0AB5F8928F62136FA92390A296F94125BAA333D379BF3612F64E30037D6iFH" TargetMode = "External"/>
	<Relationship Id="rId270" Type="http://schemas.openxmlformats.org/officeDocument/2006/relationships/hyperlink" Target="consultantplus://offline/ref=ED8D73BD0DED499C1C1201A957AB0477B51038D35DA325713E7E43D0AB5F8928F62136FA92390B2B6F94125BAA333D379BF3612F64E30037D6iFH" TargetMode = "External"/>
	<Relationship Id="rId271" Type="http://schemas.openxmlformats.org/officeDocument/2006/relationships/hyperlink" Target="consultantplus://offline/ref=ED8D73BD0DED499C1C1201A957AB0477B5113AD65DA225713E7E43D0AB5F8928F62136F9913B017939DB1307EF622E379EF3622E78DEi3H" TargetMode = "External"/>
	<Relationship Id="rId272" Type="http://schemas.openxmlformats.org/officeDocument/2006/relationships/hyperlink" Target="consultantplus://offline/ref=ED8D73BD0DED499C1C1201A957AB0477B5123AD25FA325713E7E43D0AB5F8928F62136FA92390E2F6B94125BAA333D379BF3612F64E30037D6iFH" TargetMode = "External"/>
	<Relationship Id="rId273" Type="http://schemas.openxmlformats.org/officeDocument/2006/relationships/hyperlink" Target="consultantplus://offline/ref=ED8D73BD0DED499C1C1201A957AB0477B5133DD15AA925713E7E43D0AB5F8928F62136FA92390A296194125BAA333D379BF3612F64E30037D6iFH" TargetMode = "External"/>
	<Relationship Id="rId274" Type="http://schemas.openxmlformats.org/officeDocument/2006/relationships/hyperlink" Target="consultantplus://offline/ref=ED8D73BD0DED499C1C1201A957AB0477B51038D35DA325713E7E43D0AB5F8928F62136FA92390B2A6994125BAA333D379BF3612F64E30037D6iFH" TargetMode = "External"/>
	<Relationship Id="rId275" Type="http://schemas.openxmlformats.org/officeDocument/2006/relationships/hyperlink" Target="consultantplus://offline/ref=ED8D73BD0DED499C1C1201A957AB0477B5113AD65DA225713E7E43D0AB5F8928F62136F9913C017939DB1307EF622E379EF3622E78DEi3H" TargetMode = "External"/>
	<Relationship Id="rId276" Type="http://schemas.openxmlformats.org/officeDocument/2006/relationships/hyperlink" Target="consultantplus://offline/ref=ED8D73BD0DED499C1C1201A957AB0477B51038D35DA325713E7E43D0AB5F8928F62136FA92390B2A6A94125BAA333D379BF3612F64E30037D6iFH" TargetMode = "External"/>
	<Relationship Id="rId277" Type="http://schemas.openxmlformats.org/officeDocument/2006/relationships/hyperlink" Target="consultantplus://offline/ref=ED8D73BD0DED499C1C1201A957AB0477B5113AD65DA225713E7E43D0AB5F8928F62136F9913F017939DB1307EF622E379EF3622E78DEi3H" TargetMode = "External"/>
	<Relationship Id="rId278" Type="http://schemas.openxmlformats.org/officeDocument/2006/relationships/hyperlink" Target="consultantplus://offline/ref=ED8D73BD0DED499C1C1201A957AB0477B51038D35DA325713E7E43D0AB5F8928F62136FA92390B2A6B94125BAA333D379BF3612F64E30037D6iFH" TargetMode = "External"/>
	<Relationship Id="rId279" Type="http://schemas.openxmlformats.org/officeDocument/2006/relationships/hyperlink" Target="consultantplus://offline/ref=ED8D73BD0DED499C1C1201A957AB0477B5113AD65DA225713E7E43D0AB5F8928F62136FA92390B2A6D94125BAA333D379BF3612F64E30037D6iFH" TargetMode = "External"/>
	<Relationship Id="rId280" Type="http://schemas.openxmlformats.org/officeDocument/2006/relationships/hyperlink" Target="consultantplus://offline/ref=ED8D73BD0DED499C1C1201A957AB0477B31B3EDD5DAB25713E7E43D0AB5F8928F62136FA92390A2A6894125BAA333D379BF3612F64E30037D6iFH" TargetMode = "External"/>
	<Relationship Id="rId281" Type="http://schemas.openxmlformats.org/officeDocument/2006/relationships/hyperlink" Target="consultantplus://offline/ref=ED8D73BD0DED499C1C1201A957AB0477B51038D35DA325713E7E43D0AB5F8928F62136FA92390B2A6194125BAA333D379BF3612F64E30037D6iFH" TargetMode = "External"/>
	<Relationship Id="rId282" Type="http://schemas.openxmlformats.org/officeDocument/2006/relationships/hyperlink" Target="consultantplus://offline/ref=ED8D73BD0DED499C1C1201A957AB0477B5113AD65DA225713E7E43D0AB5F8928F62136F99638017939DB1307EF622E379EF3622E78DEi3H" TargetMode = "External"/>
	<Relationship Id="rId283" Type="http://schemas.openxmlformats.org/officeDocument/2006/relationships/hyperlink" Target="consultantplus://offline/ref=ED8D73BD0DED499C1C1201A957AB0477B51038D35DA325713E7E43D0AB5F8928F62136FA92390B256894125BAA333D379BF3612F64E30037D6iFH" TargetMode = "External"/>
	<Relationship Id="rId284" Type="http://schemas.openxmlformats.org/officeDocument/2006/relationships/hyperlink" Target="consultantplus://offline/ref=ED8D73BD0DED499C1C1201A957AB0477B5113AD65DA225713E7E43D0AB5F8928F62136F9963B017939DB1307EF622E379EF3622E78DEi3H" TargetMode = "External"/>
	<Relationship Id="rId285" Type="http://schemas.openxmlformats.org/officeDocument/2006/relationships/hyperlink" Target="consultantplus://offline/ref=ED8D73BD0DED499C1C1201A957AB0477B21131DC55AD25713E7E43D0AB5F8928F62136FA92390A296194125BAA333D379BF3612F64E30037D6iFH" TargetMode = "External"/>
	<Relationship Id="rId286" Type="http://schemas.openxmlformats.org/officeDocument/2006/relationships/hyperlink" Target="consultantplus://offline/ref=ED8D73BD0DED499C1C1201A957AB0477B51038D35DA325713E7E43D0AB5F8928F62136FA92390B246894125BAA333D379BF3612F64E30037D6iFH" TargetMode = "External"/>
	<Relationship Id="rId287" Type="http://schemas.openxmlformats.org/officeDocument/2006/relationships/hyperlink" Target="consultantplus://offline/ref=ED8D73BD0DED499C1C1201A957AB0477B5113AD65DA225713E7E43D0AB5F8928F62136F99738017939DB1307EF622E379EF3622E78DEi3H" TargetMode = "External"/>
	<Relationship Id="rId288" Type="http://schemas.openxmlformats.org/officeDocument/2006/relationships/hyperlink" Target="consultantplus://offline/ref=ED8D73BD0DED499C1C1201A957AB0477B21131DC55AD25713E7E43D0AB5F8928F62136FA92390A286894125BAA333D379BF3612F64E30037D6iFH" TargetMode = "External"/>
	<Relationship Id="rId289" Type="http://schemas.openxmlformats.org/officeDocument/2006/relationships/hyperlink" Target="consultantplus://offline/ref=ED8D73BD0DED499C1C1201A957AB0477B51038D35DA325713E7E43D0AB5F8928F62136FA92390B246994125BAA333D379BF3612F64E30037D6iFH" TargetMode = "External"/>
	<Relationship Id="rId290" Type="http://schemas.openxmlformats.org/officeDocument/2006/relationships/hyperlink" Target="consultantplus://offline/ref=ED8D73BD0DED499C1C1201A957AB0477B5113AD65DA225713E7E43D0AB5F8928F62136F9973B017939DB1307EF622E379EF3622E78DEi3H" TargetMode = "External"/>
	<Relationship Id="rId291" Type="http://schemas.openxmlformats.org/officeDocument/2006/relationships/hyperlink" Target="consultantplus://offline/ref=ED8D73BD0DED499C1C1201A957AB0477B51038D35DA325713E7E43D0AB5F8928F62136FA92390B246C94125BAA333D379BF3612F64E30037D6iFH" TargetMode = "External"/>
	<Relationship Id="rId292" Type="http://schemas.openxmlformats.org/officeDocument/2006/relationships/hyperlink" Target="consultantplus://offline/ref=ED8D73BD0DED499C1C1201A957AB0477B5113AD65DA225713E7E43D0AB5F8928F62136F9973D017939DB1307EF622E379EF3622E78DEi3H" TargetMode = "External"/>
	<Relationship Id="rId293" Type="http://schemas.openxmlformats.org/officeDocument/2006/relationships/hyperlink" Target="consultantplus://offline/ref=ED8D73BD0DED499C1C1201A957AB0477B51038D35DA325713E7E43D0AB5F8928F62136FA92390B246D94125BAA333D379BF3612F64E30037D6iFH" TargetMode = "External"/>
	<Relationship Id="rId294" Type="http://schemas.openxmlformats.org/officeDocument/2006/relationships/hyperlink" Target="consultantplus://offline/ref=ED8D73BD0DED499C1C1201A957AB0477B5113AD65DA225713E7E43D0AB5F8928F62136F9973C017939DB1307EF622E379EF3622E78DEi3H" TargetMode = "External"/>
	<Relationship Id="rId295" Type="http://schemas.openxmlformats.org/officeDocument/2006/relationships/hyperlink" Target="consultantplus://offline/ref=ED8D73BD0DED499C1C1201A957AB0477B51038D35EAB25713E7E43D0AB5F8928F62136F9933D0F263CCE025FE36734289EEC7E2C7AE3D0i2H" TargetMode = "External"/>
	<Relationship Id="rId296" Type="http://schemas.openxmlformats.org/officeDocument/2006/relationships/hyperlink" Target="consultantplus://offline/ref=ED8D73BD0DED499C1C1201A957AB0477B51038D35DA325713E7E43D0AB5F8928F62136FA92390B246094125BAA333D379BF3612F64E30037D6iFH" TargetMode = "External"/>
	<Relationship Id="rId297" Type="http://schemas.openxmlformats.org/officeDocument/2006/relationships/hyperlink" Target="consultantplus://offline/ref=ED8D73BD0DED499C1C1201A957AB0477B5113AD65DA225713E7E43D0AB5F8928F62136F9973E017939DB1307EF622E379EF3622E78DEi3H" TargetMode = "External"/>
	<Relationship Id="rId298" Type="http://schemas.openxmlformats.org/officeDocument/2006/relationships/hyperlink" Target="consultantplus://offline/ref=ED8D73BD0DED499C1C1201A957AB0477B5123ED759A325713E7E43D0AB5F8928E4216EF6933D142C6981440AECD6i4H" TargetMode = "External"/>
	<Relationship Id="rId299" Type="http://schemas.openxmlformats.org/officeDocument/2006/relationships/hyperlink" Target="consultantplus://offline/ref=ED8D73BD0DED499C1C1201A957AB0477B51038D35DA325713E7E43D0AB5F8928F62136FA9239082D6A94125BAA333D379BF3612F64E30037D6iFH" TargetMode = "External"/>
	<Relationship Id="rId300" Type="http://schemas.openxmlformats.org/officeDocument/2006/relationships/hyperlink" Target="consultantplus://offline/ref=ED8D73BD0DED499C1C1201A957AB0477B5113AD65DA225713E7E43D0AB5F8928F62136F99439017939DB1307EF622E379EF3622E78DEi3H" TargetMode = "External"/>
	<Relationship Id="rId301" Type="http://schemas.openxmlformats.org/officeDocument/2006/relationships/hyperlink" Target="consultantplus://offline/ref=ED8D73BD0DED499C1C1201A957AB0477B51038D35DA325713E7E43D0AB5F8928F62136FA9239082D6D94125BAA333D379BF3612F64E30037D6iFH" TargetMode = "External"/>
	<Relationship Id="rId302" Type="http://schemas.openxmlformats.org/officeDocument/2006/relationships/hyperlink" Target="consultantplus://offline/ref=ED8D73BD0DED499C1C1201A957AB0477B5113AD65DA225713E7E43D0AB5F8928F62136FA92390B246194125BAA333D379BF3612F64E30037D6iFH" TargetMode = "External"/>
	<Relationship Id="rId303" Type="http://schemas.openxmlformats.org/officeDocument/2006/relationships/hyperlink" Target="consultantplus://offline/ref=ED8D73BD0DED499C1C1201A957AB0477B51038D35DA325713E7E43D0AB5F8928F62136FA9239082D6E94125BAA333D379BF3612F64E30037D6iFH" TargetMode = "External"/>
	<Relationship Id="rId304" Type="http://schemas.openxmlformats.org/officeDocument/2006/relationships/hyperlink" Target="consultantplus://offline/ref=ED8D73BD0DED499C1C1201A957AB0477B5113AD65DA225713E7E43D0AB5F8928F62136F9943A017939DB1307EF622E379EF3622E78DEi3H" TargetMode = "External"/>
	<Relationship Id="rId305" Type="http://schemas.openxmlformats.org/officeDocument/2006/relationships/hyperlink" Target="consultantplus://offline/ref=ED8D73BD0DED499C1C1201A957AB0477B21B3BD05CA225713E7E43D0AB5F8928F62136FA9239022A6C94125BAA333D379BF3612F64E30037D6iFH" TargetMode = "External"/>
	<Relationship Id="rId306" Type="http://schemas.openxmlformats.org/officeDocument/2006/relationships/hyperlink" Target="consultantplus://offline/ref=ED8D73BD0DED499C1C1201A957AB0477B51038D35DA325713E7E43D0AB5F8928F62136FA9239082D6094125BAA333D379BF3612F64E30037D6iFH" TargetMode = "External"/>
	<Relationship Id="rId307" Type="http://schemas.openxmlformats.org/officeDocument/2006/relationships/hyperlink" Target="consultantplus://offline/ref=ED8D73BD0DED499C1C1201A957AB0477B5113AD65DA225713E7E43D0AB5F8928F62136F9943D017939DB1307EF622E379EF3622E78DEi3H" TargetMode = "External"/>
	<Relationship Id="rId308" Type="http://schemas.openxmlformats.org/officeDocument/2006/relationships/hyperlink" Target="consultantplus://offline/ref=ED8D73BD0DED499C1C1201A957AB0477B21B3BD05CA225713E7E43D0AB5F8928F62136FA9239022A6E94125BAA333D379BF3612F64E30037D6iFH" TargetMode = "External"/>
	<Relationship Id="rId309" Type="http://schemas.openxmlformats.org/officeDocument/2006/relationships/hyperlink" Target="consultantplus://offline/ref=ED8D73BD0DED499C1C1201A957AB0477B51038D35DA325713E7E43D0AB5F8928F62136FA9239082D6194125BAA333D379BF3612F64E30037D6iFH" TargetMode = "External"/>
	<Relationship Id="rId310" Type="http://schemas.openxmlformats.org/officeDocument/2006/relationships/hyperlink" Target="consultantplus://offline/ref=ED8D73BD0DED499C1C1201A957AB0477B5113AD65DA225713E7E43D0AB5F8928F62136F9943C017939DB1307EF622E379EF3622E78DEi3H" TargetMode = "External"/>
	<Relationship Id="rId311" Type="http://schemas.openxmlformats.org/officeDocument/2006/relationships/hyperlink" Target="consultantplus://offline/ref=ED8D73BD0DED499C1C1201A957AB0477B21B3BD05CA225713E7E43D0AB5F8928F62136FA9239022A6F94125BAA333D379BF3612F64E30037D6iFH" TargetMode = "External"/>
	<Relationship Id="rId312" Type="http://schemas.openxmlformats.org/officeDocument/2006/relationships/hyperlink" Target="consultantplus://offline/ref=ED8D73BD0DED499C1C1201A957AB0477B51038D35DA325713E7E43D0AB5F8928F62136FA9239082C6894125BAA333D379BF3612F64E30037D6iFH" TargetMode = "External"/>
	<Relationship Id="rId313" Type="http://schemas.openxmlformats.org/officeDocument/2006/relationships/hyperlink" Target="consultantplus://offline/ref=ED8D73BD0DED499C1C1201A957AB0477B5113AD65DA225713E7E43D0AB5F8928F62136F9943F017939DB1307EF622E379EF3622E78DEi3H" TargetMode = "External"/>
	<Relationship Id="rId314" Type="http://schemas.openxmlformats.org/officeDocument/2006/relationships/hyperlink" Target="consultantplus://offline/ref=ED8D73BD0DED499C1C1201A957AB0477B21B3BD05CA225713E7E43D0AB5F8928F62136FA9239022A6194125BAA333D379BF3612F64E30037D6iFH" TargetMode = "External"/>
	<Relationship Id="rId315" Type="http://schemas.openxmlformats.org/officeDocument/2006/relationships/hyperlink" Target="consultantplus://offline/ref=ED8D73BD0DED499C1C1201A957AB0477B2123CD359AF25713E7E43D0AB5F8928F62136FA92390F296C94125BAA333D379BF3612F64E30037D6iFH" TargetMode = "External"/>
	<Relationship Id="rId316" Type="http://schemas.openxmlformats.org/officeDocument/2006/relationships/hyperlink" Target="consultantplus://offline/ref=ED8D73BD0DED499C1C1201A957AB0477B21B3BD05CA225713E7E43D0AB5F8928F62136FA923902256894125BAA333D379BF3612F64E30037D6iFH" TargetMode = "External"/>
	<Relationship Id="rId317" Type="http://schemas.openxmlformats.org/officeDocument/2006/relationships/hyperlink" Target="consultantplus://offline/ref=ED8D73BD0DED499C1C1201A957AB0477B21B3BD05CA225713E7E43D0AB5F8928F62136FA923902256994125BAA333D379BF3612F64E30037D6iFH" TargetMode = "External"/>
	<Relationship Id="rId318" Type="http://schemas.openxmlformats.org/officeDocument/2006/relationships/hyperlink" Target="consultantplus://offline/ref=ED8D73BD0DED499C1C1201A957AB0477B51038D35DA325713E7E43D0AB5F8928F62136FA9239082C6994125BAA333D379BF3612F64E30037D6iFH" TargetMode = "External"/>
	<Relationship Id="rId319" Type="http://schemas.openxmlformats.org/officeDocument/2006/relationships/hyperlink" Target="consultantplus://offline/ref=ED8D73BD0DED499C1C1201A957AB0477B5113AD65DA225713E7E43D0AB5F8928F62136F9943E017939DB1307EF622E379EF3622E78DEi3H" TargetMode = "External"/>
	<Relationship Id="rId320" Type="http://schemas.openxmlformats.org/officeDocument/2006/relationships/hyperlink" Target="consultantplus://offline/ref=ED8D73BD0DED499C1C1201A957AB0477B21B3BD05CA225713E7E43D0AB5F8928F62136FA923902256A94125BAA333D379BF3612F64E30037D6iFH" TargetMode = "External"/>
	<Relationship Id="rId321" Type="http://schemas.openxmlformats.org/officeDocument/2006/relationships/hyperlink" Target="consultantplus://offline/ref=ED8D73BD0DED499C1C1201A957AB0477B21B3BD05CA225713E7E43D0AB5F8928F62136FA923902256B94125BAA333D379BF3612F64E30037D6iFH" TargetMode = "External"/>
	<Relationship Id="rId322" Type="http://schemas.openxmlformats.org/officeDocument/2006/relationships/hyperlink" Target="consultantplus://offline/ref=ED8D73BD0DED499C1C1201A957AB0477B51038D35DA325713E7E43D0AB5F8928F62136FA9239082C6A94125BAA333D379BF3612F64E30037D6iFH" TargetMode = "External"/>
	<Relationship Id="rId323" Type="http://schemas.openxmlformats.org/officeDocument/2006/relationships/hyperlink" Target="consultantplus://offline/ref=ED8D73BD0DED499C1C1201A957AB0477B5113AD65DA225713E7E43D0AB5F8928F62136F99431017939DB1307EF622E379EF3622E78DEi3H" TargetMode = "External"/>
	<Relationship Id="rId324" Type="http://schemas.openxmlformats.org/officeDocument/2006/relationships/hyperlink" Target="consultantplus://offline/ref=ED8D73BD0DED499C1C1201A957AB0477B5113AD458AB25713E7E43D0AB5F8928F62136FA92390A286094125BAA333D379BF3612F64E30037D6iFH" TargetMode = "External"/>
	<Relationship Id="rId325" Type="http://schemas.openxmlformats.org/officeDocument/2006/relationships/hyperlink" Target="consultantplus://offline/ref=ED8D73BD0DED499C1C1201A957AB0477B51038D35DA325713E7E43D0AB5F8928F62136FA9239082C6E94125BAA333D379BF3612F64E30037D6iFH" TargetMode = "External"/>
	<Relationship Id="rId326" Type="http://schemas.openxmlformats.org/officeDocument/2006/relationships/hyperlink" Target="consultantplus://offline/ref=ED8D73BD0DED499C1C1201A957AB0477B5113AD65DA225713E7E43D0AB5F8928F62136F99538017939DB1307EF622E379EF3622E78DEi3H" TargetMode = "External"/>
	<Relationship Id="rId327" Type="http://schemas.openxmlformats.org/officeDocument/2006/relationships/hyperlink" Target="consultantplus://offline/ref=ED8D73BD0DED499C1C1201A957AB0477B21B3EDC5CA325713E7E43D0AB5F8928F62136FA923A09246E94125BAA333D379BF3612F64E30037D6iFH" TargetMode = "External"/>
	<Relationship Id="rId328" Type="http://schemas.openxmlformats.org/officeDocument/2006/relationships/hyperlink" Target="consultantplus://offline/ref=ED8D73BD0DED499C1C1201A957AB0477B5113AD454AC25713E7E43D0AB5F8928E4216EF6933D142C6981440AECD6i4H" TargetMode = "External"/>
	<Relationship Id="rId329" Type="http://schemas.openxmlformats.org/officeDocument/2006/relationships/hyperlink" Target="consultantplus://offline/ref=ED8D73BD0DED499C1C1201A957AB0477B51239D45FAD25713E7E43D0AB5F8928E4216EF6933D142C6981440AECD6i4H" TargetMode = "External"/>
	<Relationship Id="rId330" Type="http://schemas.openxmlformats.org/officeDocument/2006/relationships/hyperlink" Target="consultantplus://offline/ref=ED8D73BD0DED499C1C1201A957AB0477B51038D35DA325713E7E43D0AB5F8928F62136FA9239082F6894125BAA333D379BF3612F64E30037D6iFH" TargetMode = "External"/>
	<Relationship Id="rId331" Type="http://schemas.openxmlformats.org/officeDocument/2006/relationships/hyperlink" Target="consultantplus://offline/ref=ED8D73BD0DED499C1C1201A957AB0477B5113AD65DA225713E7E43D0AB5F8928F62136F9953A017939DB1307EF622E379EF3622E78DEi3H" TargetMode = "External"/>
	<Relationship Id="rId332" Type="http://schemas.openxmlformats.org/officeDocument/2006/relationships/hyperlink" Target="consultantplus://offline/ref=ED8D73BD0DED499C1C1201A957AB0477B51038D35DA325713E7E43D0AB5F8928F62136FA9239082F6994125BAA333D379BF3612F64E30037D6iFH" TargetMode = "External"/>
	<Relationship Id="rId333" Type="http://schemas.openxmlformats.org/officeDocument/2006/relationships/hyperlink" Target="consultantplus://offline/ref=ED8D73BD0DED499C1C1201A957AB0477B5113AD65DA225713E7E43D0AB5F8928F62136F9953D017939DB1307EF622E379EF3622E78DEi3H" TargetMode = "External"/>
	<Relationship Id="rId334" Type="http://schemas.openxmlformats.org/officeDocument/2006/relationships/hyperlink" Target="consultantplus://offline/ref=ED8D73BD0DED499C1C1201A957AB0477B31B3EDD5DAB25713E7E43D0AB5F8928F62136FA92390A286B94125BAA333D379BF3612F64E30037D6iFH" TargetMode = "External"/>
	<Relationship Id="rId335" Type="http://schemas.openxmlformats.org/officeDocument/2006/relationships/hyperlink" Target="consultantplus://offline/ref=ED8D73BD0DED499C1C1201A957AB0477B51038D35DA325713E7E43D0AB5F8928F62136FA9239082F6A94125BAA333D379BF3612F64E30037D6iFH" TargetMode = "External"/>
	<Relationship Id="rId336" Type="http://schemas.openxmlformats.org/officeDocument/2006/relationships/hyperlink" Target="consultantplus://offline/ref=ED8D73BD0DED499C1C1201A957AB0477B5113AD65DA225713E7E43D0AB5F8928F62136F9953C017939DB1307EF622E379EF3622E78DEi3H" TargetMode = "External"/>
	<Relationship Id="rId337" Type="http://schemas.openxmlformats.org/officeDocument/2006/relationships/hyperlink" Target="consultantplus://offline/ref=ED8D73BD0DED499C1C1201A957AB0477B51038D35DA325713E7E43D0AB5F8928F62136FA9239082F6B94125BAA333D379BF3612F64E30037D6iFH" TargetMode = "External"/>
	<Relationship Id="rId338" Type="http://schemas.openxmlformats.org/officeDocument/2006/relationships/hyperlink" Target="consultantplus://offline/ref=ED8D73BD0DED499C1C1201A957AB0477B5113AD65DA225713E7E43D0AB5F8928F62136F9953F017939DB1307EF622E379EF3622E78DEi3H" TargetMode = "External"/>
	<Relationship Id="rId339" Type="http://schemas.openxmlformats.org/officeDocument/2006/relationships/hyperlink" Target="consultantplus://offline/ref=ED8D73BD0DED499C1C1201A957AB0477B31B3EDD5DAB25713E7E43D0AB5F8928E4216EF6933D142C6981440AECD6i4H" TargetMode = "External"/>
	<Relationship Id="rId340" Type="http://schemas.openxmlformats.org/officeDocument/2006/relationships/hyperlink" Target="consultantplus://offline/ref=ED8D73BD0DED499C1C1201A957AB0477B51038D35DA325713E7E43D0AB5F8928F62136FA9239082F6C94125BAA333D379BF3612F64E30037D6iFH" TargetMode = "External"/>
	<Relationship Id="rId341" Type="http://schemas.openxmlformats.org/officeDocument/2006/relationships/hyperlink" Target="consultantplus://offline/ref=ED8D73BD0DED499C1C1201A957AB0477B5113AD65DA225713E7E43D0AB5F8928F62136F9953E017939DB1307EF622E379EF3622E78DEi3H" TargetMode = "External"/>
	<Relationship Id="rId342" Type="http://schemas.openxmlformats.org/officeDocument/2006/relationships/hyperlink" Target="consultantplus://offline/ref=ED8D73BD0DED499C1C1201A957AB0477B3133DD458AB25713E7E43D0AB5F8928F62136FA92390A2C6994125BAA333D379BF3612F64E30037D6iFH" TargetMode = "External"/>
	<Relationship Id="rId343" Type="http://schemas.openxmlformats.org/officeDocument/2006/relationships/hyperlink" Target="consultantplus://offline/ref=ED8D73BD0DED499C1C1201A957AB0477B51038D35DA325713E7E43D0AB5F8928F62136FA9239082F6D94125BAA333D379BF3612F64E30037D6iFH" TargetMode = "External"/>
	<Relationship Id="rId344" Type="http://schemas.openxmlformats.org/officeDocument/2006/relationships/hyperlink" Target="consultantplus://offline/ref=ED8D73BD0DED499C1C1201A957AB0477B5113AD65DA225713E7E43D0AB5F8928F62136F99531017939DB1307EF622E379EF3622E78DEi3H" TargetMode = "External"/>
	<Relationship Id="rId345" Type="http://schemas.openxmlformats.org/officeDocument/2006/relationships/hyperlink" Target="consultantplus://offline/ref=ED8D73BD0DED499C1C1201A957AB0477B21A39D35EA325713E7E43D0AB5F8928F62136FA92380D2D6E94125BAA333D379BF3612F64E30037D6iFH" TargetMode = "External"/>
	<Relationship Id="rId346" Type="http://schemas.openxmlformats.org/officeDocument/2006/relationships/hyperlink" Target="consultantplus://offline/ref=ED8D73BD0DED499C1C1201A957AB0477B21A39D35EA325713E7E43D0AB5F8928F62136FA92380D2D6F94125BAA333D379BF3612F64E30037D6iFH" TargetMode = "External"/>
	<Relationship Id="rId347" Type="http://schemas.openxmlformats.org/officeDocument/2006/relationships/hyperlink" Target="consultantplus://offline/ref=ED8D73BD0DED499C1C1201A957AB0477B51038D35DA325713E7E43D0AB5F8928F62136FA9239082F6E94125BAA333D379BF3612F64E30037D6iFH" TargetMode = "External"/>
	<Relationship Id="rId348" Type="http://schemas.openxmlformats.org/officeDocument/2006/relationships/hyperlink" Target="consultantplus://offline/ref=ED8D73BD0DED499C1C1201A957AB0477B5113AD65DA225713E7E43D0AB5F8928F62136F99530017939DB1307EF622E379EF3622E78DEi3H" TargetMode = "External"/>
	<Relationship Id="rId349" Type="http://schemas.openxmlformats.org/officeDocument/2006/relationships/hyperlink" Target="consultantplus://offline/ref=ED8D73BD0DED499C1C1201A957AB0477B2153ED25FAB25713E7E43D0AB5F8928F62136FA92390A2C6894125BAA333D379BF3612F64E30037D6iFH" TargetMode = "External"/>
	<Relationship Id="rId350" Type="http://schemas.openxmlformats.org/officeDocument/2006/relationships/hyperlink" Target="consultantplus://offline/ref=ED8D73BD0DED499C1C1201A957AB0477B01A3DDD59AE25713E7E43D0AB5F8928F62136FA92390A2C6994125BAA333D379BF3612F64E30037D6iFH" TargetMode = "External"/>
	<Relationship Id="rId351" Type="http://schemas.openxmlformats.org/officeDocument/2006/relationships/hyperlink" Target="consultantplus://offline/ref=ED8D73BD0DED499C1C1201A957AB0477B51038D35DA325713E7E43D0AB5F8928F62136FA9239082F6F94125BAA333D379BF3612F64E30037D6iFH" TargetMode = "External"/>
	<Relationship Id="rId352" Type="http://schemas.openxmlformats.org/officeDocument/2006/relationships/hyperlink" Target="consultantplus://offline/ref=ED8D73BD0DED499C1C1201A957AB0477B5113AD65DA225713E7E43D0AB5F8928F62136F99A39017939DB1307EF622E379EF3622E78DEi3H" TargetMode = "External"/>
	<Relationship Id="rId353" Type="http://schemas.openxmlformats.org/officeDocument/2006/relationships/hyperlink" Target="consultantplus://offline/ref=ED8D73BD0DED499C1C1201A957AB0477B01B3CD658AC25713E7E43D0AB5F8928F62136FA92390A2C6D94125BAA333D379BF3612F64E30037D6iFH" TargetMode = "External"/>
	<Relationship Id="rId354" Type="http://schemas.openxmlformats.org/officeDocument/2006/relationships/hyperlink" Target="consultantplus://offline/ref=ED8D73BD0DED499C1C1201A957AB0477B01B3CD658AC25713E7E43D0AB5F8928F62136FA92390A2F6094125BAA333D379BF3612F64E30037D6iFH" TargetMode = "External"/>
	<Relationship Id="rId355" Type="http://schemas.openxmlformats.org/officeDocument/2006/relationships/hyperlink" Target="consultantplus://offline/ref=ED8D73BD0DED499C1C1201A957AB0477B01B3CD658AC25713E7E43D0AB5F8928F62136FA92390B296E94125BAA333D379BF3612F64E30037D6iFH" TargetMode = "External"/>
	<Relationship Id="rId356" Type="http://schemas.openxmlformats.org/officeDocument/2006/relationships/hyperlink" Target="consultantplus://offline/ref=ED8D73BD0DED499C1C1201A957AB0477B01B3CD658AC25713E7E43D0AB5F8928F62136FA9239082F6194125BAA333D379BF3612F64E30037D6iFH" TargetMode = "External"/>
	<Relationship Id="rId357" Type="http://schemas.openxmlformats.org/officeDocument/2006/relationships/hyperlink" Target="consultantplus://offline/ref=ED8D73BD0DED499C1C1201A957AB0477B51038D35DA325713E7E43D0AB5F8928F62136FA9239082F6094125BAA333D379BF3612F64E30037D6iFH" TargetMode = "External"/>
	<Relationship Id="rId358" Type="http://schemas.openxmlformats.org/officeDocument/2006/relationships/hyperlink" Target="consultantplus://offline/ref=ED8D73BD0DED499C1C1201A957AB0477B5113AD65DA225713E7E43D0AB5F8928F62136F99A38017939DB1307EF622E379EF3622E78DEi3H" TargetMode = "External"/>
	<Relationship Id="rId359" Type="http://schemas.openxmlformats.org/officeDocument/2006/relationships/hyperlink" Target="consultantplus://offline/ref=ED8D73BD0DED499C1C1201A957AB0477B5113FD65CAA25713E7E43D0AB5F8928F62136FA92390B2C6B94125BAA333D379BF3612F64E30037D6iFH" TargetMode = "External"/>
	<Relationship Id="rId360" Type="http://schemas.openxmlformats.org/officeDocument/2006/relationships/hyperlink" Target="consultantplus://offline/ref=ED8D73BD0DED499C1C1201A957AB0477B51038D35DA325713E7E43D0AB5F8928F62136FA9239082E6894125BAA333D379BF3612F64E30037D6iFH" TargetMode = "External"/>
	<Relationship Id="rId361" Type="http://schemas.openxmlformats.org/officeDocument/2006/relationships/hyperlink" Target="consultantplus://offline/ref=ED8D73BD0DED499C1C1201A957AB0477B5113AD65DA225713E7E43D0AB5F8928F62136F99A3B017939DB1307EF622E379EF3622E78DEi3H" TargetMode = "External"/>
	<Relationship Id="rId362" Type="http://schemas.openxmlformats.org/officeDocument/2006/relationships/hyperlink" Target="consultantplus://offline/ref=ED8D73BD0DED499C1C1201A957AB0477B51038D35DA325713E7E43D0AB5F8928F62136FA9239082E6994125BAA333D379BF3612F64E30037D6iFH" TargetMode = "External"/>
	<Relationship Id="rId363" Type="http://schemas.openxmlformats.org/officeDocument/2006/relationships/hyperlink" Target="consultantplus://offline/ref=ED8D73BD0DED499C1C1201A957AB0477B5113AD65DA225713E7E43D0AB5F8928F62136F99A3A017939DB1307EF622E379EF3622E78DEi3H" TargetMode = "External"/>
	<Relationship Id="rId364" Type="http://schemas.openxmlformats.org/officeDocument/2006/relationships/hyperlink" Target="consultantplus://offline/ref=ED8D73BD0DED499C1C1201A957AB0477B5133FD75CA225713E7E43D0AB5F8928F62136FA963B0F263CCE025FE36734289EEC7E2C7AE3D0i2H" TargetMode = "External"/>
	<Relationship Id="rId365" Type="http://schemas.openxmlformats.org/officeDocument/2006/relationships/hyperlink" Target="consultantplus://offline/ref=ED8D73BD0DED499C1C1201A957AB0477B5133DD15AA925713E7E43D0AB5F8928F62136FA92390A286A94125BAA333D379BF3612F64E30037D6iFH" TargetMode = "External"/>
	<Relationship Id="rId366" Type="http://schemas.openxmlformats.org/officeDocument/2006/relationships/hyperlink" Target="consultantplus://offline/ref=ED8D73BD0DED499C1C1201A957AB0477B51038D35DA325713E7E43D0AB5F8928F62136FA9239082E6A94125BAA333D379BF3612F64E30037D6iFH" TargetMode = "External"/>
	<Relationship Id="rId367" Type="http://schemas.openxmlformats.org/officeDocument/2006/relationships/hyperlink" Target="consultantplus://offline/ref=ED8D73BD0DED499C1C1201A957AB0477B5113AD65DA225713E7E43D0AB5F8928F62136F99A3D017939DB1307EF622E379EF3622E78DEi3H" TargetMode = "External"/>
	<Relationship Id="rId368" Type="http://schemas.openxmlformats.org/officeDocument/2006/relationships/hyperlink" Target="consultantplus://offline/ref=ED8D73BD0DED499C1C1201A957AB0477B5133FD75CA225713E7E43D0AB5F8928F62136FA963B0F263CCE025FE36734289EEC7E2C7AE3D0i2H" TargetMode = "External"/>
	<Relationship Id="rId369" Type="http://schemas.openxmlformats.org/officeDocument/2006/relationships/hyperlink" Target="consultantplus://offline/ref=ED8D73BD0DED499C1C1201A957AB0477B5133DD15AA925713E7E43D0AB5F8928F62136FA92390A286B94125BAA333D379BF3612F64E30037D6iFH" TargetMode = "External"/>
	<Relationship Id="rId370" Type="http://schemas.openxmlformats.org/officeDocument/2006/relationships/hyperlink" Target="consultantplus://offline/ref=ED8D73BD0DED499C1C1201A957AB0477B51038D35DA325713E7E43D0AB5F8928F62136FA9239082E6B94125BAA333D379BF3612F64E30037D6iFH" TargetMode = "External"/>
	<Relationship Id="rId371" Type="http://schemas.openxmlformats.org/officeDocument/2006/relationships/hyperlink" Target="consultantplus://offline/ref=ED8D73BD0DED499C1C1201A957AB0477B5113AD65DA225713E7E43D0AB5F8928F62136F99A3C017939DB1307EF622E379EF3622E78DEi3H" TargetMode = "External"/>
	<Relationship Id="rId372" Type="http://schemas.openxmlformats.org/officeDocument/2006/relationships/hyperlink" Target="consultantplus://offline/ref=ED8D73BD0DED499C1C1201A957AB0477B31B3ED25EAC25713E7E43D0AB5F8928F62136FA92390B256094125BAA333D379BF3612F64E30037D6iFH" TargetMode = "External"/>
	<Relationship Id="rId373" Type="http://schemas.openxmlformats.org/officeDocument/2006/relationships/hyperlink" Target="consultantplus://offline/ref=ED8D73BD0DED499C1C1201A957AB0477B51038D35DA325713E7E43D0AB5F8928F62136FA9239082E6C94125BAA333D379BF3612F64E30037D6iFH" TargetMode = "External"/>
	<Relationship Id="rId374" Type="http://schemas.openxmlformats.org/officeDocument/2006/relationships/hyperlink" Target="consultantplus://offline/ref=ED8D73BD0DED499C1C1201A957AB0477B5113AD65DA225713E7E43D0AB5F8928F62136F99A3F017939DB1307EF622E379EF3622E78DEi3H" TargetMode = "External"/>
	<Relationship Id="rId375" Type="http://schemas.openxmlformats.org/officeDocument/2006/relationships/hyperlink" Target="consultantplus://offline/ref=ED8D73BD0DED499C1C1201A957AB0477B51038D35DA325713E7E43D0AB5F8928F62136FA9239082E6D94125BAA333D379BF3612F64E30037D6iFH" TargetMode = "External"/>
	<Relationship Id="rId376" Type="http://schemas.openxmlformats.org/officeDocument/2006/relationships/hyperlink" Target="consultantplus://offline/ref=ED8D73BD0DED499C1C1201A957AB0477B51038D35DA325713E7E43D0AB5F8928F62136FA9239082E6F94125BAA333D379BF3612F64E30037D6iFH" TargetMode = "External"/>
	<Relationship Id="rId377" Type="http://schemas.openxmlformats.org/officeDocument/2006/relationships/hyperlink" Target="consultantplus://offline/ref=ED8D73BD0DED499C1C1201A957AB0477B5113AD65DA225713E7E43D0AB5F8928F62136F99A3E017939DB1307EF622E379EF3622E78DEi3H" TargetMode = "External"/>
	<Relationship Id="rId378" Type="http://schemas.openxmlformats.org/officeDocument/2006/relationships/hyperlink" Target="consultantplus://offline/ref=ED8D73BD0DED499C1C1201A957AB0477B0173AD754A225713E7E43D0AB5F8928F62136FA92390A2C6994125BAA333D379BF3612F64E30037D6iFH" TargetMode = "External"/>
	<Relationship Id="rId379" Type="http://schemas.openxmlformats.org/officeDocument/2006/relationships/hyperlink" Target="consultantplus://offline/ref=619AB27228BEDE22EDFB1FEF8F252D54CBDFCF908AA17DBA22F883F01905BF6A8792EF7132814DE874E1C69DAC4F679BF7BB9EEA4403E47EEBi6H" TargetMode = "External"/>
	<Relationship Id="rId380" Type="http://schemas.openxmlformats.org/officeDocument/2006/relationships/hyperlink" Target="consultantplus://offline/ref=619AB27228BEDE22EDFB1FEF8F252D54CBDCCA928DAB7DBA22F883F01905BF6A8792EF7132814FEE78E1C69DAC4F679BF7BB9EEA4403E47EEBi6H" TargetMode = "External"/>
	<Relationship Id="rId381" Type="http://schemas.openxmlformats.org/officeDocument/2006/relationships/hyperlink" Target="consultantplus://offline/ref=619AB27228BEDE22EDFB1FEF8F252D54CBDDC8978AA27DBA22F883F01905BF6A8792EF753A8A19BC34BF9FCDEC046B9BEDA79FE9E5i8H" TargetMode = "External"/>
	<Relationship Id="rId382" Type="http://schemas.openxmlformats.org/officeDocument/2006/relationships/hyperlink" Target="consultantplus://offline/ref=619AB27228BEDE22EDFB1FEF8F252D54CBDDC8978AA27DBA22F883F01905BF6A8792EF7132814AEA79E1C69DAC4F679BF7BB9EEA4403E47EEBi6H" TargetMode = "External"/>
	<Relationship Id="rId383" Type="http://schemas.openxmlformats.org/officeDocument/2006/relationships/hyperlink" Target="consultantplus://offline/ref=619AB27228BEDE22EDFB1FEF8F252D54CBDDC8978AA27DBA22F883F01905BF6A8792EF7132814AE574E1C69DAC4F679BF7BB9EEA4403E47EEBi6H" TargetMode = "External"/>
	<Relationship Id="rId384" Type="http://schemas.openxmlformats.org/officeDocument/2006/relationships/hyperlink" Target="consultantplus://offline/ref=619AB27228BEDE22EDFB1FEF8F252D54CBDDCD978CA27DBA22F883F01905BF6A8792EF7132814FEF77E1C69DAC4F679BF7BB9EEA4403E47EEBi6H" TargetMode = "External"/>
	<Relationship Id="rId385" Type="http://schemas.openxmlformats.org/officeDocument/2006/relationships/hyperlink" Target="consultantplus://offline/ref=619AB27228BEDE22EDFB1FEF8F252D54CBDCCA928DAB7DBA22F883F01905BF6A8792EF7132814FE975E1C69DAC4F679BF7BB9EEA4403E47EEBi6H" TargetMode = "External"/>
	<Relationship Id="rId386" Type="http://schemas.openxmlformats.org/officeDocument/2006/relationships/hyperlink" Target="consultantplus://offline/ref=619AB27228BEDE22EDFB1FEF8F252D54CBDDC8978DAA7DBA22F883F01905BF6A8792EF723A8946B921AEC7C1E91E749BF2BB9DEB58E0i3H" TargetMode = "External"/>
	<Relationship Id="rId387" Type="http://schemas.openxmlformats.org/officeDocument/2006/relationships/hyperlink" Target="consultantplus://offline/ref=619AB27228BEDE22EDFB1FEF8F252D54CBDECC968BA67DBA22F883F01905BF6A8792EF7132814CEC75E1C69DAC4F679BF7BB9EEA4403E47EEBi6H" TargetMode = "External"/>
	<Relationship Id="rId388" Type="http://schemas.openxmlformats.org/officeDocument/2006/relationships/hyperlink" Target="consultantplus://offline/ref=619AB27228BEDE22EDFB1FEF8F252D54CBDFCD968CAA7DBA22F883F01905BF6A9592B77D338553EC71F490CCEAE1i8H" TargetMode = "External"/>
	<Relationship Id="rId389" Type="http://schemas.openxmlformats.org/officeDocument/2006/relationships/hyperlink" Target="consultantplus://offline/ref=619AB27228BEDE22EDFB1FEF8F252D54CBDECC968BA67DBA22F883F01905BF6A9592B77D338553EC71F490CCEAE1i8H" TargetMode = "External"/>
	<Relationship Id="rId390" Type="http://schemas.openxmlformats.org/officeDocument/2006/relationships/hyperlink" Target="consultantplus://offline/ref=619AB27228BEDE22EDFB1FEF8F252D54CBDCCA928DAB7DBA22F883F01905BF6A8792EF7132814FE979E1C69DAC4F679BF7BB9EEA4403E47EEBi6H" TargetMode = "External"/>
	<Relationship Id="rId391" Type="http://schemas.openxmlformats.org/officeDocument/2006/relationships/hyperlink" Target="consultantplus://offline/ref=619AB27228BEDE22EDFB1FEF8F252D54CBDDC8978DAA7DBA22F883F01905BF6A8792EF7132814FE878E1C69DAC4F679BF7BB9EEA4403E47EEBi6H" TargetMode = "External"/>
	<Relationship Id="rId392" Type="http://schemas.openxmlformats.org/officeDocument/2006/relationships/hyperlink" Target="consultantplus://offline/ref=619AB27228BEDE22EDFB1FEF8F252D54CBDECA938CA47DBA22F883F01905BF6A8792EF71328548E97BBEC388BD176B9EEDA49EF55801E6E7iEH" TargetMode = "External"/>
	<Relationship Id="rId393" Type="http://schemas.openxmlformats.org/officeDocument/2006/relationships/hyperlink" Target="consultantplus://offline/ref=619AB27228BEDE22EDFB1FEF8F252D54CBDDC8978AA27DBA22F883F01905BF6A8792EF7130894DE624BBD699E51B6E84F2A481E95A03EEi6H" TargetMode = "External"/>
	<Relationship Id="rId394" Type="http://schemas.openxmlformats.org/officeDocument/2006/relationships/hyperlink" Target="consultantplus://offline/ref=619AB27228BEDE22EDFB1FEF8F252D54CBDFCF908AA17DBA22F883F01905BF6A8792EF7132814DE876E1C69DAC4F679BF7BB9EEA4403E47EEBi6H" TargetMode = "External"/>
	<Relationship Id="rId395" Type="http://schemas.openxmlformats.org/officeDocument/2006/relationships/hyperlink" Target="consultantplus://offline/ref=619AB27228BEDE22EDFB1FEF8F252D54CBDFCF908AA17DBA22F883F01905BF6A8792EF7132814DE878E1C69DAC4F679BF7BB9EEA4403E47EEBi6H" TargetMode = "External"/>
	<Relationship Id="rId396" Type="http://schemas.openxmlformats.org/officeDocument/2006/relationships/hyperlink" Target="consultantplus://offline/ref=619AB27228BEDE22EDFB1FEF8F252D54CBDCCA928DAB7DBA22F883F01905BF6A8792EF7132814FE872E1C69DAC4F679BF7BB9EEA4403E47EEBi6H" TargetMode = "External"/>
	<Relationship Id="rId397" Type="http://schemas.openxmlformats.org/officeDocument/2006/relationships/hyperlink" Target="consultantplus://offline/ref=619AB27228BEDE22EDFB1FEF8F252D54CBDDC8978DAA7DBA22F883F01905BF6A8792EF7132814FEB73E1C69DAC4F679BF7BB9EEA4403E47EEBi6H" TargetMode = "External"/>
	<Relationship Id="rId398" Type="http://schemas.openxmlformats.org/officeDocument/2006/relationships/hyperlink" Target="consultantplus://offline/ref=619AB27228BEDE22EDFB1FEF8F252D54CBDDC8978AA27DBA22F883F01905BF6A8792EF7132804DEB74E1C69DAC4F679BF7BB9EEA4403E47EEBi6H" TargetMode = "External"/>
	<Relationship Id="rId399" Type="http://schemas.openxmlformats.org/officeDocument/2006/relationships/hyperlink" Target="consultantplus://offline/ref=619AB27228BEDE22EDFB1FEF8F252D54CBDFCF908AA17DBA22F883F01905BF6A8792EF7132814DE879E1C69DAC4F679BF7BB9EEA4403E47EEBi6H" TargetMode = "External"/>
	<Relationship Id="rId400" Type="http://schemas.openxmlformats.org/officeDocument/2006/relationships/hyperlink" Target="consultantplus://offline/ref=619AB27228BEDE22EDFB1FEF8F252D54CBDCCA928DAB7DBA22F883F01905BF6A8792EF7132814FE876E1C69DAC4F679BF7BB9EEA4403E47EEBi6H" TargetMode = "External"/>
	<Relationship Id="rId401" Type="http://schemas.openxmlformats.org/officeDocument/2006/relationships/hyperlink" Target="consultantplus://offline/ref=619AB27228BEDE22EDFB1FEF8F252D54CBDDC8978DAA7DBA22F883F01905BF6A8792EF723B8746B921AEC7C1E91E749BF2BB9DEB58E0i3H" TargetMode = "External"/>
	<Relationship Id="rId402" Type="http://schemas.openxmlformats.org/officeDocument/2006/relationships/hyperlink" Target="consultantplus://offline/ref=619AB27228BEDE22EDFB1FEF8F252D54CBDDC8978AA27DBA22F883F01905BF6A8792EF713B874BE624BBD699E51B6E84F2A481E95A03EEi6H" TargetMode = "External"/>
	<Relationship Id="rId403" Type="http://schemas.openxmlformats.org/officeDocument/2006/relationships/hyperlink" Target="consultantplus://offline/ref=619AB27228BEDE22EDFB1FEF8F252D54CBDECA938CA47DBA22F883F01905BF6A8792EF7132854FED7BBEC388BD176B9EEDA49EF55801E6E7iEH" TargetMode = "External"/>
	<Relationship Id="rId404" Type="http://schemas.openxmlformats.org/officeDocument/2006/relationships/hyperlink" Target="consultantplus://offline/ref=619AB27228BEDE22EDFB1FEF8F252D54CCDFCE948AAA7DBA22F883F01905BF6A8792EF71328149EF72E1C69DAC4F679BF7BB9EEA4403E47EEBi6H" TargetMode = "External"/>
	<Relationship Id="rId405" Type="http://schemas.openxmlformats.org/officeDocument/2006/relationships/hyperlink" Target="consultantplus://offline/ref=619AB27228BEDE22EDFB1FEF8F252D54CBDDC8978AA27DBA22F883F01905BF6A8792EF79308446B921AEC7C1E91E749BF2BB9DEB58E0i3H" TargetMode = "External"/>
	<Relationship Id="rId406" Type="http://schemas.openxmlformats.org/officeDocument/2006/relationships/hyperlink" Target="consultantplus://offline/ref=619AB27228BEDE22EDFB1FEF8F252D54CBDFCF908AA17DBA22F883F01905BF6A8792EF7132814DEB72E1C69DAC4F679BF7BB9EEA4403E47EEBi6H" TargetMode = "External"/>
	<Relationship Id="rId407" Type="http://schemas.openxmlformats.org/officeDocument/2006/relationships/hyperlink" Target="consultantplus://offline/ref=619AB27228BEDE22EDFB1FEF8F252D54CCDFCE948AAA7DBA22F883F01905BF6A8792EF71328149EF73E1C69DAC4F679BF7BB9EEA4403E47EEBi6H" TargetMode = "External"/>
	<Relationship Id="rId408" Type="http://schemas.openxmlformats.org/officeDocument/2006/relationships/hyperlink" Target="consultantplus://offline/ref=619AB27228BEDE22EDFB1FEF8F252D54CBDDC8978AA27DBA22F883F01905BF6A8792EF72328948E624BBD699E51B6E84F2A481E95A03EEi6H" TargetMode = "External"/>
	<Relationship Id="rId409" Type="http://schemas.openxmlformats.org/officeDocument/2006/relationships/hyperlink" Target="consultantplus://offline/ref=619AB27228BEDE22EDFB1FEF8F252D54CBDDC8978AA27DBA22F883F01905BF6A8792EF7232894AE624BBD699E51B6E84F2A481E95A03EEi6H" TargetMode = "External"/>
	<Relationship Id="rId410" Type="http://schemas.openxmlformats.org/officeDocument/2006/relationships/hyperlink" Target="consultantplus://offline/ref=619AB27228BEDE22EDFB1FEF8F252D54CBDDC8978AA27DBA22F883F01905BF6A8792EF7233834BE624BBD699E51B6E84F2A481E95A03EEi6H" TargetMode = "External"/>
	<Relationship Id="rId411" Type="http://schemas.openxmlformats.org/officeDocument/2006/relationships/hyperlink" Target="consultantplus://offline/ref=619AB27228BEDE22EDFB1FEF8F252D54CBDFCF908AA17DBA22F883F01905BF6A8792EF7132814DEB73E1C69DAC4F679BF7BB9EEA4403E47EEBi6H" TargetMode = "External"/>
	<Relationship Id="rId412" Type="http://schemas.openxmlformats.org/officeDocument/2006/relationships/hyperlink" Target="consultantplus://offline/ref=619AB27228BEDE22EDFB1FEF8F252D54CBDCCA928DAB7DBA22F883F01905BF6A8792EF7132814FEB70E1C69DAC4F679BF7BB9EEA4403E47EEBi6H" TargetMode = "External"/>
	<Relationship Id="rId413" Type="http://schemas.openxmlformats.org/officeDocument/2006/relationships/hyperlink" Target="consultantplus://offline/ref=619AB27228BEDE22EDFB1FEF8F252D54CBDDC8978DAA7DBA22F883F01905BF6A8792EF723B8846B921AEC7C1E91E749BF2BB9DEB58E0i3H" TargetMode = "External"/>
	<Relationship Id="rId414" Type="http://schemas.openxmlformats.org/officeDocument/2006/relationships/hyperlink" Target="consultantplus://offline/ref=619AB27228BEDE22EDFB1FEF8F252D54CCD6CE958DA17DBA22F883F01905BF6A9592B77D338553EC71F490CCEAE1i8H" TargetMode = "External"/>
	<Relationship Id="rId415" Type="http://schemas.openxmlformats.org/officeDocument/2006/relationships/hyperlink" Target="consultantplus://offline/ref=619AB27228BEDE22EDFB1FEF8F252D54CBDCCA928DAB7DBA22F883F01905BF6A8792EF7132814FEB75E1C69DAC4F679BF7BB9EEA4403E47EEBi6H" TargetMode = "External"/>
	<Relationship Id="rId416" Type="http://schemas.openxmlformats.org/officeDocument/2006/relationships/hyperlink" Target="consultantplus://offline/ref=619AB27228BEDE22EDFB1FEF8F252D54CBDDC8978DAA7DBA22F883F01905BF6A8792EF73328246B921AEC7C1E91E749BF2BB9DEB58E0i3H" TargetMode = "External"/>
	<Relationship Id="rId417" Type="http://schemas.openxmlformats.org/officeDocument/2006/relationships/hyperlink" Target="consultantplus://offline/ref=619AB27228BEDE22EDFB1FEF8F252D54CCDDC39D85A57DBA22F883F01905BF6A8792EF7132814DE879E1C69DAC4F679BF7BB9EEA4403E47EEBi6H" TargetMode = "External"/>
	<Relationship Id="rId418" Type="http://schemas.openxmlformats.org/officeDocument/2006/relationships/hyperlink" Target="consultantplus://offline/ref=619AB27228BEDE22EDFB1FEF8F252D54CCD8C8958CA47DBA22F883F01905BF6A8792EF7132814CEB71E1C69DAC4F679BF7BB9EEA4403E47EEBi6H" TargetMode = "External"/>
	<Relationship Id="rId419" Type="http://schemas.openxmlformats.org/officeDocument/2006/relationships/hyperlink" Target="consultantplus://offline/ref=619AB27228BEDE22EDFB1FEF8F252D54CCDBCC948CA07DBA22F883F01905BF6A8792EF76318A19BC34BF9FCDEC046B9BEDA79FE9E5i8H" TargetMode = "External"/>
	<Relationship Id="rId420" Type="http://schemas.openxmlformats.org/officeDocument/2006/relationships/hyperlink" Target="consultantplus://offline/ref=619AB27228BEDE22EDFB1FEF8F252D54CCDDC39D85A57DBA22F883F01905BF6A8792EF7132814DEB71E1C69DAC4F679BF7BB9EEA4403E47EEBi6H" TargetMode = "External"/>
	<Relationship Id="rId421" Type="http://schemas.openxmlformats.org/officeDocument/2006/relationships/hyperlink" Target="consultantplus://offline/ref=619AB27228BEDE22EDFB1FEF8F252D54CBDCCA928DAB7DBA22F883F01905BF6A8792EF7132814FEB79E1C69DAC4F679BF7BB9EEA4403E47EEBi6H" TargetMode = "External"/>
	<Relationship Id="rId422" Type="http://schemas.openxmlformats.org/officeDocument/2006/relationships/hyperlink" Target="consultantplus://offline/ref=619AB27228BEDE22EDFB1FEF8F252D54CBDDC8978DAA7DBA22F883F01905BF6A8792EF73328746B921AEC7C1E91E749BF2BB9DEB58E0i3H" TargetMode = "External"/>
	<Relationship Id="rId423" Type="http://schemas.openxmlformats.org/officeDocument/2006/relationships/hyperlink" Target="consultantplus://offline/ref=619AB27228BEDE22EDFB1FEF8F252D54CBDCCA928DAB7DBA22F883F01905BF6A8792EF7132814FEA71E1C69DAC4F679BF7BB9EEA4403E47EEBi6H" TargetMode = "External"/>
	<Relationship Id="rId424" Type="http://schemas.openxmlformats.org/officeDocument/2006/relationships/hyperlink" Target="consultantplus://offline/ref=619AB27228BEDE22EDFB1FEF8F252D54CBDDC8978DAA7DBA22F883F01905BF6A8792EF73328646B921AEC7C1E91E749BF2BB9DEB58E0i3H" TargetMode = "External"/>
	<Relationship Id="rId425" Type="http://schemas.openxmlformats.org/officeDocument/2006/relationships/hyperlink" Target="consultantplus://offline/ref=619AB27228BEDE22EDFB1FEF8F252D54CBDCCA928DAB7DBA22F883F01905BF6A8792EF7132814FEA72E1C69DAC4F679BF7BB9EEA4403E47EEBi6H" TargetMode = "External"/>
	<Relationship Id="rId426" Type="http://schemas.openxmlformats.org/officeDocument/2006/relationships/hyperlink" Target="consultantplus://offline/ref=619AB27228BEDE22EDFB1FEF8F252D54CBDDC8978DAA7DBA22F883F01905BF6A8792EF73328946B921AEC7C1E91E749BF2BB9DEB58E0i3H" TargetMode = "External"/>
	<Relationship Id="rId427" Type="http://schemas.openxmlformats.org/officeDocument/2006/relationships/hyperlink" Target="consultantplus://offline/ref=619AB27228BEDE22EDFB1FEF8F252D54CBDDCF9C89A47DBA22F883F01905BF6A8792EF7339D51CA925E793C8F61B6B84F1A59DEEi9H" TargetMode = "External"/>
	<Relationship Id="rId428" Type="http://schemas.openxmlformats.org/officeDocument/2006/relationships/hyperlink" Target="consultantplus://offline/ref=619AB27228BEDE22EDFB1FEF8F252D54CCDBC9928DAB7DBA22F883F01905BF6A8792EF7132804FEB79E1C69DAC4F679BF7BB9EEA4403E47EEBi6H" TargetMode = "External"/>
	<Relationship Id="rId429" Type="http://schemas.openxmlformats.org/officeDocument/2006/relationships/hyperlink" Target="consultantplus://offline/ref=619AB27228BEDE22EDFB1FEF8F252D54CDDFCA918CAB7DBA22F883F01905BF6A8792EF7132814DEC73E1C69DAC4F679BF7BB9EEA4403E47EEBi6H" TargetMode = "External"/>
	<Relationship Id="rId430" Type="http://schemas.openxmlformats.org/officeDocument/2006/relationships/hyperlink" Target="consultantplus://offline/ref=619AB27228BEDE22EDFB1FEF8F252D54CBDCCA928DAB7DBA22F883F01905BF6A8792EF7132814FEA73E1C69DAC4F679BF7BB9EEA4403E47EEBi6H" TargetMode = "External"/>
	<Relationship Id="rId431" Type="http://schemas.openxmlformats.org/officeDocument/2006/relationships/hyperlink" Target="consultantplus://offline/ref=619AB27228BEDE22EDFB1FEF8F252D54CBDDC8978DAA7DBA22F883F01905BF6A8792EF73328846B921AEC7C1E91E749BF2BB9DEB58E0i3H" TargetMode = "External"/>
	<Relationship Id="rId432" Type="http://schemas.openxmlformats.org/officeDocument/2006/relationships/hyperlink" Target="consultantplus://offline/ref=619AB27228BEDE22EDFB1FEF8F252D54CDD6C99C8AA07DBA22F883F01905BF6A8792EF7132814DED75E1C69DAC4F679BF7BB9EEA4403E47EEBi6H" TargetMode = "External"/>
	<Relationship Id="rId433" Type="http://schemas.openxmlformats.org/officeDocument/2006/relationships/hyperlink" Target="consultantplus://offline/ref=619AB27228BEDE22EDFB1FEF8F252D54CBDDCF9C89A47DBA22F883F01905BF6A8792EF71338546B921AEC7C1E91E749BF2BB9DEB58E0i3H" TargetMode = "External"/>
	<Relationship Id="rId434" Type="http://schemas.openxmlformats.org/officeDocument/2006/relationships/hyperlink" Target="consultantplus://offline/ref=619AB27228BEDE22EDFB1FEF8F252D54CDDFCA918CAB7DBA22F883F01905BF6A8792EF7132814DEC75E1C69DAC4F679BF7BB9EEA4403E47EEBi6H" TargetMode = "External"/>
	<Relationship Id="rId435" Type="http://schemas.openxmlformats.org/officeDocument/2006/relationships/hyperlink" Target="consultantplus://offline/ref=619AB27228BEDE22EDFB1FEF8F252D54CBDCCA928DAB7DBA22F883F01905BF6A8792EF7132814FEA74E1C69DAC4F679BF7BB9EEA4403E47EEBi6H" TargetMode = "External"/>
	<Relationship Id="rId436" Type="http://schemas.openxmlformats.org/officeDocument/2006/relationships/hyperlink" Target="consultantplus://offline/ref=619AB27228BEDE22EDFB1FEF8F252D54CBDDC8978DAA7DBA22F883F01905BF6A8792EF73338146B921AEC7C1E91E749BF2BB9DEB58E0i3H" TargetMode = "External"/>
	<Relationship Id="rId437" Type="http://schemas.openxmlformats.org/officeDocument/2006/relationships/hyperlink" Target="consultantplus://offline/ref=619AB27228BEDE22EDFB1FEF8F252D54CCDDC39D85A57DBA22F883F01905BF6A8792EF7132814DEB73E1C69DAC4F679BF7BB9EEA4403E47EEBi6H" TargetMode = "External"/>
	<Relationship Id="rId438" Type="http://schemas.openxmlformats.org/officeDocument/2006/relationships/hyperlink" Target="consultantplus://offline/ref=619AB27228BEDE22EDFB1FEF8F252D54CBDCCA928DAB7DBA22F883F01905BF6A8792EF7132814FEA76E1C69DAC4F679BF7BB9EEA4403E47EEBi6H" TargetMode = "External"/>
	<Relationship Id="rId439" Type="http://schemas.openxmlformats.org/officeDocument/2006/relationships/hyperlink" Target="consultantplus://offline/ref=619AB27228BEDE22EDFB1FEF8F252D54CBDDC8978DAA7DBA22F883F01905BF6A8792EF73338046B921AEC7C1E91E749BF2BB9DEB58E0i3H" TargetMode = "External"/>
	<Relationship Id="rId440" Type="http://schemas.openxmlformats.org/officeDocument/2006/relationships/hyperlink" Target="consultantplus://offline/ref=619AB27228BEDE22EDFB1FEF8F252D54CBDDCF9C89A47DBA22F883F01905BF6A8792EF7132814DE973E1C69DAC4F679BF7BB9EEA4403E47EEBi6H" TargetMode = "External"/>
	<Relationship Id="rId441" Type="http://schemas.openxmlformats.org/officeDocument/2006/relationships/hyperlink" Target="consultantplus://offline/ref=619AB27228BEDE22EDFB1FEF8F252D54CBDCCA928DAB7DBA22F883F01905BF6A8792EF7132814FEA77E1C69DAC4F679BF7BB9EEA4403E47EEBi6H" TargetMode = "External"/>
	<Relationship Id="rId442" Type="http://schemas.openxmlformats.org/officeDocument/2006/relationships/hyperlink" Target="consultantplus://offline/ref=619AB27228BEDE22EDFB1FEF8F252D54CBDDC8978DAA7DBA22F883F01905BF6A8792EF73338346B921AEC7C1E91E749BF2BB9DEB58E0i3H" TargetMode = "External"/>
	<Relationship Id="rId443" Type="http://schemas.openxmlformats.org/officeDocument/2006/relationships/hyperlink" Target="consultantplus://offline/ref=619AB27228BEDE22EDFB1FEF8F252D54CBDEC39484A27DBA22F883F01905BF6A8792EF7132814DEC71E1C69DAC4F679BF7BB9EEA4403E47EEBi6H" TargetMode = "External"/>
	<Relationship Id="rId444" Type="http://schemas.openxmlformats.org/officeDocument/2006/relationships/hyperlink" Target="consultantplus://offline/ref=619AB27228BEDE22EDFB1FEF8F252D54CBDEC39484A27DBA22F883F01905BF6A8792EF7132814DEC73E1C69DAC4F679BF7BB9EEA4403E47EEBi6H" TargetMode = "External"/>
	<Relationship Id="rId445" Type="http://schemas.openxmlformats.org/officeDocument/2006/relationships/hyperlink" Target="consultantplus://offline/ref=619AB27228BEDE22EDFB1FEF8F252D54CCDBC9928DAB7DBA22F883F01905BF6A8792EF7132804FEB79E1C69DAC4F679BF7BB9EEA4403E47EEBi6H" TargetMode = "External"/>
	<Relationship Id="rId446" Type="http://schemas.openxmlformats.org/officeDocument/2006/relationships/hyperlink" Target="consultantplus://offline/ref=619AB27228BEDE22EDFB1FEF8F252D54CBDCCA928DAB7DBA22F883F01905BF6A8792EF7132814FEA78E1C69DAC4F679BF7BB9EEA4403E47EEBi6H" TargetMode = "External"/>
	<Relationship Id="rId447" Type="http://schemas.openxmlformats.org/officeDocument/2006/relationships/hyperlink" Target="consultantplus://offline/ref=619AB27228BEDE22EDFB1FEF8F252D54CBDDC8978DAA7DBA22F883F01905BF6A8792EF73338246B921AEC7C1E91E749BF2BB9DEB58E0i3H" TargetMode = "External"/>
	<Relationship Id="rId448" Type="http://schemas.openxmlformats.org/officeDocument/2006/relationships/hyperlink" Target="consultantplus://offline/ref=619AB27228BEDE22EDFB1FEF8F252D54CBDEC39484A27DBA22F883F01905BF6A8792EF7132814DEC75E1C69DAC4F679BF7BB9EEA4403E47EEBi6H" TargetMode = "External"/>
	<Relationship Id="rId449" Type="http://schemas.openxmlformats.org/officeDocument/2006/relationships/hyperlink" Target="consultantplus://offline/ref=619AB27228BEDE22EDFB1FEF8F252D54CBDCCA928DAB7DBA22F883F01905BF6A8792EF7132814FEA79E1C69DAC4F679BF7BB9EEA4403E47EEBi6H" TargetMode = "External"/>
	<Relationship Id="rId450" Type="http://schemas.openxmlformats.org/officeDocument/2006/relationships/hyperlink" Target="consultantplus://offline/ref=619AB27228BEDE22EDFB1FEF8F252D54CBDDC8978DAA7DBA22F883F01905BF6A8792EF73338546B921AEC7C1E91E749BF2BB9DEB58E0i3H" TargetMode = "External"/>
	<Relationship Id="rId451" Type="http://schemas.openxmlformats.org/officeDocument/2006/relationships/hyperlink" Target="consultantplus://offline/ref=619AB27228BEDE22EDFB1FEF8F252D54CBDDCF9C89A47DBA22F883F01905BF6A8792EF7132814DEB73E1C69DAC4F679BF7BB9EEA4403E47EEBi6H" TargetMode = "External"/>
	<Relationship Id="rId452" Type="http://schemas.openxmlformats.org/officeDocument/2006/relationships/hyperlink" Target="consultantplus://offline/ref=619AB27228BEDE22EDFB1FEF8F252D54CBDCCA928DAB7DBA22F883F01905BF6A8792EF7132814FE570E1C69DAC4F679BF7BB9EEA4403E47EEBi6H" TargetMode = "External"/>
	<Relationship Id="rId453" Type="http://schemas.openxmlformats.org/officeDocument/2006/relationships/hyperlink" Target="consultantplus://offline/ref=619AB27228BEDE22EDFB1FEF8F252D54CBDDC8978DAA7DBA22F883F01905BF6A8792EF73338446B921AEC7C1E91E749BF2BB9DEB58E0i3H" TargetMode = "External"/>
	<Relationship Id="rId454" Type="http://schemas.openxmlformats.org/officeDocument/2006/relationships/hyperlink" Target="consultantplus://offline/ref=619AB27228BEDE22EDFB1FEF8F252D54CBDDCF9C89A47DBA22F883F01905BF6A8792EF7132814DEB76E1C69DAC4F679BF7BB9EEA4403E47EEBi6H" TargetMode = "External"/>
	<Relationship Id="rId455" Type="http://schemas.openxmlformats.org/officeDocument/2006/relationships/hyperlink" Target="consultantplus://offline/ref=619AB27228BEDE22EDFB1FEF8F252D54CBDCCA928DAB7DBA22F883F01905BF6A8792EF7132814FE571E1C69DAC4F679BF7BB9EEA4403E47EEBi6H" TargetMode = "External"/>
	<Relationship Id="rId456" Type="http://schemas.openxmlformats.org/officeDocument/2006/relationships/hyperlink" Target="consultantplus://offline/ref=619AB27228BEDE22EDFB1FEF8F252D54CBDDC8978DAA7DBA22F883F01905BF6A8792EF73338746B921AEC7C1E91E749BF2BB9DEB58E0i3H" TargetMode = "External"/>
	<Relationship Id="rId457" Type="http://schemas.openxmlformats.org/officeDocument/2006/relationships/hyperlink" Target="consultantplus://offline/ref=619AB27228BEDE22EDFB1FEF8F252D54CDDFCA918CAB7DBA22F883F01905BF6A8792EF7132814DEC77E1C69DAC4F679BF7BB9EEA4403E47EEBi6H" TargetMode = "External"/>
	<Relationship Id="rId458" Type="http://schemas.openxmlformats.org/officeDocument/2006/relationships/hyperlink" Target="consultantplus://offline/ref=619AB27228BEDE22EDFB1FEF8F252D54CBDCCA928DAB7DBA22F883F01905BF6A8792EF7132814FE572E1C69DAC4F679BF7BB9EEA4403E47EEBi6H" TargetMode = "External"/>
	<Relationship Id="rId459" Type="http://schemas.openxmlformats.org/officeDocument/2006/relationships/hyperlink" Target="consultantplus://offline/ref=619AB27228BEDE22EDFB1FEF8F252D54CBDDC8978DAA7DBA22F883F01905BF6A8792EF7132814EED76E1C69DAC4F679BF7BB9EEA4403E47EEBi6H" TargetMode = "External"/>
	<Relationship Id="rId460" Type="http://schemas.openxmlformats.org/officeDocument/2006/relationships/hyperlink" Target="consultantplus://offline/ref=619AB27228BEDE22EDFB1FEF8F252D54CCDBC9928DAB7DBA22F883F01905BF6A8792EF7132804FEA73E1C69DAC4F679BF7BB9EEA4403E47EEBi6H" TargetMode = "External"/>
	<Relationship Id="rId461" Type="http://schemas.openxmlformats.org/officeDocument/2006/relationships/hyperlink" Target="consultantplus://offline/ref=619AB27228BEDE22EDFB1FEF8F252D54CBDECE9388A17DBA22F883F01905BF6A8792EF72378A19BC34BF9FCDEC046B9BEDA79FE9E5i8H" TargetMode = "External"/>
	<Relationship Id="rId462" Type="http://schemas.openxmlformats.org/officeDocument/2006/relationships/hyperlink" Target="consultantplus://offline/ref=619AB27228BEDE22EDFB1FEF8F252D54CBDFCF9389A37DBA22F883F01905BF6A8792EF7132814EED79E1C69DAC4F679BF7BB9EEA4403E47EEBi6H" TargetMode = "External"/>
	<Relationship Id="rId463" Type="http://schemas.openxmlformats.org/officeDocument/2006/relationships/hyperlink" Target="consultantplus://offline/ref=619AB27228BEDE22EDFB1FEF8F252D54CDDFCA918CAB7DBA22F883F01905BF6A8792EF7132814DEC79E1C69DAC4F679BF7BB9EEA4403E47EEBi6H" TargetMode = "External"/>
	<Relationship Id="rId464" Type="http://schemas.openxmlformats.org/officeDocument/2006/relationships/hyperlink" Target="consultantplus://offline/ref=619AB27228BEDE22EDFB1FEF8F252D54CDDFCA918CAB7DBA22F883F01905BF6A8792EF7132814DEF70E1C69DAC4F679BF7BB9EEA4403E47EEBi6H" TargetMode = "External"/>
	<Relationship Id="rId465" Type="http://schemas.openxmlformats.org/officeDocument/2006/relationships/hyperlink" Target="consultantplus://offline/ref=619AB27228BEDE22EDFB1FEF8F252D54CDDFCA918CAB7DBA22F883F01905BF6A8792EF7132814DEF72E1C69DAC4F679BF7BB9EEA4403E47EEBi6H" TargetMode = "External"/>
	<Relationship Id="rId466" Type="http://schemas.openxmlformats.org/officeDocument/2006/relationships/hyperlink" Target="consultantplus://offline/ref=619AB27228BEDE22EDFB1FEF8F252D54CCDDC39D85A57DBA22F883F01905BF6A8792EF7132814DEB75E1C69DAC4F679BF7BB9EEA4403E47EEBi6H" TargetMode = "External"/>
	<Relationship Id="rId467" Type="http://schemas.openxmlformats.org/officeDocument/2006/relationships/hyperlink" Target="consultantplus://offline/ref=619AB27228BEDE22EDFB1FEF8F252D54CCDDC39D85A57DBA22F883F01905BF6A8792EF7132814DEB76E1C69DAC4F679BF7BB9EEA4403E47EEBi6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29.12.2014 N 473-ФЗ
(ред. от 14.07.2022)
"О территориях опережающего социально-экономического развития в Российской Федерации"
(с изм. и доп., вступ. в силу с 10.09.2022)</dc:title>
  <dcterms:created xsi:type="dcterms:W3CDTF">2022-11-14T07:34:01Z</dcterms:created>
</cp:coreProperties>
</file>